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пожить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но почему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подчинённые посоветовали, сказали, что совместное проживание помогает укрепить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и их тени, вытянутые в длину, казались бесконечными, как поток времени, неумолимо текущий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групповом чате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девушка]: Вы хотите пойти на тот аукцион, о котором я говорила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Цянь]: Босс, что с твоим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Мучжао]: Поздравляю, босс,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гордостью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 сказала, что хочет попробовать встречаться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Цянь]: Что? Это слишком внезапно,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больше не писала, и подчинённые увидели голосовое сообщение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 время — если нравится, то встречаешься, если не нравится — расстаёшься.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характер Чжитао. На самом деле она сейчас не испытывает настоящих чувств... Просто ей вдруг захотелось кого-то, на кого можно опереться, разделить давление, кого-то, кто будет заботиться о ней, или, может быть, она просто жалеет меня из-за воспоминаний о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проведённые вместе в мире фэнтези, не прошли даром. Они были неразлучны, близки, поэтому истинные чувства или притворство, глубина эмоций — всё это можно было увидеть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бы то ни было, — её голос смешался с фоновым шумом, но оставался невероятно нежным, с лёгкой ноткой грусти, — 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поискала информацию об аукционе в интернете, но ничего полезного не нашла. Большинство описаний были краткими и скудными, что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страницу, она вдруг поняла, что брать с собой двух подчинённых — не самая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они уже с энтузиазмом согласились, даже с воодушевлением заговорили о том, что нужно «подготовить снаряжение». Теперь отменять было бы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будет, 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накинула куртку и выпрыгнула в окно. Мгновение спустя она уже была в квартире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подчинённых уже ждали её внутри. Чжан Куан потерла виски, глядя на разбросанные по полу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 возбуждением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наконец пришла! Посмотри, что мы приготовили!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молча присела, взяла в руки одежду и с отвращением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толстой и широкой, с серебряными гвоздями на рукавах, воротнике и груди, а на шее висела целая связка золотых цепей. Выглядело это так, будто она принадлежала какому-то вычурному нуворишу.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все крутые парни так одеваются! Это выглядит мощно! Люди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это! — Сун Мучжао с трудом притащила огромные ботинки. — Эти ботинки выглядят круто, они внушают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ботинках тоже висели серебряные цепи, а на носках были прикреплены два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надену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копала в куче вычурной одежды «крутых парней», пока не нашла самый скромный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не смогли её переубедить, поэтому с радостью сами выбрали себе одежду, нацепив на себя золото и серебро, как гангстеры из гонконгских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странной логике подчинённых, Чжан Куан неохотно надела несколько серебряных колец, а также очки и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рассматривала наклейку, пытаясь понять, для чего она нужна, в дверь постучали. Сун Мучжао вскочила,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явно смутился, увидев их странные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Чжитао, опершись на дверь, с недоумением посмотрела на разбросанную по комнате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Чжан Куан вздрогнула, и наклейка выпала у неё из рук, прилипнув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не сдержались: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сняла наклейку и, глядя на их смеющиеся лица, поняла, что произошло: они снова настучали Ся Чжитао!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персик, — Чжан Куан встала, отряхивая одежду, 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ты идёшь на подпольный аукцион. Я ведь адвокат,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присела, чтобы выбрать что-нибудь по-настоящему крутое.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посмотрела на неё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удивлённо подняла голову, уголки её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глава демонического культа, я уверена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малейший риск недопустим.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Чжитао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в её голосе звучала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за меня? А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кивнула, и свет, падающий на её глаза, был похож на развёрнутую обёртку от конфеты, сверкающую мелкими блёстками, и даже казалось, что можно почувствовать 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уверенным, как будто она говорила о чём-то само собой разумеющемся: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современном мире всего пару месяцев. А если тебя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торжественно подошли ко входу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глядя на их наряды,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Боссы? Вы здесь, чтобы устроить разборки или собирать дань? В любом случае, вы точно не похожи на тех, кто пришёл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упёр руки в боки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босса знают все в этом городе! Как ты можешь задавать такие глупые вопросы?!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босса сегодня редкое настроение, и она хочет кое-что купить на аукционе. Ну же, веди нас к своему начальнику!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подчинённых, сверкающие серебром, шли, звеня цепями, и выглядели настолько вычурно,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отвела взгляд, делая вид, что не знает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здесь, чтобы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охранников, явно раздражённый, шагнул к ним. Он был высоким и крепким, с широкими плечами, и даже сквозь рубашку были видны мускулы. Его тень полностью накрыла Лу Цяня, и подчинённые запаниковали,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быстро шагнула вперёд, встав перед охранником. Она резко схватила его за воротник и с лёгкостью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верхнего края очков выглянули её глаза, и взгляд, которым она смотрела на него, был рассеянным, с примесью глубины и холодности, как будто она смотрела на животное, упавшее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[Охранник]: QAQ Простите, я виноват, я сейчас проведу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были довольны, почувствовав вкус ложной бравады.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охранников, напуганные Чжан Куан, услужливо провели их в кабинет начальника и тут же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аукциона действительно был известной личностью в криминальном мире, известной своей жестокостью и деспотичностью.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он небрежно листал журнал, даже не взглянув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раз вы привели сюда таких мелких сошек?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подошла к столу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несколько вещей, которые мы хотим выставить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наконец поднял голову и лениво посмотрел на них. Увидев их, он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шутите? Три хрупкие женщины и какой-то слабак в кожаных куртках и с серебряными цепями думают, что они крутые?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берёте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всё ещё не воспринимал их всерьёз,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почувствовал лёгкий аромат, пронёсшийся мимо его носа,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взяла с его стола фарфоровую чашку и покачала её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одолжу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