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Уянь развернулся и направился к выходу, полы его чёрного парчового халата взметнулись и опустились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уничтожать всех до единого, но глава Врат Тиранического Клинка должен умереть. Что касается его учеников, тех, кто сдастся, не трогайте. Однако… 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окликнул свою задумавшуюся подчинённую.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Чжу с любопытством разглядывала красивого господина У Дао. Почему он не удивлялся их внезапному появлению, да ещё и таким странным способом? Он ведь обычный человек… Она никак не могла разглядеть в нём ничего особенного. Как он смог вынудить её выйти из пространства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свои мысли, Инь Чжу вдруг услышала, как глава называет её имя, и инстинктивно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холодно взглянул на неё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 кто покинет Врата Тиранического Клинка, больше не смогут действовать от их имени и называть себя их учениками. Я хочу, чтобы Врата Тиранического Клинка исчезли полностью.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 собравшись, ответила серьёзно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Инь Чжу промелькнула странная мысль: неужели глава делает это ради своего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Врат Тиранического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неземной красоты в красном газовом платье стояла на крыше зала главы Врат Тиранического Клинка, смотря сверху на всех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стояла очаровательная девушка в платье цвета молодого пшеничного колоса, развевающемся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Инь Чжу и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подняла руку, и в воздухе над ней появилась пространственная трещина, из которой показались ряды плавучих орудий, выстроенных в плотный квадрат, простирающийся до бесконечности. Их количество внушало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Плавучие орудия вылетели из трещины и направились к отдалённым зданиям, обрушивая на них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земля задрожала! Мощь плавучих орудий была невиданной для этого мира. Ученики Врат Тиранического Клинка в ужасе кричали, мечась как безголовые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 поспешно обняла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так драться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Лю Ин — это оружие массового уничтожения, она была настороже, когда та подняла руку, но девчонка действовала слишком быстро. Едва Инь Чжу открыла рот, как Лю Ин уже выпустила плавучие орудия, не дав ей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филиалы Врат Тиранического Клинка в разных местах подверглись разрушительным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ещё до захода солнца, Врата Тиранического Клинка полностью исчезли с арены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весть об уничтожении Врат Тиранического Клинка разнеслась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Инь Чжу и Лю Ин атаковали Врата Тиранического Клинка, Ин Ци покинул усадьбу господина У Дао, купил посредственную лошадь и приготовился немедленно покинуть город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был Павильон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Рассвета находился на некотором расстоянии от города Цзиньчжоу, и ему предстояло скакать без отдыха, чтобы добраться туда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вёл лошадь через улицы с домами увеселений, выходя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остановился, словно почувствовав что-то удивительное, и, обернувшись, чтобы убедиться, бросил поводья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потом щедро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посмотрел на него человек, которому доверили лошадь, пока Ин Ци бросился в один из домов увеселений.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дороги медленно подъехала роскошная карета, остановившись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рука отодвинула занавеску, и из кареты вышла прекрасная девушка. Прохожие с любопытством смотрели на неё, гадая, чья же это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встала у кареты, и из неё вышел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роскошный парчовый халат цвета лунного света, сделанный из облачного шёлка стоимостью в тысячу золотых, а на поясе висел нефритовый подвес. Его стройная фигура очаровывала всех, 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повернулся, прохожие ахнули от его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был не кто иной, как господин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 увидел, как Ин Ци вывел лошадь из улицы с домами увеселений, а затем внезапно вернулся, что вызвало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Жо,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вошёл в улицу с домами увеселений и спросил человека, которому Ин Ци доверил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пошёл тот, кто оставил тебе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один из домов увеселений.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 Бросился туда, как будто восемьсот лет не видел девушек… Эй, вы его знаете? Он действительно даст мне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взглянул на него и позвал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 подошла,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лошадью, дай ему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господин У Дао направился в дом увеселений, куда вошёл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 моргнула: почему господин отправился в дом увеселений?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подобно луне на небе, был чист и благороден, и даже в этом дымном месте он оставался незапятнанным.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женщины в доме увеселений, прикрывая рты, хихикали, глядя на этого красивого господина. Они толкали друг друга, хотя обычно были смелыми, но сегодня почему-то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 светло-зелёном платье, решительно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повернул голову, и её поразила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смутилась, не зная, как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мягко отказал и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тем господином, который вошёл сюда.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мелодичен, но с лёгкой холодностью. Женщина покраснела, не успев понять,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она удивлённо посмотрела наверх, где стоял красивый мужчина в чёрном парчовом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ожидал, что встретит здесь того человека и что он станет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вы отдали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взглянул на красивого юношу с пустым взглядом, стоявшего рядом с гостем в тёмно-синем парчовом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обнял юношу, пальцы скользили по его талии, и он улыбнулся, собираясь что-то сказать, но его прервал человек, поднявшийся с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поднялся на второй этаж, подойдя к Ин Ци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увидев господина У Дао, замер, поражённый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заметив его взгляд, едва заметно нахмурился и повернулся к господину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взглянул на мужчину в синем халате, и его холодный взгляд мгновенно сменился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как ты поспешно вошёл сюда, и решил узнать, что случилось. Могу ли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