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не раздумывая, отнесла Ин Ци к категории людей, с которыми лучше не связываться и не провоцировать. Медленно достала из-за пазухи платок и небрежно обвязала его вокруг шеи, скрывая следы от пальцев. Повернувшись в другую сторону,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это за вспыльчивость? Я всего лишь поговорила с главой секты, а ты уже так разозлился! Какой же ты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только что с гордостью шептала Ин Ци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глава секты призвал меня к себе для ночного 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пытался успокоить свои мысли, хотя это не особо помогало. По крайней мере, он смог привести в порядок свои шаги. Он чувствовал себя смешным и в то же время печальным. Что с ним происходит? Ведь это же нормально, если глава секты призывает свою наложницу к себе. Зачем он тогда так безумно себя вёл? Неужели из-за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остановился, поднял голову и обнаружил, что уже добрался до своего двора. Глядя на знакомые пейзажи, он с растерянностью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Теневой страж главы секты.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вошёл в спальню и долго сидел на кровати, погружённый в свои мысли, пока слуги не принесли горячую воду. Он даже не вспомнил, когда отдал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и погрузившись в горячую воду, Ин Ци почувствовал, как усталость охватила всё его тело. Каждый волосок, казалось, кричал о том, как он устал. Очень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тело действительно измотано, ведь с тех пор, как он получил приказ доставить приглашение, он почти не отдыхал… Хотя, нет, во время путешествия с главой секты он несколько раз хорошо отдохнул и даже заснул, положив голову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главы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Ин Ци покраснели, и он схватил полотенце, висевшее на краю ванны,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несмотря на такую усталость, он всё же хотел быть ещё более уставшим? Чтобы у него не осталось сил думать о словах, которые наложница 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ночью глава секты призвал меня к себе для ночного служения!»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Служение, служение, служение…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Ци эти слова бесконечно повторялись, каждое из них становилось острым ножом, вонзающимся в его сердце. Было больно, настолько больно, что он уже почти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лицо полотенцем, его взгляд был рассеянным. Слегка пошевелился, положил руку на край ванны и мягко опустил на неё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погружённый в свои мысли, медленно опустил голову. Капля чернил упала на бумагу, быстро расплываясь. Он убрал руку с кистью, которая зависла над письмом, и тихо вздохнул, чувствуя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Теневой страж вернулся, он больше не мог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Цинь Уянь, положив кисть и вставая, — пойду проведу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мгновенно переместился к комнате Ин Ци, оказавшись у окна. Он сразу же увидел, что Ин Ци принимает ванну, но его поза выглядела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Уянь не стал заходить через дверь, а бесшумно проскользнул через окно, не издав ни звука, и, словно призрак, оказался за спиной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Цинь Уянь положил руку на край ванны и наклонился, чтобы посмотреть на спящее лицо Ин Ци, лежащее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лицо, он случайно бросил взгляд в воду и на мгновение застыл, его взгляд стал подозрительно блуждающим.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чья слава разнеслась по множеству миров, вдруг почувствовал себя неловко перед такой простой сценой. Пробираться через окно своего Теневого стража и подглядывать за его купанием… Если бы это стало известно в мире, репутация главы секты была бы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ничего не ощущал, вероятно, он был слишком уставшим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белой, чёрные волосы рассыпались по спине, намокшие и слипшиеся, прилипшие к слегка худощавой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лёжа на животе спина Ин Ци слегка изогнулась, образуя красивый изгиб. Между прядями волос виднелась кожа спины, кончики волос плавали в воде, и хотя ничего особенного не происходило, в этой ситуации возникла некая неопределённая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мог понять, не ударился ли он где-то головой, чтобы сейчас вести себя так. Глава секты, который пробирается к своему Теневому стражу и подглядывает за его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Ин Ци некоторое время, Цинь Уянь почувствовал, что что-то не так. Он посмотрел на Ин Ци, затем снова в воду и наконец заметил то, что упустил: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— Он нахмурился, опустил палец в воду и помешал её —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Ци внезапно проснулся, резко открыл глаза и увидел, как длинная, сильная и красивая рука быстро отдёрнулась. Не раздумывая, он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рефлекторный жест. Ин Ци всё ещё не мог собраться с мыслями, только думал: «Какая красивая рука… Знакомая?»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руку, которую держал, и поднял взгляд по руке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— Ин Ци был настолько шокирован, что нервы его напряглись до предела. Он резко вскочил из воды, но руку Цинь Уянь не отпустил, потянув главу секты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ожидал такой реакции. Его всегда спокойный и сдержанный Теневой страж вдруг показал себя таким растерянным…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секты естественно обнял своего милого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человек оказался в его объятиях, намочив чёрный шёлковый халат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оказавшись в объятиях Цинь Уянь, сразу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вы… как вы здесь оказались? — Ин Ци едва не ударил себя по лицу. Что он вообще несёт? Разве главе секты нужен повод, чтобы зайти в комнату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промолчал. Как он здесь оказался?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это, он мог бы напугать своего маленького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Уянь избежал вопроса Ин Ци и, казалось,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выходи, не простудись. — С этими словами он сделал воду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почувствовал, что его разум был одурачен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«красота» всё ещё в его объятиях! «Красота» была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как ни в чём не бывало, отпустил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если хочешь, можешь ещё немного поплескаться.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Ци медленно скользнул вниз по груди главы секты, остановившись на воде: «Глава секты заботится обо мне! Специально нагрел воду! Беспокоится, чтобы я не простудился… Может, действительно поплескаться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радость медленно просачивалась из глубины его тела, заставляя даже пальцы ног непроизвольно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ночью глава секты призвал меня к себе для ночного служения!»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заклинание, эти слова пронеслись в его голове, прервав всю радость, и тело Ин Ци, которое только что было горячим, резко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всё ещё была тёплой, но ему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призвали Фэй Юэ к себе для ночного служения? — Ин Ци не знал, откуда у него взялась такая смелость, чтобы задать этот вопрос. Он даже сам испугался. — Разве вы не… влюблены в господина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сильно ущипнул себя за бедро, чтобы не произнести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Уянь всё ещё скользил по телу Ин Ци. Осознав свои чувства, он заметил, что его Теневой страж стал для него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видом, представляя себе не совсем приличные вещи, когда вдруг услышал, как Ин Ци с ревностью в голосе задаёт вопрос.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 служила мне?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ваша наложница Фэй Юэ. — Ин Ци напрягся, избегая взгляда Цинь Уянь. Ему казалось, что с тех пор, как глава секты вернулся, он стал вести себя странно. Может, это из-за страха потерять главу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Ци, ты всего лишь Теневой страж главы секты. Спрячь свои грязные мысли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Теневой страж… Как он смеет указывать главе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перешёл границы, прошу главу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Цинь Уянь был немного рад, видя такого Ин Ци. Чем больше он заботился о нём, тем больше шансов, что А Ци полюбит его. Такие нарушения границ только радовали его. — Это мелочь. Я уже говорил, не проси наказания за такие пустяки. Ты мой Теневой страж,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