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опустил голову, не смея смотреть в сияющие голубым светом глаза Литана. Он знал, что Бессмертный владыка просил спасти не его самого, а малыша, которого он носил в утробе…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позаботьтесь о себе, — с сожалением покачал головой Минхунь. — После свадьбы Владыки Демонов он, вероятно, отпустит вас, и вы сможете вернуться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Он не доживёт до этого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Юйлинь сказал, что малыш скоро появится на свет! Что будет с малышом, если он попадёт в руки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Но ответом Литану стали лишь удаляющиеся шаги Минхунь.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захлопнулись двери темницы, и стало невозможно понять, день сейчас или ночь. Литан тоже не мог определить, жив он или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Его собственная жизнь не имела значения, важно было, чтобы малыш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Минхунь, если он продержится до свадьбы Владыки Демонов, у него, возможно,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жив, у него есть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тряхнул головой, пытаясь привести себя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боли, сил открыть глаза почти не оставалось, но в нос ударил знакомый, пугающий аромат, заставивший его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взглянула на измождённого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Бессмертный владыка неплохо восстанавливается?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Литан отвернулся и усмехнулся. — Ты бы лучше проводила время с Владыкой Демонов, чем сидеть здесь, в темнице, со мной. Кто‑то может подумать, что между нами что‑то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Уцзи не ожидала такой дерзости от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Лунный старец кажется странным…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стал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нахмурившись, подошла ближе, пытаясь разглядеть что‑то на его лице, но Литан оставался бесстрастным, его взгляд был подобен мёртвой воде. Неужели он уже отчаялся?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неудивительно, ведь она сама разожгла между ним и Владыкой Демонов огромное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удачно и гладко воплотился её план, Уцзи почувствовала прилив радости, и её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ведь знаете, зачем я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промолчал, снова отвернувшись. Зачем спрашивать, если он и так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Бессмертный владыка, пожалуйста? — Уцзи поднесла чёрную пилюлю к его губам, прищурившись. — Теперь, когда этот шип в моём боку закован, мне не нужно тратить столько сил, чтобы заставить его проглотить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не хотела затягивать, ведь она пришла тайком. Быстро вложив пилюлю в рот Литана, она наблюдала, как он снова корчится от боли, вся его эссенция вспыхивает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продержитесь, Бессмертный владыка? Я с нетерпением жду, — Уцзи, зная, что Литан закован, бесстрашно 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А‑а‑а… — Литан с яростью зарычал на Уцзи,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сначала удивилась, затем в её глазах мелькнул блеск. Пилюля отца действует великолепно, так быстро сломила тело этого шипа. Сколько ему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с удовлетворением наклонилась к Литану, рассматривая его бледное, искажённое болью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был к вам более чем великодушен!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имеет в виду!?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чтобы отблагодарить вас за то, что вы связали его Красной нитью, специально создал эту пилюлю… — Уцзи многозначительно посмотрела на живот Литана, прежде чем продолжить. — Чтобы сохранить вам жизнь и позволить вам стать свидетелем его свадьбы. Разве вы не должны быть благодарны?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Эта пилюля была создана Ею специально, чтобы мучить его!?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Ею действительно был великодушен! Не только решил убить его малыша, но и выбрал такой жестокий способ мучить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Действительно, он сделал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Ответственность!? Ею действительно взял на себя огромную ответственность за своего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Превратил его в огромную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владыка… — Уцзи подняла бровь, с насмешкой глядя на Литана. — Тогда я прощаюсь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смотрел, как Уцзи спокойно уходит, оставляя его с напоминанием насладиться подарком от Владыки Демонов, и с яростью кричал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А‑а‑а,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продержится до того дня, когда вырвется отсюда, вернётся в Царство бессмертных и однажды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закрыл глаза. Сейчас самое важное — позаботиться о своём малыше…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невозможно было отличить день от ночи, Литан не знал, сколько дней прошло. Когда Уцзи снова силой вложила в него пилюлю, он, мучаясь от пронзающей боли, встретил человека, которого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Литан, ещё не оправившись от пытки Уцзи, не мог говорить, и только рычал в ярости на того, кого ненавидел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Ею оставался невозмутимым, подойдя к нему и внимательно глядя. 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Литан дёрнул цепи, заставляя их громко звякнуть. — Ты используешь такую жестокую вещь, чтобы мучить моего малыша в утробе, и ещё смеешь спрашивать, как я себя чувствую?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возбуждённое состояние Литана, Ею нахмурился. Сначала я не верил, но теперь, увидев, всё действительно так, как говорила Уцзи. Литан становится всё более агрессивным, и это уже выходит из‑под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не успел закончить, как его прервал яростный рык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хочет 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Уцзи, сначала нужно усыпить Литана, затем вывести его и вылечить. В любом случае, его нужно вернуть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 Минхунь,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А‑а‑а‑а! — Услышав это, Литан яростно дёрнул цепи. — Что Ею собирается влить в меня!? Что он задумал сделать с моим малышом!?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испытывая боль при виде происходящего. Вид Литана заставляет моё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словно обладал какой‑то силой, которая всегда трогала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Литана, его эмоции становились хаотичными.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сегодня ночью останешься здесь и будешь следить за Литаном, — Ею серьёзно посмотрел на Минхунь. — Никаких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Минхунь, насильно вливая горькое зелье в рот сопротивляющемуся Литану, холодно принял приказ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Какое жестокое сердце! Он собирается навредить моему малышу прямо у меня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бессердечным к своему же ребёнку!?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зелье подействовало, Литан долго приходил в себя, его взгляд был застывшим, устремлённым в пустоту…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У‑у‑у… — Прошло неизвестно сколько времени, Литан почувствовал лёгкую сонливость, попытался открыть глаза, но всё тело было словно лишено сил, слабость охватила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Литан собрался немного отдохнуть, в животе возникла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Это зелье!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всё тело, Литан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У‑у‑у!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этого зелья — убить его малыша в утробе!?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осознав это, быстро сосредоточил эссенцию в животе, защищая малыша, затем в его глазах мелькнул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рык был невероятно болезненным, даже Минхунь, стоявший рядом, почувствовал неладное и быстро подошёл к Литану.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Литан дрожал, с трудом выдыхая.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А‑а‑а, отпусти… — Литан дрожал от боли. — Малыш,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всё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А‑а‑а! — Ещё один крик Литана заставил Минхунь вздрогнуть.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Минхунь, видя, как Литан покрывается холодным потом, колебался, но открыл оковы. Владыка приказал, чтобы ничего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 меня… — Как только Литан освободился, он указал на дверь темницы. — Я хочу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