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император всей страны, у меня есть все чиновники, неужели я не могу выбрать даже маленького 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дать тебе шанс, дать шанс клану Цан! Наглый раб, ты смеешь спрашивать меня, что я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других слов, молодой император вдруг словно потерял свою силу,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дымка, но он всё равно прищурился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так допрашивать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воцарилась тишина, слышно было, как упала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кто-то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Ли Юйсюань как регент, сзади Жэнь Цзячэн, играющий властью, тебе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онемел, слёзы быстро накапливались в его глазах, он не мог больше сдерживаться, и они крупными каплями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моргнуть, просто смотрел, позволяя им стекать по лицу, к уголкам губ, и медленно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ничего не могу от тебя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называл себя «императором».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коснулись его глаз, вытирая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заниматься боевыми искусствами в шесть лет, в девять был выбран покойным императором, чтобы стать компаньоном наследного принца, в двенадцать попал в тюрьму, и вот уже три года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замер, его слепые серые глаза встретились с его взглядом, и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усмехнулся, встал и медленно опустился на колени перед молодым императором, как когда-то в ту ночь, когда они клялись друг другу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Цан Сянсюнь готов отправиться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страну вашего величества и усмирить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ремарка: Маленький Цан в иллюзии!*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год правления Цинли, старший сын бывшего коменданта Цан Сянсюнь был назначен генералом Динъюань и отправлен на северо-запад для подавления восстания. В том же году канцлер Жэнь Цзячэн и регент Ли Юйсюань рекомендовали молодому императору несколько наложниц, император выбрал трёх: Дэфэй, Сяньфэй и Шуфэй, а также десятки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548 год правления Цинли, на северо-западе возникли проблемы с поставками продовольствия для армии, враги напали, Цан Сянсюнь повёл три армии в отчаянное сражение, потери были огромны, но город устоял; в том же году регент в своём дворце построил Зал Панлуна, вырезав на колоннах десятикогтистых драконов, убранство зала было идентично дворцу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551 год правления Цинли, молодой император был ранен в покушении в императорском саду, получил тяжёлые ранения, ушёл на лечение в зал Янсинь, в течение трёх месяцев не появлялся на утренних собраниях. В том же году императрица родила сына, регент, беспокоясь о здоровье молодого императора и учитывая его занятость государственными делами, с разрешения императора забрал принца во дворец для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553 год правления Цинли, император проводил ритуал жертвоприношения Небу и получил божественное пророчество: «Злодеи приносят беды». Император разгневался, отстранил от должности многих министров и бросил их в тюрьму. Чиновники при дворе были в страхе, ходили по тонкому льду. В том же году заместитель командующего Сун Вэньюань поднял мятеж, повёл группу солдат на сторону врага, но потерпел поражение и был казнён, тела всех мятежников были выставлены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556 год правления Цинли, враги снова напали, генерал Динъюань оставил пять тысяч солдат защищать город, а сам повёл восемь тысяч элитных войск в атаку, перейдя от обороны к наступлению, уничтожил десятки тысяч врагов, одержав великую победу на северо-западе. Император был в восторге, приказал генералу Цан Сянсюню вернуться с войсками в столицу для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мягком кресле, рядом с ним лежала стопка докладов, он лёгкими ударами по столу, на лице его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евнух, поклонился и тихо сказал на ухо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удивился, но улыбка не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Вань, одетая в императорские одежды, с короной на голове, украшения которой мелодично позвякивали, несла в руках фарфоровую чашу с узорами из голубых цветов, шагая вперёд с изяществом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усердно трудится, занимаясь государственными делами день и ночь. Я беспокоюсь о вашем здоровье, но не знаю, чем могу помочь, поэтому приготовила суп из серебряных ушек, лотоса и османтуса, чтобы укрепить ваше тело 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вашем величестве — моя обязанность, какая тут может быть усталость? А вы, ваше величество, как бы ни были заняты делами, должны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взяла его руку, положила ложку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попробуйте моё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взял фарфоровую чашу, помешал несколько раз, зачерпнул ложку и проглотил,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такая умная и талантливая, этот суп, конечно, вкусный, уникально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снова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покраснела,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на кухне появился свежий мёд, подумала, что, возможно, вашему величеству он понравился, и добавила немного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положил ложку, Вэй Вань тут же взяла чашу 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дикий мёд, который прислал генерал Динъюань с северо-запада, говорит, что он слаще, чем в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Генерал Цан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обошла Ли Цзи сзади, хотела помассировать ему плечи, но он вдруг встал, потянулся к кисти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тут же подбежал,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слабы, позвольте мне заняться такими мелочами!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оперся на руку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Вэй Вань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Цан, вероятно, уже приближается к границе, через пару дней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нахмурился, постукивая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слегка покачала головой, после паузы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 всего лишь мелкий воин, даже если вернётся, какую бурю он сможет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возвращения он может быть воином, но после возвращения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сделав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притворился больным, за моей спиной сговорился с этими старыми консерваторами; затем использовал божественное пророчество, чтобы избавиться от сторонников Жэнь Цзячэна; а теперь хочет вызвать Цан Сянсюня обратно в столицу, но это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по залу, затем вдруг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чёрной одежде с мечом на поясе мгновенно появился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границе орудуют бандиты и преступники, как раз генерал Цан должен пройти там, отправь отряд, чтобы посмотреть, не задержат ли генерала,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 имени Гао Сян слегка моргнул,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Ли Юйсюань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во дворец, приведи моего милого племянника, скажи, что я сегодня нашёл какую-то редкую вещь и очень рад, устрою небольшой пир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позови канцлера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Сян уходил, Вэй Вань сделала шаг вперёд,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слышала, как евнух вашего величества говорил, что ваше драгоценное здоровье не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повернулся, пальцы сжали её плечо, в глазах была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ведь никогда не обращала внимания на этого слепого, неужели за эти годы в дворце ты к нему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тут же упала на колени, испуганно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Ваньэр просто подумала, что если ваше высочество сейчас вызовет императора из дворца, это может вызвать недовольство, оставив за вами репутацию деспота.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вступления моего племянника на трон я не терял этой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доказать свою преданность, приходи сегодня вечером, садись рядом со мной и хорошо обслуживай.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замерла, Ли Юйсюань отпустил её, медленно направившись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всё равно твой слепой муж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закусила губу, через мгновение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каменные колонны, на которых были вырезаны десятикогтистые драконы. Ли Юйсюань стоял на ступеньках, пальцы медленно обводили голову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с племянником пора снова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Сюаньчжэнь на столе витал лёгкий аромат амбры, молодой человек в жёлтых одеждах стоял, скрестив руки, его лицо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человек в чёрном, с серебряным мечом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сказал ваш величество, шестьдесят пять всадников из Юйлиньской армии уже выступили, ещё тридцать человек из Цзиньувэй и шесть теневых охранников ждут в засаде; три отряда, возвращающиеся с границы, уже готовы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плану, как раз сегодня вечером дядя пригласил меня на пир в его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пир с подвохом,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