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открыл глаза, и перед ним предстали знакомые белые занавески и лёгкий аромат лекарств. Он попытался сесть, но почувствовал, что всё тело будто лишилось сил. С трудом проглотив слюну,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хриплым и грубым, что даже сам Цан Сянсюнь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вошла в комнату с чашей лекарства. Её глаза и кончик носа покраснели, явно от недавних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чашу в сторону и осторожно помогла Цан Сянсюню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лёгкой боли в конечностях,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откинулся назад, словно не привык к прикосновениям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Тун Яо поднесла чашу к нему, её лицо выражало недовольство. — Твоё Духовное море повреждено, Духовный корень травмирован, и даже твоё сознание в ослабленном состоянии. Как это можно назвать «всё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получив такой поток упрёков, смущённо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«я»! — Тун Яо сердито посмотрела на него и поднесла край чаши к его губам. — Открой рот и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наставница, это, пожалуй,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его сознание. Он схватился за виски, и обрывки воспоминаний хлынули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ты вообще уважаешь меня как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новый ученик будет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становишься всё больше похож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Сянсюнь?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словно потоком хлынули в его сознание. Внезапное головокружение заставило его дыхание участиться. Цан Сянсюнь закрыл глаза, и духовная энергия, ведомая сознанием, устремилась в Духовное море. Травмированный Духовный проход сжался под напором энергии,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«Цан Сянсюнь,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скатились по его вискам. Цан Сянсюнь, бледный и слабый, опёрся на край кровати, крепко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Тун Яо поспешно поставила чашу в сторону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покачал головой, успокоив бушующую внутри энергию,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Тун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шум, и в комнату ворвался ученик, явно взволнованный. Переступив порог, он чуть не споткнулся, но Су Цинчэнь, стоявший рядом, ловко поддержал его, предотвратив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поблагодарив Су Цинчэня,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Тун Яо, у Ока Небес нашли скелет, плоть которого полностью съедена червями. Личность невозможно установить!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Око Небес... — Тун Яо встала, её брови сдвинулись. — Старейшина Инь уже 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смогли найти старейшину Иня, поэтому решили сначала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двери, но, обернувшись, с беспокойством посмотрела на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Цинчэнь, заметив это, сделал шаг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Тун Яо, идите, я позабочусь о старшем брате Цане.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сегодня не должен был отправиться в Главную секту с наставником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событий у Ока Небес наставник Жуань отозвал всех учеников обратно. Мы отправимся в Главную секту, как только все братья завершат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 Сяо Сюнь ещё долго будет восстанавливаться, и я беспокоилась о Главной секте...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 Су, что привёз Сяо Сюня обратно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старшая сестра. Мы ведь братья по учению. Старший брат Цан всегда заботился обо мне, и я не мог оставить его в беде. К сожалению, когда я нашёл его, он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Цан не проснулся? Его раны серьёзны?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 так страшны, но он... — Тун Яо вздохнула. — Пока рано что-то утверждать. Пожалуйста, помоги ему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Тун Яо взглядом, Цан Сянсюнь перевёл внимание на Су Цинчэня. Тот был спокоен, его глаза выражали теплоту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— Су Цинчэнь сел у кровати и поднёс тёплую чашу с лекарством. — Выпейте сначала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взял чашу. Обрывки воспоминаний продолжали всплывать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долго смотрел на лекарство, а затем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которая только что была здесь, звалась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 образ, совпавший с лицом Тун Яо. Цан Сянсюнь сжал губы, виски пульсировали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задумался, Су Цинчэнь слегка кашлянул, привлекая его внимание,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вам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внимательно посмотрел на него. Если Тун Яо казалась хоть немного знакомой, то Су Цинчэнь не вызывал у него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головой. Возможно, из-за усталости от регулирования энергии или действия лекарства его охватила сонливость.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хотел спросить о вчерашних событиях, но, видя его усталость, убрал пустую чашу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если вы хотите спать, отдохните. Я буду ждать за дверью. Если что-то понадобится,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улыбка Су Цинчэня стала шире. Он посмотрел в направлении, куда ушла Тун Яо, и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стояла фигура в фиолетовом. Она смотрела на него, сначала улыбаясь, а затем опустив голову, пряча эмоции под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«Цан Сянсюнь, ты правда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нахмурился. «Что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спрятанные в глубинах сознания, вдруг всплыли наружу. Он покачал головой и вдруг услышал свой собственный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оправдание за то, что ты использовал меня, чтобы подняться на гору, и сговорился с демоном, чтобы разрушить нашу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инстинктивно протянул руку, чтобы схватить эту фигуру. «Я просто...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перья прервали видение. Он увидел Лянь Цзи, держащего Цяньинь, кровь стекала по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«Цан Сянсюнь,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в будущем. Не доверяй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почувствовал сжатие в груди и инстинктивно попытался схватить руку Лянь Цзи, впервые почувствовав, что такое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«Лянь Цзи,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его пальцы разжимают один за другим. Он снова попытался схватить, но в руках остался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резко открыл глаза, и перед ним оказались легкомысленные глаза Цю И. Он сузил зрачки и резко толкнул вперёд, но Цю И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что, хочешь убить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хватит! — Тун Яо сердито сказала, подойдя к кровати с беспокойством. — Сяо Сюнь, ты наконец проснулся! Как ты себя чувствуешь? Тебе не плохо? Ты спал целый день и ночь. Ты голоден?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— Цан Сянсюнь опустил взгляд на руку, где всё ещё ощущалось тёплое прикосновение. — Я в порядке.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Цан Сянсюнь закрыл глаза и, открыв их снова, уже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услышав это, прислонился к стене у кровати и уже собирался достать свою тыкву с вином, но Тун Яо остановила его взглядом. Он смирился,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Яо вчера вдруг прибежала и сказала, что тебя кто-то избил до потери памяти. Я испугался, но сейчас, похоже,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маленький слуга?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«Мой...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