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полный новичок, без малейшей основы, и, к тому же, занимающийся тем же, что и он сам. Чжуан Тянь был растроган до слёз, наконец-то почувствовав себя настоящим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зверей, первый шаг — это приручение. Методы у всех разные: некоторые силой подчиняют себе зверей, как диких лошадей. Другие действуют мягче, используя любовь и заботу, чтобы завоевать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без сомнения, выбрал второй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Мужун Са, то он с головой погрузился в изучение фехтования, но постоянно отвлекался на еду, туалет или просьбы к своим слугам помассировать ему спину, подать чай или воду. Чжуан Тянь, не выдержав, выгнал всех под предлогом, что культиваторы должны избегать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занять место главы Чертога Линсяо, Мужун Са смиренно продолжил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Мужун Са считал изящными и плавными движениями меча, для Хуа Чэ выглядело как неумелое махание.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Са-са, ты можешь хоть немного сосредоточиться? — Хуа Чэ едва мог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стараюсь! Смотри, это «Песок падающего гуся», а это «Солдат на поле боя»!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лицом к лицу с нелепостью, легко перепрыгнул через перила, подошёл ближе и поднял с земли сухую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братец, давай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Мужун Са оживился. — У меня настоящий меч, а ты с веткой?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выдержать три… нет, один мой удар, я весь год буду стирать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Са, как раз переживавший из-за того, что его слуг выгнали, и некому было стирать, поддался на провокацию и бросился вперёд с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случайно проходивший мимо Линь Янь наконец увидел, что значит «бежать, сбрасывая доспехи».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братец Хуа, нет, нет! — Мужун Са, держа свой меч Бацэ, был загнан в угол Хуа Чэ с сухой веткой, проигрывая с позором, с распущёнными волосами и покрытый пылью, битва была односторонней и крайне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в руках Хуа Чэ двигалась так быстро, что оставляла след, и сила её была достаточна, чтобы разбить камень. Если бы меч Мужун Са не был высшего качества, он давно бы превратился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нужно поднимать вверх, — Хуа Чэ резко повернул запястье, подняв ветку, и свет истинной энергии, словно ледяные клинки из Арктики, заставил Мужун Са чихнуть и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меч выше, не тряси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братец Хуа Цинкун убивает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братец… какой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сжалившись, оставил Мужун Са в живых, и тот, лёжа на земле,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Хуа… я… я признаю твоё превосходство!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бросил неповреждённую ветку и посмотрел на полумёртвого Мужун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отдыхай, иди прими ванну и готовься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даже если на ужин будет драконье мясо, я не встану, — Мужун Са, едва держась на ногах,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откуда ты такой? Почему ты так силён? Ты великолепно играешь на флейте, а твоё фехтование на высшем уровне! Я думал, Чу Тяньюй уже достаточно силён, 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Са, опираясь на землю,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если у тебя такой талант к фехтованию, почему ты не занимаешься Путём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Путём Музыки, но могу заставить мечников секты Шанцин ползать на коленях,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Мужун Са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Драконьего мяса не было, зато был суп из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змеиное мясо очень вкусное, но Хуа Чэ не любил его, а Чу Бинхуань ел только растительную пищу, так что больше всего наслаждался Мужун Са, который не привередничал.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мучительных тренировок с Хуа Чэ, он перестал заботиться о своём образе и ел с жадностью, оставляя после себя лишь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Линсяо был большим, но учеников было мало, и, кроме главного зала, все помещения были названы в честь дворцов из мифов, что было весьма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основатель Чертога Линсяо считал это слишком, и, добавив к каждому дворцу слово «павильон», он немного смягчил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Чжуан Тянь распределил Чу Бинхуаня в Павильон Гуанхань, Хуа Чэ выбрал Павильон Хуалэ, подальше от Чу Бинхуаня, Мужун Са остановился на Павильоне Доушай, так как это было место обитания Лаоцзы в легендах, а Линь Янь, не имея особых предпочтений, просто выбрал Павильон Юньлоу рядом с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Гуанхань и Павильон Хуалэ были расположены очень удачно, на севере и юге Чертога Линсяо, разделённые горами и водой, оба места были окружены природной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Гуанхань был тихим и спокойным, с множеством редких растений, что идеально подходило для Чу Бинхуаня, культиватора-целителя. А Павильон Хуалэ был наполнен пением птиц и ароматом цветов, с высоким небом и облаками, создавая атмосферу, идеальную для Хуа Чэ, музыкального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Бинхуань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Гуанхань, конечно, был хорош, но находился слишком далеко от Павильона Хуалэ.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учениками одной секты, кроме утренних занятий и двух приёмов пищи, он почти не видел Хуа Чэ, и начинал подозревать, что тот намеренно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отложил медицинскую книгу и решил нанести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вошёл во двор Павильона Хуалэ, как увидел Мужун Са, выбегающего в панике, а за ним Хуа Чэ, преследующего его, словно демон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Хуа Чэ, похоже, нашёл удовольствие в мучительстве Мужун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Юань, весь в поту, подбежал,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беда! Секта Шанцин прислала людей, требуя, чтобы учитель выдал восьмого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нахмурился, а Хуа Чэ и Мужун Са одновременно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Хуа Чэ бросил ветку, с невинным видом.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кажется… — Вэнь Юань побледнел. — Цзо Ци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Мужун Са вскочил в ужасе. — Тот самый Цзо Ци, которого ты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кого ещё. — Хуа Чэ опустил глаза, задумавшись, и вместо паники почувствовал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жить в своё удовольствие, но неприятности следовали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 внезапно умер, и секта Шанцин явилась в Чертог Линсяо, чтобы обвинить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думают, что это он убил Цзо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волнуйся, — Хуа Чэ спокойно посмотрел на вспотевшего Вэнь Юаня. — Я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секта Шанцин пришла, нельзя оставлять учителя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сразу же отправился в главный зал, где, как и ожидалось, царила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яростно спорил: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утверждаете, что мой восьмой ученик убил вашего ученика? Есть ли свидетели, доказательства? В последние дни мой ученик не покидал секту, и все могут это подтвердить. Вы, основываясь лишь на своих словах, обвиняете человека, секта Шанцин велика, но должна же быть какая-то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Длинноносый мечник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вы все заодно, и ваши слова не имеют веса, но даже если он действительно не покидал секту, учитель Чжуан, вы можете поклясться, что в тот день Хуа Чэ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умер Цзо Ци? — Хуа Чэ переступил порог,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сопровождавший его, хотел что-то сказать, но с тревогой посмотрел на длинноносого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Длинноносый мечник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вышел? А я думал, ты будешь прятаться, как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убивал, зачем мне прятаться? — Хуа Чэ мысленно добавил, что даже если бы убил, он бы не стал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Ци умер в Долине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 тот день я действительно не был в секте, учитель дал нам выходной, и я поехал навестить родных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Длинноносый мечник: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 Хмельного терема, а также молодой господин Цянь из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Хмельной терем!? — Длинноносый мечник озадаченно замолчал, а затем, поняв, с отвращением и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Секта, существующая сотни лет, бессмертные, не занимающиеся духовной практикой, а посещающие такие грязные места, слушающие развратную музыку! Таковы правила Чертога Линсяо, таково воспитание учителя Чжуана!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Хуа Чэ нахмурился. — Я ходил в Хмельной терем по своей воле, какое это имеет отношение к учителю? Кроме того, какие правила в Чертоге Линсяо, какое это имеет отношение к секте Шанцин? Не думайте, что, называясь «Первой сектой Бессмертных», вы можете вмешиваться во все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Длинноносый мечник: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