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трех циклов лечения Фань Сяо чувствовал себя изможденным, но при этом невероятно легко. Он попытался пошевелиться, и в ногах возникло приятное покалывание. Он невольно тихо застонал и уткнулся лицом в шею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будет немного неприятно, но это пройдет, — сказал Лю Хуа, открывая горячую воду и смывая грязь с тела Фань Сяо. Его пальцы скользили по коже, иногда слегка задерживаясь, и он даже не осознавал, как балансировал на грани смерти, совершая такие дерзкие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хрипло произнес Фань Сяо. —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подумал, что ему некомфортно из-за пара, и одним движением руки очистил воздух в комнате. Удовлетворенный, он отнес Фань Сяо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сидел на кровати с закрытыми глазами, чувствуя, как сила, энергия и кровь текут по его костям. Возможно, это было просто из-за радости от того, что он снова сможет ходить, но, несомненно, это ощущение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травмы ног Фань Сяо был лучшим среди одарённых, и равных 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 словно ползали тысячи мелких насекомых, и для обычного человека это было бы невыносимо. Но Фань Сяо лишь изредка морщился, и, наконец, мучения утихли. Он медленно выдохнул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был встревоженный взгляд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был довольно дерзок, — глубоко произнес Фань Сяо, его черные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Лю Хуа запоздало осознал и улыбнулся. — Всё равно ты рано или поздно станешь моим, зачем стесняться, маршал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стеснение, — второй раз его голос звучал уже с едва сдерживаемым желанием. Фань Сяо схватил руку Лю Хуа и прижал её к определенному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 вздрогнул, словно его ударило током, и попытался отстраниться, но Фань Сяо крепко удерживал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испугался? А раньше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Лю Хуа словно взорвались фейерверки, оставив только пустоту. Погодите, его только что поддразнили? Нет, нет, это было слишком! Лю Хуа должен был признать, что, хотя он представлял это тысячу раз, реальность оказалась совершенно иной. И, глядя на Фань Сяо, его выражение, движения, Лю Хуа начал подозревать, что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невинный? Фань Сяо усмехнулся в душе, затем нажал на запястье своего инфо-мозга. Раздался щелчок, и дверь автоматически заблокировалась, а шторы медленно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давно мечтаешь об этом. Лучше сегодня, чем завтра, — спокойно сказал Фань Сяо. Он сидел с невозмутимым видом, его нижняя часть тела была прикрыта лишь тонким одеялом, и от него исходила легкая аура желания, которая полностью сбила Лю Хуа с толку. —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нервничая и волнуясь,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ожидаемого поцелуя, Фань Сяо протянул руку, и его длинные пальцы легко проникли в рот Лю Хуа, немного поиграли там, а затем он убрал их и 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мгновенно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вот можно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резко схватил Лю Хуа за воротник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Лю Хуа слишком резко двинулся, и его губы слегка ударились.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Лю Хуа попытался собраться с мыслями,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Фань Сяо не дал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величайший мастер совершенствования с Континента Сюаньцан, превратился в бесформенную массу в руках маршала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давно мечтал быть наверху, — Фань Сяо приблизился к уху Лю Хуа. Его тело постепенно восстанавливалось, и скрытая разрушительная сила и давление естественным образом проявлялись. — Лю Хуа, я боялся тебя напугать, но ты явно не знаешь, что такое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 который совершенствовался тысячелетиями, был бесконечно рад встрече с Фань Сяо в эпоху апокалипсиса. Хотя его фантазии были яркими, он всегда считал, что будет главным. Но сейчас, под натиском Фань Сяо, он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и Лю Хуа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спросил Фань Сяо, держа в руках книгу о звездных записях.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Лю Хуа лежал с выражением полного отчаяния, а Фань Сяо сидел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протянул воду, и Лю Хуа выпил её залпом. Он почувствовал, как пальцы мужчина скользят по его лбу, и понял его намерение,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 меня теперь тело полубога, я не могу простудиться или заболеть. Это для меня... — слова Лю Хуа оборвались, когда он попытался перевернуться и почувствовал резкую боль в пояснице. Неужели? Он уже почти достиг Великого Совершенства Золотого Тела на этапе выхода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 с тревогой бросил быстрый взгляд на определённое место Фань Сяо, и в его голове осталось только одно слово: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непобедимый император Лю Хуа, который бродил по девяти землям, переродился в эпоху апокалипсиса, и теперь был прижат к доске человеком, о котором он так долго мечтал. Если бы это стало известно, его бы осмеяли!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развеселили Фань Сяо, и тот тихо рассмеялся, погладив Лю Хуа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Лю Хуа содрогнулся, вспоминая те незабываемые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хочешь быть наверху? — мягко спросил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человек знает, когда уступить. Император Лю Хуа мгновенно отбросил свою гордость,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таких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вернувшись с Чачей, услышал смех Фань Сяо ещё до того, как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замер. Маршал давно так не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Юнь И, у него приятный смех, — тихо сказал Чача.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повернулся к нему, недовольным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самый лучший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Лю Хуа ни за что не показал бы свою слабость! Он с трудом сел, игнорируя любопытный взгляд Юнь И, и уставился на Чачу: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 не понимая, в чем его вина,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удержал Чачу, чувствуя, что Лю Хуа ищет, на ком сорвать злость. Глядя на Фань Сяо, он понял, что тот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улыбкой спросил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Виллифан ведет себя у меня хорошо, маршал, можете не беспокоиться. И ещё... приехал Фань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известный врач из Счендии. Наверное, приехал из-за моих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кивнул, и его ревность и настороженность, едва успевшие возникнуть, тут же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Тин приехал не один, он привёз с собой ещё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битвы на планете Аэрфань, хотя в отчетах, представленных девяти королевским семьям, многое было опущено, все уловили важную информацию: маршал Фань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как королевская семья государства Футин, радовались втихаря, а другие искренне беспокоились о состоянии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Тин, брат Фань Сяо, последние полгода путешествовал как врач, устав от развращенной атмосферы Счендии. Узнав о травме брата, он сразу же сел на самый быстрый летательный аппарат. За эти годы он достиг больших высот в медицине и надеялся помочь Фань Сяо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он привез с собой, звали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звучало грозно, но сам он был невзрачным. Юноша с мягким характером, который с детства подвергался издевательствам. Фань Тин случайно оказался в его доме и узнал, что родители Фань Юаня давно умерли, а он жил у тёти в ужасных условиях. Фань Тин, видя его кротость, взял его с собой и привез на границу. У него был специальный пропуск от Фань Сяо, так что их путешествие прошло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Тин настоящий врач с добрым сердцем, — сказал Фань Сяо, прочитав письмо от брата и поняв ситуацию. — Этот Фань Юань, если смотреть по родословной, тоже мой брат, но мы так далеки, что я даже не помнил о его существовании, пока Фань Тин не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полулежа на диване, ел виноград, который Юнь И осторожно принес утром. Благодаря высоким технологиям, виноград был свежим, и Фань Сяо оставил его Лю Хуа, не притронувшись.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Хуа не придал значения, думая, что главное — чтобы они не создавали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