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Фань Сяо ответил категорически. — Ты один на улице, как я усну?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ранит, Гользана я уже превратил в горы трупов и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Лю Хуа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усталость Фань Сяо была видна на лице. Лю Хуа сказал, что они выйдут в девять, а в шесть Фань Сяо, поужинав, решил немного вздремнуть. Тогда Лю Хуа без колебаний произнес заклинание, чтобы усыпить его, и дал ему пилюлю для восстановления. Через час Лю Хуа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летательный аппарат было слишком заметно, тем более что он уже стал «знаменитостью» в штабе пограничной обороны, где его знали практически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Хуа просто разорвал пространство в своем кабинете, и его фигура растворилась в глубокой синей звездной пустоше. Когда он вышел, штаб пограничной обороны превратился в маленькую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линию обороны, он оказался на территории зверожуков. Лю Хуа парил в воздухе, его волосы развевались по ветру до пояса, а военная форма превратилась в фиолетовый плащ. Его божественная душа с жадностью ощупывала окружение, и Лю Хуа выбрал ближайшую планету, кишащую зверожуками, превратившись в звезду, которая врезалась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уничтожил десяток зверожуков среднего уровня, сразу же забрав их ядра. Меч Юйлин зазвучал, вылетая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росла огромная «гора трупов и море крови», и чем больше она становилась, тем больше духовной энергии мог поглотить Лю Хуа. Море сознания бурлило, а глаза Лю Хуа приобрели странный багровый оттенок, что было знаком приближающегося прорыва. Это вызывало у практикующего мучительную боль, словно каждый мускул разрывался и восстанавливался за мгновение, а кровь очищала тело от шлаков, постепенно становясь светло-золотой.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Лю Хуа выступил холодный пот, но он оставался спокойным, шаги его были твердыми. Он сжал в руке ядро летающего зверожука, бросив труп назад, где из «горы трупов и моря крови» вылезла окровавленная голова, мгновенно поглотившая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так шел, но, увидев толпу зверожуков, пытающихся спастись бегством, Лю Хуа наконец остановился. Меч Юйлин был отозван, его лезвие покрыто зеленой кровью, а затем он превратился в мечевой барьер, окружая Лю Хуа защитной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решил совершить прорыв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сознания бурлило, волны превратились в рев. Едва Лю Хуа сел, как духовная энергия начала циркулировать по его телу. Его основа была очень прочной, и он достиг великого совершенства разделения духа всего за час, но прорыв был не так прост. Внезапно Лю Хуа сдавленно застонал, и из уголка его рта потекла струйка крови. В тот момент, когда он коснулся барьера прорыва, его сердце опустело, а море сознания мгновенно опустошилось! Даже подготовленный к этому Лю Хуа едва не выругался, ведь он копил энергию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Лю Хуа использовал оставшуюся духовную энергию, чтобы создать духовную лозу под собой, а затем вызвал «Чашу Цянькунь».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артефакт, который Лю Хуа хотел использовать в битве на планете Аэрфань, но не смог, так как Гользан ранил Фань Сяо, и он в ярости вызвал «гору трупов и море крови», не дав Чаше шанса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золотая чаша накрыла зверожуков, которые начали корчиться от боли. Более агрессивные пытались разбить Чашу, чтобы умереть вместе с ней, но это был древний артефакт, и их удары были для него незначительны. Лю Хуа произнес заклинание, установив связь с Чашей,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сознания начало наполняться — это был неизбежный этап на пути к этапу преодоления скорби. В прошлой жизни Лю Хуа на этом этапе высосал всю духовную энергию целой горы! Проснувшись, он увидел, что некогда прекрасный цветок превратился в сухой стебель, словно показывая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ядра зверожуков в Чаше Цянькунь были почти поглощены Лю Хуа. Внезапно грянул гром, и Лю Хуа, находившийся на ключевом этапе прорыва, получил удар прямо в плечо, оставив кровавую рану с черным дымом и виднеющейся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едва не дрогнул, но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Дао Небес! Когда он восстановит этап Великого пути, он обязательно уничтожит этот гриб до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следовали одна за другой, и барьер меча Юйлин сработал, изо всех сил сопротивляясь. Но Дао Небес все же было сильнее, и меч быстро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девяноста девяти молний, которые смог отразить Юйлин, Лю Хуа принял на себя тринадцать, и его тело было практически обуглено. Но для практикующего, пока море сознания не опустошено, а божественная душа не уничтожена, восстановление тела — дело нескольких мгновений. Лю Хуа давно достиг великого совершенства золотого тела, так что он справился с этим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признавался, что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 была настолько сильной, что он едва не вышел из своего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молнии несли в себе немного духовной энергии, пусть и мало, но очень чистой. Лю Хуа поглотил ее, и, как говорится, беда приходит с благом. Лю Хуа наконец прорвал этот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процентов, двадцать... Лю Хуа глубоко вздохнул, море сознания снова наполнилось, и он услышал тихий вздох удовлетворения от своей божественной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Чаша Цянькунь вернулась, унося с собой разлетающиеся кости зверожуков. В облаке пыли поднялась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этап преодоления скорби, средний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движением обгоревшая кожа и плоть отпадали, а новые мышцы и кости росли. Ветер развеял пыль, и Лю Хуа открыл глаза, спокойный и невозмутимый. Всего за несколько мгновений он восстановился до прежнего состояния, нет — стал еще более загадочным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посмотрел на Дао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Небес: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начал рассеиваться. Практикующий, проходящий девяносто девять молний, не получил лишних ударов,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Лю Хуа бросился на Дао Небес с мечом 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меча разносился далеко, и волна энергии рассеялась по воздуху, превращая все, что попадалось на пути,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практикующий на этапе преодоления скорби, гнев которого заставляет трепетать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Небес явно испугалось. Скорость вознесения Лю Хуа была слишком высокой, особенно в эпоху апокалипсиса, где духовная энергия была скудной. Но ядра зверожуков стали его спасением, а божественная душа Лю Хуа была на этапе Великого пути, так что он просто повторял пройденный путь, и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Юйлин мгновенно ударил, и гриб в небе изо всех сил пытался исчезнуть, но в последний момент его хвост был отрублен.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— Дао Небес издало гневный рев, но не ответило, а лишь ускорило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мог совершенствоваться с помощью ядер, но Дао Небес — нет. Оно теряло духовную энергию, и, возможно, скоро исчезнет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Небес, самое неуловимое существо, Лю Хуа не мог сразу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осмелься вернуться, когда я достигну этапа Великого пути! — кричал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— В ответ раздался слабый, но упрямый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Лю Хуа, только что убрав меч, как вдруг заметил окружающую обстановку.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божественную душу, чтобы ощутить планету, и обнаружил, что зверожуки здесь почти все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охватил его, ведь его ядра! Он уже представлял, как... Но тут он почувствовал, что Чаша Цянькунь в его руке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сделал...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этапа разделения духа до этапа преодоления скорби Лю Хуа использовал ядра почти всех зверожуков на планете. Если ему предстоит перейти от этапа преодоления скорби к этапу Великого пути... Лю Хуа задумался, возможно, ему придется отправиться в логово зверожуков и уничтожить половину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оранжевый луч света упал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Лю Хуа вздрогнул, рассвет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разорвал пространство и поспешно шагнул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штаба пограничной обороны, оранжевый свет на горизонте только рассеялся. Фань Сяо обычно просыпался в это время. Лю Хуа тихо вошел, услышав, что в комнате тихо, и уже хотел расслабиться, как вдруг услышал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Нагулялся?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обернулся и увидел Фань Сяо, стоящего одной ногой на стуле, с накинутым на плечи плащом и лицом, темным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проснулся? — запинаясь, спросил Лю Хуа. —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в это время просыпаюсь.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двадцать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странным образом успокоили гнев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легко выбросил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тут же изменился в лице, быстро подошел, чтобы проверить колено Фань Сяо, но тот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— спокойно сказал Фань Сяо. — Сначала скажи, где ты был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всю ночь, только перед рассветом...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