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не чувствовал боли и продолжал резать свою плоть ножом. Кровавый дождь лился на землю, превращаясь в яркие алые огни. Злые духи, вопя и крича, мгновенно превращались в лужи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залились ярким красным светом, и восемнадцать уровней Ада никогда не были столь освещены. Толпы злых духов, напуганные этим светом, поспешно отступали в тёмные глубины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источник бурлил, его кровавые воды текли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берегах манджусака разрасталась с неистовой силой. Изумрудные листья мгновенно увядали, а алые лепестки распускались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Жёлтого источника на тысячи ли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Питянь, охваченный ужасом, издал протяжный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раб...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также охваченный яростью, бросился на По Тяня, не обращая внимания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Анан, стоя на коленях на берегу Жёлтого источника в Аду, глубоко вздохнул, сложил руки в молитве и начал читать мантру перерождения. В этот момент Ад озарился золотым светом, и священные звуки мантры заполнили кровавую преисподнюю, сливаясь с рёвом злых духов в печальную и прекрасную погребальную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становился всё слабее, его лицо бледнело, но глаза сияли, а на губах играла спокойная и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плоть, срезанная ножом, превратилась в кровавую стену Жёлтого источника. Внутри стены был чёрный Ад, а снаружи — пылающий мир людей. Злые духи, приближаясь к этой стене, сгорали в пламени, мгновенно теряя свои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всё ещё находились те, кто не хотел сдаваться, и они продолжали рваться в мир людей. В этот день в Жёлтом источнике множество демонов и призраков превратилось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будто и небесные боги, и адские духи готовы пожертвовать своими душами и плотью ради борьбы за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Тянь, собрав последние силы, раздробил свои кости, которые превратились в алый мост, соединяющий берега Жёлтого источника. Бурные воды мгновенно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Тянь почувствовал, как его душа стала лёгкой, словно парила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неописуемую свободу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лица адских духов, стремительные фигуры Питяня и Цин Ту, летящие по облакам, превратились в туманные тени,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халат упал на землю, а из рукава выпала османтусовая сладость. Перед тем как его душа окончательно рассеялась, По Тянь вдруг понял, что не успел сказать Цин Ту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сладость... очень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мы с хозяином провели в этом Пруду Молний, я не знаю. Для меня эти тысячелетия не имели особого значения, ведь я следовал за хозяином, и мне было всё равно, куда мы направляемся.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всё время стремился выбраться из Безграничного пруда молний, и я, конечно,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нами болтал демон, называвший себя правителем Мира Демонов, Цин Ту. Несколько месяцев назад он каким-то образом упал в Пруд Молний, и я нашёл его у края барьера. Сначала хотел прикончить его, но он, не имея ни капли достоинства, схватился за мою ногу и начал рыдать, рассказывая о своей тяжёлой судьбе и о том, как его предали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лохмотьях, покрыт ранами, и, несмотря на его мастерство в игре на жалость, я не почувствовал ни капли сострадания,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слёзы не действуют, он полез в свои ветхие одежды и, с жалким видом, протянул мне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его не убил, ведь хозяин сразу же почуял его присутствие в Пруду Молний. Не знаю, что этот демон сказал хозяину, но он остался в живых и теперь постоянно маячил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 сладость я попробовал тайком. Это и есть то, что демон называл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и... просто немного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к своим мыслям, а демон всё ещё болтал рядом, рассказывая о том, как прекрасен внешний мир, как он манит и как он сам был великим и могущественным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подумал, разве его не предали, и он не стал изгоем?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подавал виду, но демон, словно почувствовав мои сомнения,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мерзавцы, как только я выберусь отсюда, одним движением руки превратят их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комментировать его уверенные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Безграничный пруд молний напоминал огромный чёрный котёл, извергающий молнии и огонь. Древние мудрецы установили здесь барьер, и чтобы выбраться отсюда, нужно было не только разрушить его, но и выдержать бесчисленные громовые бедствия и небесный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пруд был пустошью, но в какой-то момент здесь начали расти светло-голубые цветы терновника. Эти цветы обладали невероятной живучестью, они буйно росли на пустоши, не боясь ни ветра, ни молний, и за тысячелетия разрослись так, что почти скрыли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ослабление барьера Пруда Молний во многом связано с этими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себя помню, я был заперт в этом Пруду Молний, и хозяин тоже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великим мудрецом, но почему он оказался заперт в этом барьере, я не знал. Я никогда не спрашивал о его прошлом, для меня было достаточно просто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знал, что хозяин был тяжело ранен и периодически впадал в сон, просыпаясь крайне ослабленным. Так продолжалось тысячи лет, пока он, наконец, не вылечился.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громко крикнул, и я тут же собрался с мыслями, поднявшись в воздух. Хозяин первым бросился к барьеру, пытаясь разорвать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у барьера сотрясал всё тело, и я почувствовал, как кровь приливает к голове. С трудом удерживаясь в воздухе, я всё же не мог устоять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мы наконец разрушили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Громыхая!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Пруда Молний чёрные воды стали красными, а снежные горы извергали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молний ударили в Пруд Молний, гром гремел, горы и море содрогались, а электрические разряды вызвали пожары, которые охватили всю пустошь. Цветы терновника извивались в огне, языки пламени пожирали всё вокруг, и в мгновение ока цветы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 поглотили большую часть силы молний, их листья и стебли скручивались от огня. Вспомнив, как я годами поливал их снежной водой, я не мог позволить им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с облаков и бросился в огонь. Хотя цветов было несметное количество, их корень находился в центре Пруда Молний. Я разрыл землю, осторожно вытащил корень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обратил на это внимания, но демон, летящий на облаке,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опасный момент ты думаешь о цветке?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его, взял корень и последовал за хозяином. Мы втроём были как маленькие лодки в бушующем море, как пушинки на ветру. Молнии то и дело ударяли рядом, словно ножи, рассекая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демон держались спокойно, а я был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мы уже близки к тому, чтобы выбраться из этой ловушки. Но вдруг перед нами появилась чёрная туча, словно туча стрел, нависшая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 нами устроили засаду сто тысяч небесных воинов! Они стояли спиной к снежным горам и чёрным водам, выстроившись в строй, в серебряных доспехах и с серебряными копьями. На небе развевались чёрные флаги с драконами, ветер свистел, и их мощь была неудержима.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небесных воинов выпустили стрелы, которые летели, словно дождь. Стрелы пробивали горы, и снежные вершины обрушивались, падая в чёрные воды и поднимая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летели мимо ушей, и мы не могли прорваться через этот строй. Если бы мы задержались, нас бы снова загнали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размышлял, как вдруг демон шагнул вперёд, встав между нами 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удивился, неужели он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Стрелы, сверкающие золотым светом, летели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стрел пронзили бы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превратят в решето, в сплошное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стрелы, словно подчиняясь золотому свету, начали вращаться вокруг него, образуя огромный круг. Стрелы летели всё быстрее, и вскоре они превратились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золотой свет озарил всё вокруг, и стрелы, внезапно развернувшись, полетели обратно к небесным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небесные воины были разорваны на куски, их крики заполнили воздух. Те, кто только что был грозной силой, теперь падали в чёрные воды, превращаясь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втроём, воспользовавшись моментом, бросились в битву с небесными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изменилась, и пять главных небесных генералов, почему-то взволнованные, приказали своим воинам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