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нежностью я провёл пальцами по его изысканным чертам лица, наблюдая за его мирным сном. Кто бы мог подумать, что грозный Демонический Владыка во сне выглядит таким невинным, словно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Создал марионетку вместо себя, чтобы сбежать? Этот демон, должно быть, давно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Сокровенный Император, известно ли вам об этом? Кто же пытается укрыть этого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Сокровенный Император — герой, стоящий выше всех, он не станет заниматься таким подлым делом. Однако мы слышали, что этот демон весьма дорог ему. В Небесном и человеческом мирах, кроме Сокровенного Императора, у него нет других покровителей. Сокровенный Император должен как можно скорее схватить этого демона, чтобы доказать свою невиновность,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и Небесная Императрица наблюдали со стороны, пока чиновники Небесного клана и Клана Птиц то явно, то скрыто нападали на Сокровенного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Сокровенный Император оставался непоколебимым: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отправлял своих людей во Дворец Наказаний. Зато чиновники Небесного клана и Клана Птиц там бывали часто. Теперь, когда мои люди исчезли, я не стал искать у вас ответа, а вы осмелились требовать объяснений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на облаке к Небесному эшафоту как раз вовремя, чтобы услышать, как Сокровенный Император противостоит представителям Небесного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Спокойным шагом я вошёл в Золотой зал. Чиновники Клана Птиц смотрели на меня с ненавистью, словно хотели съесть. Представители Небесного клана наблюдали за происходящим с удовольствием, а божества с горы Куньлунь явно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выражения лиц присутствующих, я с тревогой взглянул на Сокровенного Императора, но увидел лишь его гневный взгляд, направленный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окинул взглядом всех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убивал принцессу Клана Птиц. Моя совесть чиста перед Небом и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Императрица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совесть чиста, зачем ты тогда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холодно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Своим побегом я лишь хотел показать всем, что если бы я хотел сбежать, никто не смог бы меня остановить. Я остался, потому что не хочу нести ответственность за убийство, которое не совершал. Иначе зачем бы я сейчас стоял здесь, в Золотом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Небесной Императрицы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Невежественный демон! Ты пытаешься обмануть нас своими словами? Зеркало Куньлунь ясно покажет все твои деяния. В тот день ты вышел из себя и попытался убить меня. Все присутствующие видели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чиновников поднялся шум. Я хотел возразить, но Сокровенный Император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лишних слов. Приступайте к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потерял дар речи, глядя на его безжалостное лицо. С горькой улыбкой я почувствовал, как по моим щекам текут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если это твоё желание, я готов вытерпеть тысячу порезов.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Небесном эшафоте бушевали облака, ветер резал кожу, а молнии сверкали над бездной. Над пропастью возвышался столб, на котором был прикован древний дракон, извергающий туман и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величественную фигуру Сокровенного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потому что не мог вынести, как тебя осуждают.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Сокровенный Император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Глупо, но хотя бы ты осознаёшь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совершил ошибку и попытался сбежать, разве это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Сокровенный Император прав, я действительно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меня привязали к столбу с драконом, молнии ударили со всех сторон. Гром и молнии били по дракону, который взревел и выпустил молнии, но не смог освободиться от столба.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пронзила мои внутренности и позвоночник. В одно мгновение я почувствовал, как мои органы переворачиваются, кости крошатся, а кожа словно срезается лезвием. Я стиснул зубы,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Небесного клана и Клана Птиц смотрели на меня с жаждой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 взял нож, чтобы начать казнь тысячей порезов.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— моя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Сокровенный Император взял нож и шагнул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получил удар молнией, но не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готов вытерпеть тысячу порезов и наказание небесным огнём и молниями. Но, пожалуйста, не ты, не ты сам. Пусть у меня останется хоть капля надежды. Я действительно не убивал принцессу Клана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Сокровенного Императора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человек, и я сам должен наказать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нож пронзил мою кожу. Он сначала перерезал сухожилия на моей левой руке. Я дрожал от боли, кровь брызнула струйкой.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хозяина, но его лицо оставалось холодным, словно заснеженная гора. Даже сейчас, когда он наносил мне тысячу порезов, он не проявлял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 ножом была твёрдой и точной,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раз, два раза...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горько усмехнулся. Я думал, что он, вырастивший меня, будет относиться ко мне по-другому. Но, видимо, я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порезов разрушит моё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держащий нож, разрушишь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раз, девятнадцать раз... девяносто шесть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затуманился от крови. Хозяин продолжал наносить удары, спокойно и методично.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одежды развевались на ветру, он стоял, как неприступная гора, перед бездной.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 становилось всё холоднее, словно я погружался в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ножа оставлял тонкий след на моём израненном теле. Кровь текла, как холодный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хозяина и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умираю! Возможно, это к лучшему. Ты дал мне силу, а я возвращаю тебе свою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заметил, как хозяин на мгновение замер, его рука слегка дрогнула, но он продолжил, холодный и безжалостный.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моём сердце погас. Я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ясный крик разогнал тучи над Небесным эшафотом. Это был алый феникс, который, кружась в облаках, превратился в девушку. Она бросилась к королеве Клана Птиц Цин Сан и сладко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Сан, переполненная эмоциями,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Луань-эр, ты в порядке? Ты обрела человеческий облик?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опустила голову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заперла меня в Дворце Фениксов, чтобы я сосредоточилась на практике и обрела человеческий облик. Но в тот день я почувствовала запах персиков бессмертия. Я постилась несколько месяцев и не смогла устоять. Я сбежала и съела персик. Внезапно наступило Громовое бедствие. Я испугалась, подавилась и была поражена молнией, потеряв сознание. Я была тяжело ранена и смогла выбраться из гроба только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смущённо опустила голову, почти касаясь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Сан покраснела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едва дыша, услышал это и не знал, плакать или смеяться. Кто бы мог подумать, что принцесса Клана Птиц чуть не умерла, подавившись персиком?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Луань-эр подняла голову и обратилась к чиновникам: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погибла по своей вине, и этот господин не имеет к этому отношения. Проснувшись, я услышала, что он страдает из-за меня на Небесном эшафоте, и поспешила сюда, чтобы рассказать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Императрица была явно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 в Зеркале Куньлунь, как этот демон пытался убить тебя. Принцесса, не дай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Луань-эр 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действительно не причинил мне вреда. Когда он пришёл, я уже была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Клана Птиц смущённо поклонился Сокровенному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разобрался в ситуации и обвинил невиновного. Я приношу извинения Сокровенному Императору и этому господину. Клан Птиц готов предложить Золотой знак в знак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знак? С этим знаком можно было призвать всех птиц на службу. Видимо, король Клана Птиц решил перейти на сторону Сокровенного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Императрица, явно раздражённая, открыла рот, чтобы что-то сказать, но Сокровенный Император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мой слуга не убил принцессу, он оскорбил Небесную Императрицу. Это преступление нельзя простить. Небесные законы должны быть исполнены. Ни один удар, ни одна молния не могут быть пропущены.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словно удары молота, разбили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тысячелетняя привязанность была лишь моей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бездной поднялся ветер и гром, разгоняя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получил девяносто шесть ударов и восемь молний. Сокровенный Император, не моргнув глазом, нанёс ещё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на столбе извергал туман и молнии, но его силы постепенно ослабевали. Внезапно небо заволокло красным туманом, окутавшим Небесный эшафот.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