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и лезвие ножа мгновенно коснулось ноги Шрама. Белая кожа разорвалась, кровь потекла по коже и капала на пол. Было видно, насколько острым было лезвие — оно врезалось в плоть даже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Шрам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папочка,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Шрама разносились в ночной тишине. Когда Ло Чэнь и Звездочка ушли, Шрам лежал на полу, едва живой. Его глаза были полны страха и отчаяния. Эта ночь навсегда останется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Дуань Цинханя, он не знал о том, что произошло той ночью. Ло Чэнь и Звездочка не собирались рассказывать ему об этом. Утром, проснувшись и не найдя Звездочку в комнате, Дуань Цинхань не придал этому значения, умылся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Дуань, что с вами случилось? — спрашивали все, кого он встречал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плотно забинтована и висела на перевязи, что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Дундун с тех пор, как Шрам позвонил ему прошлой ночью, не мог успокоиться. Он беспокоился, удалось ли Шраму разобраться с Дуань Цинханем? С тех пор, как Шрам позвонил, он больше не отвечал на звонки, и до сих пор его телефон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был полон тревоги. Даже если Шрам не справился, он должен был хотя бы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Беспокойный Чэнь Дундун снова набрал номер Шрама, но тот всё ещё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Шрам делает? — Чэнь Дундун с раздражением пробормотал. — Когда дело доходит до денег, он быстрее зайца, а теперь пропал без вести.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вошёл в кабинет Чэнь Дундуна, не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резко сжал кулаки, его глаза пристально смотрели на Дуань Цинханя. Он был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было поцарапано, на теле не было следов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он не выполнил задание. Неужели Шрам хотел обмануть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Дундуна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улыбался, но в его глазах горел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 лицо, чтобы убедиться, что оно не поцарапано? Или на мои руки и ноги, чтобы проверить, всё 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побледнел, но старался сохранить спокойствие. Он не собирался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Чэнь Дундун сохранял хладнокровие. — Пожалуйста, уходи. Ты здесь нежеланный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 здесь быть? От тебя пахнет лисьим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обратил на него внимания, а вместо этого бросил пачку фотографий на стол перед Чэнь Дундуном.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новостей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взглянул на фотографии,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фотографии был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Шрам выглядел ужасно. Он лежал на полу, его грудь была залита кровью, одежда превратилась в клочья, пропитанные кровью. Его тело было изуродовано, раны зияли, и всё это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побледнел, его лицо стало белым, как бумага. Он смотрел на фотографии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улыбался, но его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Дундун, прошло уже семь лет, а ты всё используешь те же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всё ещё в шоке, услышал слова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о том, что произошло семь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резко наклонился вперёд, и Чэнь Дундун отшатнулся, чуть не упав на стул. Его тело дрожало, а глаза с ужасом смотрели на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улыбнулся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Дундун, это я, Дуань Цинхань. Я вернулся,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Дундуна сузились, его глаза пристально смотрели на Дуань Цинханя. Его лицо стало ещё бледнее,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в глазах Чэнь Дундуна сменился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исчезнувший семь лет назад, вдруг вернулся. Он был человеком или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Чэнь Дундун напуган, Дуань Цинхань усмехнулся. Ты ещё хочешь со мной тягаться? Я тебя до смерти напугаю.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улыбкой смотрел на Чэнь Дундуна. Раз уж ты такой жестокий,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начать месть, он выбрал Чэнь Дундуна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больше не хотел действовать медленно. Он решил ударить сразу, чтобы посмотреть, как Чэнь Дундун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эффектом, Дуань Цинхань повернулся и направился к двери. Уходя, он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 тебе сказать. Если ты ещё раз попробуешь что-то подобное, то разрезы на груди появятся на твоём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Цинхань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закрытая дверь не смогла заглушить безумный крик Чэнь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улыбнулся, почистил ухо мизинцем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же, словно обезумев, с бледным лицом и шатающейся походкой, побежал в кабинет Юнь Фэна, не обращая внимания на свой беспорядочный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Чэнь, директор Юнь не в кабинете, он на совещании, — сказала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не обращая внимания, ворвался в конференц-зал, распахнул стеклянную дверь и, не глядя на присутствующих, подбежал к Юнь Фэну,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он вернулся, он вернулся, чтобы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совещании!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выглядел,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нахмурился, раздражённый поведением Чэнь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он вернулся. Что делать? Он вернулся, чтобы отомстить. Он не умер. 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видя, как Чэнь Дундун говорит бессвязно, ударил его по лицу. Чэнь Дундун от удара упал на стол, его щека мгновенно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приостановлено, — сказал Юнь Фэн, взяв Чэнь Дундуна за руку и уводя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Юнь Фэн закрыл дверь и приказал секретарше никого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Дундун, что с тобой сегодня? Ты хочешь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остановил Чэнь Дундуна вовремя, это могло бы закончиться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говорил резко, его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он вернулся,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не обращая внимания на боль в щеке,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нахмурился. Он заметил, что Чэнь Дундун в последнее время стал нервным и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Цинхань, это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Дуань Цинханю?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не понимал. Он просил Чэнь Дундуна не упоминать Дуань Цинханя, но тот всё равно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Чэнь Дундун ведёт себя так мелочно, Юнь Фэн почувствовал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