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наблюдая за направлением движения машины, поджал ноги и снова взглянул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у брата сегодня планы на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не любил бары.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невероятно ленив, ненавидел светские мероприятия, тусовки и любые шумные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свободное время ему нравилось приходить в несколько баров, садиться в уголке и пить коктейли.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готовили потрясающие напитки, и его просто тянуло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мы приехали! Брат, как насчёт «Ночи»? Там есть розовый коктейль, его вкус просто бомба, а эффект — бесконечный. Стоп-стоп — проехали —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Чэнь, не отрывая взгляда от дороги, сосредоточенно вёл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он казался идеальным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его полностью поглощали звуки рядом: то ближе, то дальше, судя по направлению, то он сидел на пассажирском сиденье, то, похоже,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звук приближался к его уху, он невольно напрягался, стараясь сохранить серьёзное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его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слегка пожалел, но не придал этому значения, ведь пить он всё равно не мог. Подперев голову рукой, он разглядывал идеальный профиль босса: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лицо, братец! Если бы ты не был таким серьёзным, сколько бы девушек с ума посходило! Кстати, у тебя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развернул машину и снова направился к «Ночи».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такие шумные и многолюдные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малыш хотел выпить, и он решил сводить его, чтобы тот немного насладился.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бар Цзян Е мгновенно превратился в принца ночного клуба. Даже не любивший танцевать, он, следуя местным обычаям, слегка покачивал гибким торсом под громкую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прошёл внутрь, направляясь прямо в самый дальний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Заказал несколько коктейлей.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увидев диван, который знал как свои пять пальцы,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ряд своих любимых коктейлей на столе, он с изумлением посмотрел на Се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Братец-босс, ты даже это знаешь? Ты слишком преданный фанат!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то, о чём я думаю? Я ведь не преувеличиваю?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так. Такое совпадение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Понюхаю-ка я,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прищурившись, наклонился к столу и начал нюхать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его то и дело вздрагивал, и он чуть не пустил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ужасно — только смотреть, но не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босс обычно питался просто. Если бы он постоянно устраивал пиры и обеды с друзьями, то Цзян Е, ещё до того как его душа вернулась бы в тело, умер бы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мог выпить хоть немного, я был бы самым счастливым призраком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 грустью пробормотал и слегка коснулся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Бокал слегка 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резко сузил глаза и быстро отвёл взгляд, стараясь успокоить своё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испуганно поднял голову. Хорошо, что босс не обратил на это внимание, иначе как бы бокал мог сам по себе двинуться?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босс смотрит на толпу и не обращает внимания на стол, Цзян Е, смело и с волнующей идеей, медленно поднялся и, приблизившись, наклонился, аккуратно приподнял дно бокала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сладкий вкус «Куантро» с кислинкой лаймового сока, смешанный с ароматом можжевельника, мгновенно взбодрил Цзян Е, и он чуть не взлетел от восторга!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Чэнь, услышав лёгкое бульканье, быстро и незаметно взглянул вниз. Изящный бокал для мартини слегка приподнялся, и уровень напитка чуть снизился.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поднял голову, делая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непроизвольно поднялись в лёгкой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быстро сделал глоток и тут же поставил бокал на место, взглянув на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Долгожданный вкус напитка, который он думал, что больше никогда не почувствует, оставался у него во рту, и он не хотел его проглатывать.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осмеливался пить больше, ведь все бокалы босса оставались нетронутыми. Если бы его заметили, это стало бы настоящей мистической историей.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слегка опустил глаза и затем подозвал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Официантом был симпатичный парень. Из-за шума в баре Се Чэнь вынужден был наклониться ближе, чтобы что-то сказать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наблюдал за этим. В мерцающем свете профиль мужчины казался вырезанным из яшмы, его тонкие губы шевелились, а кадык двигался в такт, словно это была фотография, обработанная в фотошопе.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официанта покраснели, и он кивал, не отрывая взгляда от босса даже после того, как тот отошёл.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несколько минут свет в углу полностью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место погрузилось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казалось, устал и, откинувшись на спинку дивана,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глядя на любимый бокал, скрытый в темноте, посмотрел на босса, затем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«Глубоко вдохнув», он проглотил напиток, который держал во рту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тёмном столе то и дело поднимался какой-нибудь бокал, уровень напитка слегка снижался, а затем возвращался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продолжалось, пока Цзян Е не напился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наконец поднялся, и тревожное сердце Цзян Е успокоилось, когда тот, даже не взглянув на бокалы,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радостный, последовал за боссом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его зрение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может напиться?!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бормотание сзади, Се Чэнь нахмурился и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увлёкшись, забыл, что некоторые из коктейлей обладали сильным эффектом. У него и так была слабая голова, а теперь, шатаясь от опьянения, в шуме и толпе, он чувствовал себя ещё более одурманенным.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старался различить в раздражающей музыке явно пьяный и неустойчивый голос сзади. Он не мог обернуться, чтобы не вызвать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точно определить его местоположение и не мог сразу увести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снова почувствовал глубокую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постучал себя по голове, пробираясь сквозь толпу. Всё вокруг двоилось.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он изо всех сил пытался найти фигуру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не потерял его, но почему боссов было несколько?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пошатнувшись, сделал шаг вперёд и упал на Се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резко замер, а затем, словно под воздействием какого-то заклинания, медленно повернул голову к правому плечу, но там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явно чувствовал вес головы, давящей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какой высокий.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 меня,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явственно слышался бормочущий голос с носовым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Чэня забилось так громко, что заглушило даже грохочущую музыку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не смотреть на правое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упёрся подбородком в плечо босса и расслабился, следуя за ним в полусонном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пахнет, братец, что это за духи? Они такие приятные.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уже доберёмся домой? Я так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почему мы едем так медленно? Босс, ты плохо водишь.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хочу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Перекусить, конечно,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ехал домой с максимальной скоростью, боясь, что Цзян Е уснёт, и он его потеряет.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малыш, хоть и в полусне, продолжал бормотать до самого подземного гаража.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вышел из машины и сразу подошёл к пассажирской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мгновенно тяжёлая голова ударилась 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эффект был особенно сильным, ещё более одурманивающим, чем в баре. Это была не просто голова, упирающаяся подбородком, а всё тело, ударившееся о его бок, рука, схватившая его руку, и весь вес тела, повисший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осторожно наклонился, пытаясь поднять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прошли сквозь пустоту, ничего не ощутив.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плотно сжал губы и быстро, но осторожно направился домой, прямо в спальню, где аккуратно лёг на кровать, сначала упав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уложить его на кровать, поэтому просто позволил ему упасть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мгновенно, как только он упал на кровать, на него обрушился вес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наверху был не из тех, кто спокойно спит в пьяном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заснуть, он болтал и постоянно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не осознавая, обнял тёплую подушку и нашёл удобное положение, удовлетворённо причмокивая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ноги Се Чэня были насильно раздвинуты, а между ними оказалась нога Цзян Е, в то время как другая нога под углом сорок пять градусов свисала с края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руки обнимали его, а лицо тёрлось о него, пока не нашло удобное место, и он счастливо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слушал ровное дыхание у своего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на ключице.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Неспокойное волнение внизу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потолок. Его малыш обязательно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высоко, июльское утро было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Тёплые летние лучи проникали сквозь тонкие занавески, освещая пустую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потянулся и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оленьи глаза, только что проснувшиеся, были слегка растерянными, но вдруг широко раскрылись, и он с грохотом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энергично потер глаза, несколько раз моргнул и, наконец, широко раскрыл рот, продержавшись так целую минуту, прежде чем вскочить и побежать.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http://bllate.org/book/15424/1364511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