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произнес свои слова с невозмутимым спокойствием, но от них у слушателей мурашки побежали по коже. Хотя его видели редко, каждый раз, когда он появлялся, его присутствие вызывало ощущение невидимого давления, затрудняющего дыхание. Он говорил мало, но каждое его слово предвещало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нахмуренным лбом, не сводил глаз с Третьего принца, пока тот не опустился на колени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принц взглянул на Му Сюэши, затем обратился к императору и с невозмутимым видом произнес:</w:t>
      </w:r>
    </w:p>
    <w:p w:rsidR="00BB20FC" w:rsidRPr="00357A74" w:rsidRDefault="00357A74" w:rsidP="00BB20FC">
      <w:pPr>
        <w:jc w:val="left"/>
        <w:rPr>
          <w:sz w:val="28"/>
          <w:lang w:val="en-US"/>
        </w:rPr>
      </w:pPr>
      <w:r w:rsidRPr="00357A74">
        <w:rPr>
          <w:sz w:val="28"/>
          <w:lang w:val="en-US"/>
        </w:rPr>
        <w:t>— Отец, мне пришла в голову мысль, как можно выяснить правду, не возвращая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императора, лежавшая на подлокотнике, слегка дрожала, а в его глазах явно читался гнев. Третий принц ранее обещал не вмешиваться в дело мастера, а теперь внезапно выступил, явно желая подорвать авторитет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продолжить, отец! — с почтительностью, но настойчиво добавил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не позволил ему говорить, все чиновники в зале увидели бы его несправедливость. Третий принц поставил императора в безвыходное положение. Сдерживая гнев, император махнул рукой и разрешил:</w:t>
      </w:r>
    </w:p>
    <w:p w:rsidR="00BB20FC" w:rsidRPr="00357A74" w:rsidRDefault="00357A74" w:rsidP="00BB20FC">
      <w:pPr>
        <w:jc w:val="left"/>
        <w:rPr>
          <w:sz w:val="28"/>
          <w:lang w:val="en-US"/>
        </w:rPr>
      </w:pPr>
      <w:r w:rsidRPr="00357A74">
        <w:rPr>
          <w:sz w:val="28"/>
          <w:lang w:val="en-US"/>
        </w:rPr>
        <w:t>— Я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принца появилась легкая улыбка. Он медленно подошел к Му Сюэши, склонился над ним, задумчиво глядя в его молчаливое лицо. Му Сюэши, увидев обувь принца, смутился, но все же поднял глаза. Принц дотронулся до распухшей щеки Му Сюэши, и в его глазах мелькнул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еще недавно выглядевший проницательным, теперь снова казался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зале не ожидал, что Третий принц откроет свои чувства к Му Сюэши так явно, словно намеренно бросая вызов императору. Все замерли, не смея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повернулся, выхватил одежду из рук У Цая и приказал стоявшему рядом слуге:</w:t>
      </w:r>
    </w:p>
    <w:p w:rsidR="00BB20FC" w:rsidRPr="00357A74" w:rsidRDefault="00357A74" w:rsidP="00BB20FC">
      <w:pPr>
        <w:jc w:val="left"/>
        <w:rPr>
          <w:sz w:val="28"/>
          <w:lang w:val="en-US"/>
        </w:rPr>
      </w:pPr>
      <w:r w:rsidRPr="00357A74">
        <w:rPr>
          <w:sz w:val="28"/>
          <w:lang w:val="en-US"/>
        </w:rPr>
        <w:t>— Принесите ведро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Му Сюэши, ни император не понимали, что задумал принц, но в душе у обоих зародилось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принесли воду, принц с изяществом бросил одежду в ведро, затем взял меч у одного из стражников и погрузил ткань на дно. Вскоре на поверхности воды появился тонкий слой пыли и грязи, отчетливо видимый в прозрачной воде. Принц хлопнул в ладоши и вызвал аптекаря.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осмотрите, что за частицы плавают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большинство присутствующих поняли, что происходит. Лицо императора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поклонившись, доложил:</w:t>
      </w:r>
    </w:p>
    <w:p w:rsidR="00BB20FC" w:rsidRPr="00357A74" w:rsidRDefault="00357A74" w:rsidP="00BB20FC">
      <w:pPr>
        <w:jc w:val="left"/>
        <w:rPr>
          <w:sz w:val="28"/>
          <w:lang w:val="en-US"/>
        </w:rPr>
      </w:pPr>
      <w:r w:rsidRPr="00357A74">
        <w:rPr>
          <w:sz w:val="28"/>
          <w:lang w:val="en-US"/>
        </w:rPr>
        <w:t>— Ваше Величество, Ваше Высочество, на поверхности воды обнаружены пыль, хлопковые волокна и... пыльца цветка чжило.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прервал император, нетерпеливо махнув рукой, чтобы аптекарь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все еще не понимал, что означает пыльца цветка чжило. Принц, заметив его недоумение, опустился на корточки и, глядя прямо в глаза, словно объяснял только ему одному:</w:t>
      </w:r>
    </w:p>
    <w:p w:rsidR="00BB20FC" w:rsidRPr="00357A74" w:rsidRDefault="00357A74" w:rsidP="00BB20FC">
      <w:pPr>
        <w:jc w:val="left"/>
        <w:rPr>
          <w:sz w:val="28"/>
          <w:lang w:val="en-US"/>
        </w:rPr>
      </w:pPr>
      <w:r w:rsidRPr="00357A74">
        <w:rPr>
          <w:sz w:val="28"/>
          <w:lang w:val="en-US"/>
        </w:rPr>
        <w:t>— Цветы чжило достигают колен, а длинные одежды обычно закрывают их, поэтому пыльца неизбежно оседает на ткани. Она мелкая и трудно заметна, но, погрузив одежду в воду, можно легко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наконец понял, и в его глазах мелькнул свет. Он внутренне восхитился умом принца и почувствовал облегчение, осознав, что тот не желал его гибели. В душе зародилось чувство вины за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поблагодарить, как принц резко повернулся к императору и, под его пристальным взглядом, хлопнул в ладоши. В зал вошел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оживился, едва сдержавшись, чтобы не выкрикнуть: «Учитель!». Но, заметив серьезное выражение лица Су Жуханя и его молчаливый намек не действовать опрометчиво, он смиренно опустился на колени и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заметив его взгляд,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вошел не один, за ним вели двух человек. Император, увидев их,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усмешкой смотрел на императора, явно насмехаясь, хотя и не решался сказать это открыто перед чиновниками. Император мрачно смотрел на двух избитых стражников,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 опущенными головами, выглядели удрученными. Никто никогда не мог так легко одолеть их, считавшихся мастерами боевых искусств. Они уверенно планировали проникнуть в маленький дворик принца, чтобы забрать обувь, служившую уликой, но едва переступили порог, как были схвачены Су Жуханем.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они почувствовали себя униженными и, поклонившись императору, произнесли:</w:t>
      </w:r>
    </w:p>
    <w:p w:rsidR="00BB20FC" w:rsidRPr="00357A74" w:rsidRDefault="00357A74" w:rsidP="00BB20FC">
      <w:pPr>
        <w:jc w:val="left"/>
        <w:rPr>
          <w:sz w:val="28"/>
          <w:lang w:val="en-US"/>
        </w:rPr>
      </w:pPr>
      <w:r w:rsidRPr="00357A74">
        <w:rPr>
          <w:sz w:val="28"/>
          <w:lang w:val="en-US"/>
        </w:rPr>
        <w:t>— Просим наказания,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пришедший в себя, легонько постучал пальцами по подлокотнику и с усмешкой спросил:</w:t>
      </w:r>
    </w:p>
    <w:p w:rsidR="00BB20FC" w:rsidRPr="00357A74" w:rsidRDefault="00357A74" w:rsidP="00BB20FC">
      <w:pPr>
        <w:jc w:val="left"/>
        <w:rPr>
          <w:sz w:val="28"/>
          <w:lang w:val="en-US"/>
        </w:rPr>
      </w:pPr>
      <w:r w:rsidRPr="00357A74">
        <w:rPr>
          <w:sz w:val="28"/>
          <w:lang w:val="en-US"/>
        </w:rPr>
        <w:t>— В чем ваша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начали стражники, но, заметив взгляд евнуха Ли, изменили тон:</w:t>
      </w:r>
    </w:p>
    <w:p w:rsidR="00BB20FC" w:rsidRPr="00357A74" w:rsidRDefault="00357A74" w:rsidP="00BB20FC">
      <w:pPr>
        <w:jc w:val="left"/>
        <w:rPr>
          <w:sz w:val="28"/>
          <w:lang w:val="en-US"/>
        </w:rPr>
      </w:pPr>
      <w:r w:rsidRPr="00357A74">
        <w:rPr>
          <w:sz w:val="28"/>
          <w:lang w:val="en-US"/>
        </w:rPr>
        <w:t>— Мы не должны были без разрешения проникать в маленький дворик Третьего принца. Весь дворец знает, что это запретная зона, куда никто не может войти без 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полностью снял с императора подозрения в организации кражи. Су Жухань не поймал их с поличным, а лишь схватил при попытке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был заинтересован в дальнейшем давлении на императора. В конце концов, все его богатства и привилегии были дарованы этим человеком. Хотя они не были связаны кровными узами, он называл его отцом много лет, и тот всегда относился к нему с любовью. Поэтому принц решил не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откланиваюсь,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помог Му Сюэши подняться и собирался увести его, но император холодно произнес:</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остановился, спокойно повернулся и поклонился:</w:t>
      </w:r>
    </w:p>
    <w:p w:rsidR="00BB20FC" w:rsidRPr="00357A74" w:rsidRDefault="00357A74" w:rsidP="00BB20FC">
      <w:pPr>
        <w:jc w:val="left"/>
        <w:rPr>
          <w:sz w:val="28"/>
          <w:lang w:val="en-US"/>
        </w:rPr>
      </w:pPr>
      <w:r w:rsidRPr="00357A74">
        <w:rPr>
          <w:sz w:val="28"/>
          <w:lang w:val="en-US"/>
        </w:rPr>
        <w:t>— Что прикажете,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Сюэши не может вернуться с тобой в Двор Циньи. Пока истинный преступник не будет найден, он должен оставаться под стражей. Дворец ледяного предела — это моя максимальная уступка. Если ты не согласишься, я буду вынужден заключить его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мертвая тишина. Никто не смел ослушаться императора, даже Третий принц. В конце концов, он должен был подчиниться, иначе это было бы непослушанием, недопустимым в глазах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молчал, затем на его холодном лице появилась странная улыбка, от которой у присутствующих выступил холодный пот. Если бы противостояние продолжалось, все молчавшие могли бы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Чертоге высшей гармонии лежат пять тел. Даже если я не скажу, отец должен понимать, почему они погибли. У меня нет намерений оскорблять вас, и я надеюсь, что вы оставите мне путь к отступлению. Здесь стоят чиновники, и я лишь один человек. А вам, отец, предстоит править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раздался душераздирающий крик. Слуга, который ранее ударил Му Сюэши, уже лишился обеих рук. Кровавые обрубки лежали на полу, источая ужас. Принц, глядя на корчащегося слугу, тихо произнес:</w:t>
      </w:r>
    </w:p>
    <w:p w:rsidR="00BB20FC" w:rsidRPr="00357A74" w:rsidRDefault="00357A74" w:rsidP="00BB20FC">
      <w:pPr>
        <w:jc w:val="left"/>
        <w:rPr>
          <w:sz w:val="28"/>
          <w:lang w:val="en-US"/>
        </w:rPr>
      </w:pPr>
      <w:r w:rsidRPr="00357A74">
        <w:rPr>
          <w:sz w:val="28"/>
          <w:lang w:val="en-US"/>
        </w:rPr>
        <w:t>— За каждую из двадцати пощечин я отплачу.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с безразличным видом, повел Му Сюэши к выходу. Слуга, ошеломленный ужасом, лежал на полу, его лицо покрылось десятками кровавых ран, каждая из которых была пугающе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