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Неплохо, — сказала Сяхоу.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всё на тебя, — Линь Цинсянь плюхнулась на диван, как выброшенная на берег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сообщение: Компьютер только что закончил проверку на вирусы, сейчас набираю текст вручную... Осталась ещё одна глава, вы сможете прочитать её завтра утром... Кстати, прошу голосов, подписки идут плохо, надеюсь, вы поддержите меня, иначе мне будет очень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который нельзя назвать ни обедом, ни ужином, был съеден дочиста. Две простые порции жареного риса с яйцом, яйца были взяты с верхней полки, а рис только что приготовлен. Однако, чтобы сделать блюдо удобным для еды, свежий рис был заморожен в холодильнике, и на вкус он был как вчерашний. Сяхоу часто готовила дома, и такие хитрости ей были хорошо известны.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мой посуду, — Сяхоу толкнула ногой Линь Цинсянь, лежащую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Цинсянь подвинулась, уйдя из зоны досягаемости ноги Сяхоу, и продолжила лежать, как рыба. Она не хотела двигаться не из-за усталости, а просто из 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мой посуду! — Сяхоу подползла к Линь Цинсянь и на этот раз не стала использовать ногу, а просто схватила её за руку и подняла.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я весь день работала, устала, — Линь Цинсянь всем телом сопротивлялась, но не хотела идти мыть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иди, а то твой Гунцзин умрёт от усталости! — Сяхоу тянула Линь Цинсянь, сама тоже не желая мыть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«Гунцзин», Линь Цинсянь покраснела, хотя непонятно, о чём она подумала. Она быстро встала, помыла посуду на кухне и вернулась на диван, снова устроившись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так не называй, это отвратительно, — с содроганием сказала Линь Цинсянь. Названия вроде «Гунцзин» она просто не могла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засмеялась:</w:t>
      </w:r>
    </w:p>
    <w:p w:rsidR="00BB20FC" w:rsidRPr="00357A74" w:rsidRDefault="00357A74" w:rsidP="00BB20FC">
      <w:pPr>
        <w:jc w:val="left"/>
        <w:rPr>
          <w:sz w:val="28"/>
          <w:lang w:val="en-US"/>
        </w:rPr>
      </w:pPr>
      <w:r w:rsidRPr="00357A74">
        <w:rPr>
          <w:sz w:val="28"/>
          <w:lang w:val="en-US"/>
        </w:rPr>
        <w:t>— Я же просто хотела предотвратить беспорядки в твоём стриме!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кто-то назовётся Чжоу Гунцзином? — парировала Линь Цинсянь.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Логично, я сейчас зарегистрирую такой ник, — Сяхоу кивнула, словно слова Линь Цинсянь её вдохновили, и встала, чтобы взять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меня в покое! — Линь Цинсянь вскочила и прижала Сяхоу. — Это слишком детски.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займёмся чем-то более взрослым? — Сяхоу схватила руку Линь Цинсянь и взяла её палец в рот, явно намекая на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серьёзном поговорим, — Линь Цинсянь вытащила палец изо рта Сяхоу.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облизала уголок рта и приняла серьёзный вид:</w:t>
      </w:r>
    </w:p>
    <w:p w:rsidR="00BB20FC" w:rsidRPr="00357A74" w:rsidRDefault="00357A74" w:rsidP="00BB20FC">
      <w:pPr>
        <w:jc w:val="left"/>
        <w:rPr>
          <w:sz w:val="28"/>
          <w:lang w:val="en-US"/>
        </w:rPr>
      </w:pPr>
      <w:r w:rsidRPr="00357A74">
        <w:rPr>
          <w:sz w:val="28"/>
          <w:lang w:val="en-US"/>
        </w:rPr>
        <w:t>— О чём серьёзном?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поучаствовать в моём стриме? — Линь Цинсянь решила спросить Сяхоу, ведь она не могла просто взять и решить 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особо интересуюсь играми, но если это будет что-то другое, например, прогулки, еда или путешествия, я могу составить тебе компанию, — ответила Сяхоу.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почти как свидание, — удивилась Линь Цинсянь.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оно и есть, — Сяхоу кивнула. — Если это будут игры для двоих, я могу сыграть, например, в League of Legends или World of Warcraft, но мне это не слишком интересно. Зато в шутеры я могу поиграть. — Она решила, что будет несправедливо совсем отказываться от игр, и оставила Линь Цинсянь немного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нравятся шутеры? — с интересом спросила Линь Цинсянь.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кивнула Сяхоу. — Моя реакция намного быстрее, чем у обычных людей, так что шутеры мне подходят идеально. Это как встроенный 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Цинсянь задумалась и поняла, что в будущем они смогут вместе играть в Overwatch и, возможно, даже в PUBG. Мысль о перспективах её стрима наполнила её оптимизмом.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сможем играть вместе, — сказала Линь Цинсянь. — Но сначала я хочу достичь ранга Challenger в League of Legends. Я планирую стримить свой путь к вершине, это будет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кивнула Сяхоу. — Найди ещё пару модераторов, а мне нужно заняться делами в баре. — Она напомнила.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 Линь Цинсянь согласилась. — Как думаешь, может, иногда делать стримы на улице, как другие стримеры?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стоит, — высказала своё мнение Сяхоу. — Тебе нужно набрать больше зрителей, и пока лучше сосредоточиться на играх. Когда станешь популярной, можно будет экспериментировать. Внешность, конечно, помогает, но для тех, кто действительно любит игры, это не так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Согласна, — Линь Цинсянь поняла, что Сяхоу права, и решила сосредоточиться на игровых стримах. — Я полежу, позови, если что. — Она вспомнила, что ещё не проверила, сколько времени она заработала за стрим.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система, сколько времени я получила? — Мысль о возможности получить время заставила Линь Цинсянь нервничать. В последнее время она только тратила время, ничего не зарабатывая.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Исполнитель получила пятьсот часов, что эквивалентно двадцати дням, — ответила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объяснить, как я получила пятьсот часов? И почему это не двадцать один день? — Линь Цинсянь больше всего хотела понять формулу расчёта, хотя разница в один день её не слишком волновала.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 вас десять тысяч подписчиков на канале, из них две тысячи — активные фанаты. Каждый час вашего стрима они предоставляют одну минуту времени. Вы провели шесть часов в эфире, что дало вам двенадцать тысяч минут, или пятьсот часов. Что касается округления, система всегда берёт минимальное значение, чтобы мотивировать исполнителя собирать больше времени. Не переживайте, все собранные минуты и секунды сохраняются и могут быть использованы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системы привёл Линь Цинсянь в восторг. Она и не думала, что сможет заработать столько времени всего за шесть часов стрима. Пятьсот часов для неё сейчас были огромной суммой.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пойдёт дальше, я скоро накоплю невероятное количество времени, — с радостью подумала Линь Цинсянь. — Если у меня будет сто тысяч фанатов, я буду получать 1 666 часов в день, или 69 дней. Сто тысяч фанатов, и за час стрима я получу 69 дней! — Она уже начала представлять свою будущую жизнь с суперспособностями, которая, как она верила, будет просто чудесной.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сообщение: Один помидор случайно упал в суп, и получился томатный суп. Яйцо увидело это и попыталось спасти помидор, но тоже упало в суп, и получился томатный суп с яйцом. Один автор всё время терпел неудачи, пока однажды не упал на пляж и не стал рыбой... Прошу голосов, лунных билетов, донатов, ножей и рекламы... Отчаяние.jpg]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скучно... — Линь Цинсянь, отложив игру, почувствовала пустоту. Если бы ей предложили продолжить играть, она бы отказалась, но сейчас она не могла придумать, чем заняться. Просто лежать на диване ей не хотелось, но и других идей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у тебя есть чем заняться? — Линь Цинсянь подняла голову, чтобы спросить Сяхоу, как та проводит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держа в руке недопитую рюмку, задумалась и не услышала вопроса Линь Цинсянь.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 — Мягкая подушка была отброшена в сторону после удара Сяхоу.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http://bllate.org/book/15427/1365251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