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Тест, составленный Хэ Иманем, состоял только из математических задач. Это был всего лишь пробный экзамен, но математика всегда занимала большую часть. После ужина Тань Шо писал ещё более часа, пока почти не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останешься здесь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принёс стул из другой комнаты и сел рядом с письменным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останусь, — Тань Шо на мгновение остановил ручку, затем хмуро нахмурил брови. Раны, полученные ранее, уже почти зажили, но остался шрам, который, впрочем, не выглядел уродливо, а скорее придавал ему немного бунтарского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так далеко, разве это не доставляет тебе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задав вопрос, он вспомнил велосипед, на котором Тань Шо приехал утром. Тогда не было времени спросить, и теперь Хэ Имань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откуда у тебя этот велосипед? Раньше я тебя на нём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велосипеде домой быстрее добираться, — ответил Тань Шо, не отрывая ручку от бумаги, всё ещё борясь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несколько раз был у меня дома, когда я смогу побывать у тебя? — Хэ Имань давно хотел задать этот вопрос. В тот день, когда он оказался здесь, он появился в той деревне. Если бы он смог туда вернуться, возможно, нашёл бы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действительно хотел побывать у Тань Шо дома. Ведь они уже давно знакомы, но Хэ Имань почти ничего не знал о нём, кроме имени и некоторых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не на что смотреть, да и ехать туда далеко, — Тань Шо сразу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пугает, — Хэ Имань откинулся на спинку стула, уже ожидая такого ответа,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будешь готов, позволь мне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Шо не нашёлся, что ответить, только взглянул на него и снова погрузился в решение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наступила тишина, нарушаемая лишь шорохом ручки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Хэ Имань, подперев голову рукой, наблюдал, как Тань Шо хмурится, пишет что-то на листе, затем быстро зачёркивает и снова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повторений, когда на листе уже не осталось места для исправлений, он наконец раздражённо бросил ручку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считал, что Тань Шо проявил терпение. Он думал, что тот с его вспыльчивым характером быстро бросит писать, но, к своему удивлению, тот упорно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проверю позже, чтобы понять, как тебе помочь. А теперь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почти десять вечера, и Хэ Имань решил, что не стоит задерживать Тань Шо. Ехать домой в темноте было небезопасно, да и отдыху это не способствовало.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Шо не позволил Хэ Иманю проводить его, попрощавшись с Чжао Яцзин и Хэ Синъанем, и вышел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погружена в темноту. Хэ Имань смотрел, как он исчезает внизу, и, подумав о чём-то,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он увидел из окна, как Тань Шо выходит из подъезда, ведя велосипед. В квартале не работали два фонаря, и его фигура едва виднелась в темноте, оставляя за собой длинную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хотел крикнуть ему, но Тань Шо, словно почувствовав это, поднял голову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Шо, — хотя он уже смотрел на него, Хэ Имань всё же позвал, негромко помахав рукой. —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Тань Шо звонко дёрнул за звонок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земля покрыта тенями от деревьев, освещённых луной. Часть теней упала на Тань Шо, словно пытаясь поглотить его. Хэ Имань смотрел, как он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предыдущего дня заставили Хэ Иманя поставить будильник в недоступное место и попросить маму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утро началось с трудом, он на этот раз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 забудь взять завтрак, ешь по дороге, не торопись, — Чжао Яцзин, видя, как Хэ Имань торопливо надевает обувь, подошла и вручила ему стакан горячего соевого молока и несколько палочек ютяо.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Соевое молоко ещё дымилось, сладкий запах сахара разносился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мама, я пошёл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взял завтрак, взглянул на время и, увидев, что ещё рано,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было прохладнее, и он пошёл по той же дороге, что и вчера, в окружении других учеников, спешащих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им выдали школьную форму, и Хэ Имань, постирав её, надел. Обычная сине-белая форма, немного потёртая, но на нём она выглядела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Соевое молоко было горячим, но уже можно было пить. Хэ Имань только вставил трубочку, как услышал за спиной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его замерла, и в тот же момент он почувствовал резкий толчок в плечо. Баланс был потерян, и половина соевого молока вылилась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молоко не было слишком горячим. Он отступил на шаг, отряхнул руку и взглянул на человека, который его толкнул. Это был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Монцзян?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Цзян Синьянь, с которой он поздоровался накануне. Но сейчас она выглядела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бледным, она бежала, и, судя по всему, ещё не пришла в себя. В глазах читалась паника, словно она от кого-то скрывалась.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столкнулась с кем-то, Цзян Синьянь сразу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и, не останавливаясь, поспешила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почувствовал, что с ней что-то не так, но, не успев спросить, увидел, как она быстро скрылась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вытер руку, допил оставшееся молоко и бросил стакан в ближайший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времени ещё достаточно, он замедлил шаг и, не спеша, вошёл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уже были на месте. Вентиляторы работали на полную мощность, но без кондиционера в классе становилось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 сидел у окна, и яркий солнечный свет, проникающий внутрь, мешал ему видеть. Он нахмурился, оторвал несколько листов бумаги и приклеил их к стеклу, чтобы немного защититься от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достать учебник, как на стол с грохотом упал ластик, отскочил и покатился по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Ши Хунвэня.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поставил учебник вертикально, создав барьер между собой и учителем, и, наклонившись, подмигнул Хэ Иманю.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Хэ Имань не смог сдержать улыбки, тоже наклонившись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Хунвэнь не ответил,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учитель отвернулся, он быстро передал Хэ Иманю банку с напитком. Тот взял её и, взглянув на этикетку, увидел несколько строк на английском, которые не смог прочитать, но вспомнил, что это был один из самых дорогих напитков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банка в руке немного успокоила жар. Хэ Имань положил её под стол и услышал, как Ши Хунвэнь продолжил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видел, что было утром у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у ворот? — Хэ Имань нахмурился. Он шёл медленно, и, когда добрался до школы, там уже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Хунвэнь, казалось, даже пожалел его, поправил очки на носу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утром как раз видел, как у ворот стояла группа странных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описать, — Ши Хунвэнь сделал серьёзное лицо. — Но выглядели они очень угрожающе, стояли в ряд неподалёку от ворот, и непонятно, что они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всё более возбуждённо, слегка приподняв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Ши Хунвэнь вздрогнул, когда кусочек мела ударил его по голове, расколовшись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Хунвэнь, ты так любишь болтать? Я вижу, ты с начала урока не замолкаешь.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http://bllate.org/book/15432/1366293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