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Прислушиваясь к звукам, Учан, похоже, отошёл подальше. Линьлинь постучал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на меня ругаешься, а кто кричал громче всех только что? А? Ты опять что-то забыл? Давай быстрее, тут воняет так, что я, кажется, упаду в обморок, даже не успев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или нет? Хватит болтать, у меня поясницу прихватило, не ори зря. Что значит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голос Учана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подождать, пока все уйдут, я вылезу через железные ворота, вернусь и наложу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неужели ты ради экономии на лекарствах готов рисковать быть пойманным, сидя здесь? Ты только что вылез из грязной воды, тебе нужно помыться. Ты не боишься, что если затянуть, то можно заработать кожную болезнь, и тогда пластырями не обойдёшься.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стены раздалось несколько довольных хрюканий.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хитрец, я же всё предусмотрел. Я обмотался тремя слоями пищевой плёнки, теперь мне никакие яды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скупость я давно преклоняюсь. В такую жару ты ещё и тепловой удар схватишь.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для болтовни сюда пришёл. Быстрее забирай мой водолазный костюм и постирай его. Используй тот моющий раствор, что я недавно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послушал, убедился, что Учан действительно ушёл,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флакона моющего средства на такой большой комок, который ещё и в мусоре повалялся… Какая нелёгкая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самой большой проблемой было то, как унести этот чёрный комок, который на глаз весил больше двадцати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Линьлинь, придерживая лицо рукой и задерживая дыхание, тащил мешок из полипропилена, весь в дырах.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мусора этот мешок, похоже, использовавшийся на стройке, был самым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проходной завода, Линьлинь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всё же услышал, как открылась дверь вахты.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Приветливый голос старика растворился в воздухе, когда Линьлинь, изо всех сил бросившись бежать, промчался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оказывается, с чувством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усмехнулся и вернулся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наслаждался массажем пузырьков в ванне, когда дверь ванной безжалостно распахнулась. Только он высунул лицо из воды, как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Сколько раз я тебе говорил, не трать воду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смыть пену с лица, Линьлинь почувствовал, как вода вокруг него медленно убывает.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только посмотри! Этот флакон геля для душа рассчитан на три месяца! Летом, зачем ты столько наносишь? Ты что, машину полируешь?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раздражённого ворчания раздались сердитые шаги Учана.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Линьлинь хотел быстрее смыть пену, чтобы видеть, но, услышав это, решил остаться в ванне, обмазанный пеной, и дать ей высохнуть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сидишь? Вставай, мне надо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провёл рукой по волосам, создавая причёску из пены, и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следую твоему призыву экономить воду, буду мыться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мыться с тобой, ты весь воняешь, только запах на меня перейдёт, и твоё мытьё пойдёт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медленно встал, бросил взгляд на Учана, снявшего плёнку, с презрением фыркнул и подошёл к раковине, набрав в таз воды, которую вылил себе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быстро раздевался и, услышав это, чмокнул губами, гордо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снова набрал воды, вылил на себя, провёл рукой по волосам и, обернувшись, бросил взгляд на Учана, оставшегося в одних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самоуверенность действительно драгоценна. Мне жаль, что ты прервал мой отдых. Можешь хоть немного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обернулся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неблагодарный, что, недоволен моей заботой? Без порядка ничего не получится,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дедушка, ты умеешь так красиво оправдать своё желание властвовать.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ты будешь меня злить, я тебя накажу! Хочешь получить награду за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кокетливо провёл рукой по спине, и трусы упали на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твоей награды — это как ждать у моря погоды. Кстати, твои трусы такие свободные, пора бы… Эй! Дедушка! Что у тебя на ягодицах?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обернулся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размахивая худыми ногами, побежал к ванне, что выглядело довольно забавно, но это только подчёркивало серьёзность фиолетово-красного пятна на его ягодице.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смотришь на мою задницу? Смотри на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прикрыл ягодицу и с подозрением посмотрел на Линьлиня, который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заметил, что у тебя уже неплохая фигура. Эй, а когда у тебя появились эти два кубика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быстрой сменой настроения Учана, Линьлинь предпочёл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посмотрел на Учана.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тебе. То заставляешь меня что-то нести, то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Учан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не стоит благодарности. Как опекун, заботиться о твоём росте и развитии —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Дедушка, у тебя действительно синяк на ягодице. Ты точно не подхватил какую-то серьёзную кожную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невозможно. Хе-хе, на этот раз всё прошло гладко. Я нашёл кости, упаковал их и повесил в укромном месте у реки. Завтра мы их заберём, и тогда дело будет завершено. Твоя награда будет у тебя в руках,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расставив руки на поясе,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у тебя болит поясница? Судя по тому, как ты сейчас крутишься, ты, похоже, сделал что-то постыдное, поэтому и отправил меня домой первым? Скорее всего, это пятно на ягодице как раз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подбородок и сделав вид, что глубоко размышляет, Линьлинь краем глаза заметил, как лицо Учана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 меня не болит поясница. Когда я нырял, угол был неправильный, и я сел на дно реки. Там ещё был большой камень, чёрт возьми, его острый край… Эй, ты чего смеёшься? Это всё из-за твоей ошибки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смутился и, сердито фыркнув, отвернулся от Линьлиня.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сделал расчёты на основе данных, дал тебе верёвку с запасом в два метра.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не мешай мне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сказав «хорошо», всё же с громким смехом закрыл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он остановился у большой щели, стёр конденсат и увидел, как Учан, после его ухода, держась за поясницу, медленно сел в ванну, взял душ и, настроив температуру на средний уровень, направил струю на ягодицу. На его лице лишь слегка дёрнулось, когда вода коснулась кожи, а затем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отвернувшись, Линьлинь вытер глаза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и вытирая волосы, Учан, направляясь в спальню, поднял голову и увидел, что в гостиной, освещённой только одной лампой, направленной на обеденный стол, на столе аккуратно стояли две тарелки с едой и миска с ещё горячим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Линьлиня была закрыта. Учан улыбнулся, оделся в спальне, сел за стол и спокойно доел всю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Учан, держа в руках пустую верёвку,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закрепил её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выразил глубокое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её приняли за мусор и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размахивал сигаретой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Это же были вонючие кости. Я не слышал, чтобы в округе говорили о каком-то уголовном деле. Кто, чёрт возьми, забрал мои вещи? Только бы мне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думаю, учитывая наш нынешний вид, лучше быстрее уйти, чтобы нас не поймали за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с досадой почесал голову, свернул верёвку и, сердито перелез через стену,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знал бы, что так получится, лучше бы ночью всё сделал, забрал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http://bllate.org/book/15433/1366361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