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чувствовал, что в моём сердце скопилось слишком много обид и гнева. Я сжимал свои руки так сильно, что боялся потерять контроль. Мне хотелось уйти отсюда, спрятаться где-нибудь, чтобы даже плакать в одиночестве, не позволяя никому видеть мои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Маошэн, напротив, выглядел спокойным и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сейчас ещё не поздно понять. Они просто хотят узнать, где Чжоу Ян. Он ведь исчез давно, одержимый демоном сердца, и это привело его на неправильный путь. Твоё появление действительно слишком совпало! Неудивительно, что они так заинтересованы в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такой, как они. Мне интересна ты. Если ты захочешь, то с твоим талантом и этой особой судьбой ты сможешь получить всё, что пожелаешь! Неужели ты хочешь оставаться их марионеткой, быть чьей-то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они всегда тебя обманывали. Им нужен был Чжоу Ян,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Его слова лишили меня последних остатков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внутри меня пробуждается сила, стремящаяся вырваться наружу. Почему? Почему они обманывали меня? Почему все видят во мне только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крутились в моей голове, и чем больше я думал, тем сильнее становилась эта сила. Постепенно я начал терять контроль над своими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словно обжигались огнём, а сердце — будто резали ножом.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послушай меня… — наконец заговорила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отстранился от её руки, избегая её приближения. Чувства, которые я испытывал, казались мне теперь глупой шуткой. Глядя на её лицо, я чувствовал себя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того, кого звали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Я не Чжоу Ян! — Я кричал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меня закружилась голова, и сила, накопившаяся внутри, вырвалась наружу. Моё сознание было подавлено этой мощью, и я оттолкнул Су Муянь. Казалось бы, это был лишь лёгкий толчок, но сила, с которой я это сделал, оказалась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не ожидала этого, но наш наставник среагировал быстро, иначе она бы точно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посмотреть на неё, но внутренний голос твердил мне не делать этого. Этот голос влиял на мои эмоции, делая меня всё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не позволяй демону сердца контролировать тебя! — Наставник выглядел серьёзным и сразу же начал читать заклинание упокоения души, пытаясь успокоить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читал, тем сильнее сопротивлялась сила внутри меня. Мой мозг будто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схватил старшего брата-наставника Гу,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спасите Сяо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вмешаться. Это царство иллюзий — порождение её демона сердца. Чэнь Маошэн разжёг его снова, и теперь демон вернулся в её тело. Он хочет завладеть её телом, а мы находимся в её иллюзии и не можем ничего сделать! — объяснил старший брат-наставник Гу, его голос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Наставник Сунь, вы ведь можете что-то сделать, правда? В конце концов, Сяо Цзинь — ваша ученица! — Толстяк Эр бросился к наставнику, схватив его за руку, его голос дрожал. — Наставник Сунь,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я разозлился ещё сильнее. Гнев внутри меня разжигал ту самую силу, и я закричал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Эр, встань, не умоляй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наставник 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Эр, если ты считаешь меня другом, не проси их! Жизнь или смерть — это моё дело! Если я умру, это будет моя судьба! И не говори моей матери! — Я уже был готов умереть. Я не позволю демону одержать победу, но и желания жить у меня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была настолько сильной, что я чувствовал себя более ясным,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умру, демон не получит моё тело, и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хочу, чтобы мной играли, как марионеткой. Я больше не хочу страдать из-за этих глупых чувств. Смерть, возможно, будет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заметил мои намерения, его взгляд стал холодным, и он схватил меня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Умереть?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действовать, наставник Сунь и старший брат-наставник Гу сразу же бросились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моё тело болело, временами сопровождаясь жгучим ощущением. Но ничто не могло сравниться с болью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 фигуру Су Муянь. Её нахмуренное лицо выглядело красиво, и я внутренне усмехнулся. Всё это не принадлежало мне и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невольно потекли из моих глаз. Я стиснул зубы, присев на корточки, терпя мучительную боль. Крупные капли пота стекали с моего лба, сдуваемые холодным ветром. Я уставился на земляную стену рядом, и в моём сердце уже созрело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я направился к стене, желая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ожидаемой боли от удара головой о стену, я с удивлением открыл глаза и обнаружил, что оказался по ту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я протянул руку через стену, и моё тело последовало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умер, просто твоя душа была вытеснена демоном сердца! — Су Муянь, словно читая мои мысли, холодно произнесла. Это вызвало у меня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демон завладеет твоим телом, мы никогда не выберемся отсюда! — снова сказала она, её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сжалось. Я открыл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не смотрела на меня, а направилась к демону. Её решительный вид оставил меня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демона, не позволяя ему приблизиться к наставнику Сунь и старшему брату-наставнику Гу. Но демон, казалось, лучше подходил для моего тела, чем я сам. Он владел теми же даосскими искусствами, что и я, а Су Муянь, будучи душой, не могла избежать их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был ранен, и наставник Сунь тоже не был в лучшем состоянии. Они справлялись с Чэнь Маошэном, но в этом царстве иллюзий было множество марионеток, созданных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они окружили наставника и старшего брата-наставника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Жёлтых талисманов не хватало, чтобы справиться с таким количеством марионеток, а силы наставника Сунь были на исходе, так как он использовал искусство призыва молний. Они стояли спиной к спине, отбиваясь своими даосскими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на лбу наставника Сунь выступил пот, а его виски внезапно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казалось, стал посторонним наблюдателем, наблюдая, как они сражаются.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и разжимая кулаки, я несколько раз пытался подойти, но не мог сделать шаг. Я не винил их. Если бы они сказали мне раньше, возможно, я бы не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скрывали от меня, и я, как дурак, стал заменой тому, кого звали Чжоу Ян. Я даже начал завидовать ему, ведь всё, что они делали, было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держали в неведении, и в конце концов всё это рассказал мне Чэнь Маошэн!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 самого начала, просто смеялся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я снова посмотрел на Чэнь Маошэна. Управление таким количеством марионеток явно давалось ему нелегко. Но он не выглядел обеспокоенным, даже если и уставал, он оставался уверенным, будто всё шло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наблюдал за его действиями, но не заметил ничего подозрительного. Это только усиливало моё беспокойство. Такой человек, как Чэнь Маошэн, не стал бы действовать без уверенности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мстит, то его цель — наставник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 невольно посмотрел на Су Муянь. Она сражалась с демоном, но явно проигрывала. Только сейчас я заметил, что она лишь уклонялась от его атак, каждый раз отдергивая руку, когда он приближался к моему телу. Сама же она получала ранения от его даосских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образ в моих глазах был настолько прекрасен, что никакие слова не могли описать её красоту. Глядя на неё, я почувствовал внезапную боль в сердце. С лёгким вздохом я подумал, что, возможно, она до сих пор считает, что я как-то связан с Чжоу Яном, и поэтому так защищает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