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течение нескольких ночей Чэн Фэнтай и Шан Сижуй сидели друг напротив друга в зале дома Шанов. Перед ними стояли чашки с ароматным чаем, но они их не пили, а Сяо Лай держалась в стороне. Чэн Фэнтай, закрыв глаза, водил рукой по рукаву Шан Сижуя, который, терпеть не могший скуку, ерзал на месте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ну что, закончил уже? Что у меня за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Чэн Фэнтай сделал загадочный вид. — Старые врачи тратят на пульс полчаса, куда ты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подумал, что это никакой не старый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Пульс же здесь? Ты уже до плеча 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улыбаясь,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уникальное мастерство, конечно, оно отличается от других. Знаешь, несколько лет назад, когда я ездил за товарами на северо-восток, один отшельник в горах лично меня научил. Передавал только мужчинам, не женщинам. Я даже стал его приемным сыном. Жаль, что он научил меня только этому, а на следующий день умер. Иначе я бы сейчас был великим целителем!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бессмысленная болтовня, однако, была воспринята Шан Сижуем всерьёз, и он, кивнув, продолжил лечение. Чэн Фэнтай, сдерживая смех, снова потрогал его, сделал глоток холодного чая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тебя нет других болезней, просто ты много ешь и мало двигаешься, живот болит от переедания.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Шан Сижуй не играл в боевых сценах. Не играя, он продолжал есть обильно, за один ужин мог съесть целую свиную рульку, а потом, как будто сам был императрицей, сидел за кулисами и слушал оперу. Он не набирал лишний вес и не портил фигуру, но еда скапливалась в желудке, вызывая боль. Чэн Фэнтай и Сяо Лай сначала уговаривали его, но он не слушал, а когда терял терпение, начинал кричать, словно его нужно было на цепи вывести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поглаживая живот, с грустью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В животе урчит, тяжело, словно я ребёнка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чуть не выплюнул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забеременеть. Я ещё не посеял семя…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попрошу Сяо Лай купить тебе засахаренные фрукты на палочке, съешь после ужина,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уже мысленно планировал, как будет капризничать и отказываться, если Второй господин пропишет ему горькое лекарство. Чэн Фэнтай, с самого начала понимая его мысли, подумал, что если приготовить лекарство, маленький лицедей точно начнёт с ним драться. У его собственных детей, которые ели деликатесы, часто возникали проблемы с пищеварением, и они отказывались пить лекарства. Врачи, зная их вкусы, готовили им сок из боярышника с сахаром. Этот метод оказался идеальным и для Шан Сижуя.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крикнул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Лай! Второй господин сказал, завтра купи мне засахаренные фрукты на палочке! У старого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Просьбы Второго господина обычно не выполнялись Сяо Лай, и она долго не отвечала. Шан Сижуй смущённо замолчал. Они продолжали сидеть в зале в тишине. Это было странно: Чэн Фэнтай мог болтать с посторонними без умолку, но после долгих разговоров с другими, вечером с Шан Сижуем он становился молчаливым. Шан Сижуй никогда не любил пустых разговоров, даже с Чэн Фэнтаем. Возможно, в первые дни они уже высказали всё, что хотели, и теперь, даже если в душе оставались тысячи мыслей, они не могли их выразить. Но иногда они внезапно находили общую тему и начинали смеяться, как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сидя в тишине, Шан Сижуй напевал оперу куньцюй, размахивая веером. Его голос обладал магической силой: без барабанов, костюмов и декораций, достаточно было просто его пения, чтобы атмосфера вокруг превратилась в сцену его оперы. В его голосе зарождались и расцветали нежность и теплота. Мелодия, казалось, обвивала слушателя. Хотя они сидели за столом, Чэн Фэнтай чувствовал, как его обнимают нежные руки, которые касаются его лица, губ и опускаются ниже. Он наверняка не был первым, кто испытывал такие чувства, слушая оперу, иначе не было бы столько романтических историй в театральном мире. Но он действительно почувствовал вожделение, слушая оперу.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уже держала веер Шан Сижуя. Они держали его с разных сторон. Это было похоже на сцену из оперы, где герой соблазняет девушку, и Чэн Фэнтай, казалось, освоил это искусство без обучения. Шан Сижуй замолчал, ошеломлённо посмотрел на него, а затем, как настоящая актриса, смущённо ответил ему взглядом. Однако Шан Сижуй не был женщиной, у него не было длинных рукавов, чтобы скрыть лицо, и он смотрел прямо, с ярким, наивным взглядом юноши. Чэн Фэнтай потянул веер к себе, Шан Сижуй наклонился вперёд, почти упав на стол. Чэн Фэнтай, воспользовавшись моментом, приблизил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на самом деле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раздался звук чего-то тяжёлого, упавшего на землю, сопровождаемый тихим стоном. Шан Сижуй сразу же выбежал во двор. Сяо Лай тоже вышла посмотреть, что случилось. Чэн Фэнтай, словно испытывая боль, постучал веером по виску и вздохнул. Уже несколько дней в это время происходило что-то подобное. Воры приходили слишком неумело, а возлюбленный — слишком рано. Для Чэн Фэнтая это был нежеланный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Чжоу, потирая колено, глупо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хе-хе… У вас тут стена высокая, очень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смущённо молчал, не зная, что сказать. Но Сяо Лай, похоже, очень любила этого молодого человека, подошла к нему, поправила одежду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не лезь через стену, просто постучись. Тут далеко от вашей труппы, чего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оставила тебе что-то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никогда не видел, чтобы Сяо Лай была так добра к кому-то, и теперь он даже немного завидовал. Малыш Чжоу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Сяо Лай! Я ещё что-то забыл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открыл засов, выбежал наружу и принёс огромную корзину с яблоками или, возможно, сливами. Непонятно, как он, с таким хрупким телосложением, смог пронести эту корзину через улицы и переулки. Это выглядело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это вам. Я собрал их утром в горах, когда кричал, чтобы разогреть голос. Очень свежие!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выбрал одно, не такое зелёное, откусил — оно было сочным и кислым, идеально подходящим для «шестимесячной беременности» Шан Сижуя. Он тут же сунул его в рот лицедею. Шан Сижуй, смакуя сок, скривился от кислоты и, наконец, не выдержал, выплюнул его прямо на костюм Чэн Фэнтая. Тот, не обращая внимания на слюну на одежде, подумал, что если бы этот маленький лицедей жил у него дома, то его дерзкое поведение точно привело бы к ежедневным наказаниям от второй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Чжоу, увидев, как Шан Сижуй выплюнул плоды, которые он с таким трудом собрал, выглядел расстроенным, словно вот-вот заплачет, что вызывало жалость. Однако Шан Сижуй никогда не замечал чужих эмоций, взял у Сяо Лай чашку чая, прополоскал рот и, кивнув в сторону двора,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Лай держала поднос с чаем и хотела предложить Малышу Чжоу что-то съесть перед тренировкой, но Шан Сижуй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сейчас наестся, как потом будет гнуться? Пусть поест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Малышу Чжоу, и тот, конечно, не посмел возразить, лишь испуганно кивнул. Однако Чэн Фэнтай вспомнил, что сам Шан Сижуй перед выходом на сцену всегда сначала съедал кусочек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