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не намеревался останавливаться. Цэнь Цзин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не хочу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предугадав, что тот собирается сказать, Кэ Жань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попытка остановить Цэнь Цзина оказалась бесполезной. Тот слегка прикусил его кадык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его тело опустело, и лишь беспомощно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поднял голову и поцеловал его в губы, заставив сосредоточиться на том, что происходило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нельзя, то другие места ещё в порядке... Раз уж ты называешь меня капиталистом, то капиталист должен использовать все ресурсы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Цэнь Цзин, чья рука уже давно оказалась в штанах Кэ Жаня, сжал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«Хочу позвонить в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об этом, его мысли унеслись вдаль из-за всё более наглых действий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Подчиняйся приказам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Кэ Жань начинает поддаваться, Цэнь Цзин приложил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«Сволочь», — мысленно выругался Кэ Жань и наконец полностью погрузился в утренние «рабочие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адвокату Кэ не пришлось идти в бюро.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Цэнь Цзин и Кэ Жань несколько раз встречались с Сунь Юдэ, но новых фактов по делу обнаружить не удалось. Зато наивное поведение Кэ Жаня заставляло Сунь Юдэ время от времени подшучивать над ним, словно над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обстановку и место, то он был похож на старика из соседнего дома, подумал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изучили протоколы допросов, проведённых следственными органами. Хотя некоторые факты не были подтверждены соответствующими записями, основные моменты всё же имели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соучастники признали факт торговли наркотиками, а младший из них, по кличке Хомяк, под настойчивыми вопросами полиции прямо заявил, что был полностью осведомлён о сделке с наркотиками в квартире и даже участвовал в её планировании.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продолжила допросы и более тщательно разработала вопросы, они могли бы получить признание, что все наркотики в машине предназначались для продажи. Хотя других доказательств пока не было, этого было достаточно, чтобы Сунь Юдэ и его группа оказались в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стратегия, которую разработали Цэнь Цзин и Кэ Жань,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Янь Леци в последние дни не было дел, и после обсуждения Цэнь Цзин и Кэ Жань решили привлечь опытного адвоката Яня к участию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Янь Леци долго думал, скрестив пальцы, но так и не смог предложить надёжный и эффективный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встречу пошли Цэнь Цзин и Янь Леци, а новичок в делах о наркотиках Кэ Жань остался в бюро, чтобы составить протокол ознакомления с материалами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протоколы представляют собой записи адвоката, их основная цель — предоставить информацию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составление протокола требует определённого мастерства. Просто скопировать все материалы следствия — значит сломать пальцы, а выборочное изложение ключевых моментов может запутать родственников. Фильтрация информации — это основа протокола, и она зависит от понимания всего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урок, который Цэнь Цзин преподал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присоединился к команде, не имея опыта составления протоколов и стесняясь спрашивать у других. Проведя три дня в напряжённой работе, он дословно скопировал содержимое двух томов следственных материалов, чем сильно удивил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Кэ Жань заметил, что во взгляде Цэнь Цзина, помимо досады, было что-то вроде...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бы не восхитился, видя, как кто-то упорно печатает столько бесполезного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адвоката действительно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Кэ Жань стал умнее и больше не пытался делать всё в одиночку. При первом столкновении с чем-то новым он сначала спрашивал коллег, а если они не знали, обращался к Цэнь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стал больше общаться с Цэнь Цзином и постепенно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он узнал только его рабочие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Янь Леци вернулись в бюро после обеда, и трое провели краткое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доказательств, что наркотики в машине предназначались для продажи. Многие записи звонков, связанных со сделками, полицией не были обнаружены, хотя записи транзакций через Alipay совпадали, но они относились только к части наркотиков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доказать, что наркотики в машине также предназначались для продажи, цепочка доказательств явно недостаточна, — сказал Янь Леци, бросив взгляд на Цэнь Цзина и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остаётся только ждать, сможет ли прокуратура получить больше доказательств. На следующей встрече нужно будет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просматривая протоколы встречи, услышав, что Цэнь Цзин и Янь Леци больше не анализируют ситуацию, задумался и задал свой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Янь, как вы думаете, мы сможем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нахмурился, как будто удивляясь, почему тот задаёт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Леци, привыкший к таким вопросам от молодых,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ко второму 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ключевые доказательства прокуратуры касаются только сделок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молчал, а Янь Леци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этого достаточно, чтобы он оказался в переделке. Не забывай, у него ещё и незаконное хранение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его нельзя было спасти? Зачем тогда брать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поправил позу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вашего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пожал плечами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шутил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Леци, видя это, с улыбкой помог Кэ Жаню закрыть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содержать вас,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серьёзно посмотрел на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Цэнь Цзин, ты в этот раз ошибся. Такие дела могут принести доход, но они слишком сложны, и их эффективность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вздохнул, признав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начал объяснять Цэнь Цзину, как оценивать «проходимость» дел о смертной казни, ведь он сам был бывшим прокурором, и Цэнь Цзин всегда с уважением относился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слушая их разговор, ничего не понимал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стоит ли брать дела о смертной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заставил Цэнь Цзина и Янь Леци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Леци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 смертной казни можно брать, если ты готов к давлению и не считаешь, что это противоречит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мог понять давление — ведь процент успешных защит в таких делах крайне низок,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Обвиняемые в преступлениях, караемых смертной казнью, в глазах общества — злодеи. Не каждый адвокат может защищать их без предубеждений. Независимо от причины, по которой ты взял дело — связи, деньги или что-то ещё, но как только подписан контракт, ты обязан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полностью отрицать человека из-за его ошибок. Предвзятость адвоката — это нарушение профессиональной этики...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услышал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от компьютера и с улыбкой посмотрел на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Этика — это всего лишь социальная идеология. Предвзятость, конечно, неэтична, но разве арест, задержание и приговор этих людей были этичны?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несравнимые вещи. Предвзятость — это обобщение...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