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поднял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предпочтений, тётушка Ли, готовьте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поправил правой рукой немного сползшие золотистые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Тётушка Ли, соглашаясь, напевала мелодию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Ци, спокойно сидевший в кабинете, не занимался, как обычно, решением накопившихся проблем в компании. На экране его браузера явно виднелся поисковый запрос: «Рекомендации по подаркам на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тихо. Гу Ци стоял перед витриной, выбирая подарок для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подошёл к отделу с кольцами, и его взгляд привлёк мужской перстень, лежащий в коробке. Он указал на него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продавец в красной униформе с лёгкой улыбкой ответил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витрину и достал указанное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вкус, это новинка этого месяца. Узор на ободке создан ведущим дизайнером господином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внимательно слушал, не прерывая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совсем нравится, вы можете сравнить с другими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это, — Гу Ци не изменил своего решения и сообщил продавцу размер пальца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в руке он вернулся к выбору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дарить кольцо было немного странно, но стиль этого кольца Гу Ци казался подходящим для Гу Цзели, поэтому он решил купить его, а потом уже подумать, дарить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сидел в офисе, печатая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инцидент с взрывом газа на шахте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возникла идея создать крупную структуру для мониторинга состояния газа и производства под землёй. Если это удастся, это будет не только большая бизнес-возможность, но и повысит безопасность шахтёров.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работы над этим планом у него слегка заболели виски. Закончив печатать последнее слово, Гу Цзели потянулся, встал и лениво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никогда не заставлял себя работать сверхурочно, потому что качество важнее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брошенный на стуле пиджак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лифта, он столкнулся с Тан Чжэчэнем. У Гу Цзели осталось неплохое впечатление о нём. За последний месяц он показал лучшие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— Тан Чжэчэнь, подняв голову и увидев его, с удивлением поздоровался, золотистая оправа очков слегка сползла по его высокому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Чжэчэнь, верно? — Гу Цзели с хорошим настроением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— с этими словами Гу Цзели похлопал его по плечу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Цзели ушёл, выражение лица человека позади него изменилось с робости на безразличие. Он с лёгким отвращением потёр плечо, которого только что коснулся Гу Цзели, и, держа в руках документы,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заметил этого. Он направился в гараж, сел в машину и поехал к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дом, он почувствовал аромат еды. Переобуваясь, он спросил Гу Жоинь, сидящую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Жоинь, продолжая вязать начатое ранее изделие, не поднимая головы,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день? — Гу Цзели, надев тапочки, подошёл и сел рядом с Гу Жоинь.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 по лунному календарю, — Гу Жоинь по-прежнему сосредоточенно вязала.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Уже? Я и не заметил, — Гу Цзели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Собственный день рождения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отмечать по солнечному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брату на кухне, он там, — Гу Жоинь локтём подтолкнула сына,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Цзели встал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дверь и увидел Гу Ци в фартуке, подбрасывающего еду на сковороде: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Гу Цзели Гу Ци был человеком, умеющим всё. Его восхищение братом не исчезало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вошёл на просторную кухню, где благодаря вытяжке не было запаха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 подошёл к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эти овощи, — Гу Ци указал на миску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протянул руку мимо Гу Ци, чтобы взять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полилась на зелёные листья. Гу Цзели открыл шкаф, достал дуршлаг, переложил туда овощи и поставил рядом с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скрестив руки на груди, наблюдал, как тот ловко режет и жарит.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прогонял его, позволяя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Искусное владение ножом Гу Ци пробудило в Гу Цзели интерес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 — Гу Ци, взглянув на него, заметил интерес в глазах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научишь? — Гу Цзели, услышав это,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научиться,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у лучшего шеф-повара?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стал спорить с этой похвалой, слегка опустил глаза,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расставлял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нарушив правило «за едой не разговаривают», весело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зазвонил телефон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он заулыбался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пожилой мужчина в костюме. Прежде чем заговорить, они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Гу Жоинь, увидев улыбку сына,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повернул телефон к ней, и с другой стороны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Как у тебя нашлось время позвонить? — Гу Жоинь не ожидала звонка от Гу Синя. Несколько дней назад она отправила ему письмо, но он ответил, что занят и свяжется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Гу Синь вспомнил о письме и слегка смущённо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был занят... Ха... 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день рождения А Ли, ха...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прощаю, — спокойно сказала Гу Жоинь.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Гу Ци, слушая их разговор, улыбались. Гу Жоинь только с Гу Синем вела себя как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 поговорил ещё пару минут с Гу Цзели и Гу Ци, затем попрощался и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стало темнее. Гу Жоинь, выйдя во двор, перед тем как сесть в машину, бросила Гу Цзели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Пагани! — Гу Цзели, поймав ключи, с удивлением посмотрел на них. — Спасибо, моя прекрасная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Гу Жоинь улыбнулась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её, они вернулись в дом и посмотрели на слегка беспорядочную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отпустила тётушку Ли, — Гу Ци, закатав рукава белой рубашки, начал убирать со стола. — Давай сами всё приберём.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отнёс тарелки на кухню, положил их в посудомоечную машину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Стол, который был слегка захламлён, уже был аккуратно убран.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вытерев стол, потряс руками и лениво направился на кухню, открыв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омыла его длинные пальцы с чёткими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проснулся, когда на улице уже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взглянул на электронные часы на стене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утренней пробежки, он заметил на тумбочке небольшую коробку с подарком и записку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было всего два слова: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