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Цюаньхэй впервые видел, как Ли Хэчэнь надевает протезы, и понял, что это довольно хлопотное дело. Ли Хэчэнь возился довольно долго, пока всё не подогнал как надо. Он сказал, что эти искусственные ноги не такие хорошие, как те, что сделал Лин Хань, и, видимо, это правда — раньше Ли Цюаньхэй вообще не замечал, что у Ли Хэчэня есть увечье, но теперь, когда тот надел протезы и встал, его походка была шаткой и неуверенной, шаги казались волочащимися. Тем не менее, он хотя бы мог ходить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что же на самом деле произошло внутри Секты Юнь, — сказал Ли Хэчэнь, едва получив возможность ходить. —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они вышли из Двора Хэюнь, прямо у входа их ждал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тело, похожее на раздутую утопленницу, пролежавшую в воде несколько дней. Лицо полностью сгнило, и она стояла прямо посреди дороги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конечно, заметивший аномальную атмосферу внутри Секты Юнь, решил не будить лихо.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обходили труп, его взгляд следовал за ними, поворачиваясь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труп смотрит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нападает — не трогаем. Не встречайтесь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уже призвал божественный меч Мо Юэ. Он опирался на ножны меча Мо Юэ о землю, сохраняя равновесие. А с призывом божественного меча дух меча Мо Юэ также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такой хороший божественный меч ты используешь как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Хочешь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они уже обошли труп. Ли Цюаньхэй всё ещё беспокойно оглядывался назад и, взглянув, от неожиданности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хотя они уже обошли труп, при повороте головы тот снова оказался прямо перед ними, в трёх чи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Хэчэнь! Труп пошёл за нами! Руби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снова обернувшись, он увидел, что труп уже в двух чи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просто прыгнул на спину Ли Хэчэня, обхватив его голову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раздражённо отмахнулся от этого десятицзиневого толстого кота — эта жирная кошка растрепала ему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слезу! Быстро разберись с этим трупом! Он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смотри просто так на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попытался стащить Ли Цюаньхэя, но тот выпустил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такое говорил?! Быстро расправься с этим монстром! Иначе я исцарапаю тебе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внезапно почувствовал, что что-то липкое прижалось к его спине. Когда он обернулся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труп уже вплотную прилип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раздулся в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гигант! На гнилом лице, где не разобрать черт, пара выпученных глаз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Взъерошилась шерсть у Владыки Демонов Цюаньхэя.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Владыке Демонов Цюаньхэю пришлось, вцепившись в плечи Ли Хэчэня, плотно закрыть глаза. Он почувствовал, как тело Ли Хэчэня, кажется, подпрыгнуло, и вся кошка оказалась в состоянии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открыть глаза, то увидел, что Ли Хэчэнь уже, сжав пальцы в мечевый жест, летит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оглядывайся. Возможно, нас преследует Призрак мстительного взора. Каждый раз, когда ты оглядываешься на него, он становится всё более ужасным и приближается, пока самым жутким обликом не сводит тебя с ума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теперь всю жизнь нельзя оглядываться? — завизжал Владыка Демонов Цюаньхэй. — Откуда я знал о существовании такого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если Призрак мстительного взора прицепился, чтобы выжить, нельзя оглядываться всю жизнь. Но Призрак хитро будет звать тебя голосом знакомого человека, заманивая оглянуться разными способами, поэтому никто не может прожить с таким проклятием и дня, — сказал Ли Хэчэнь.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Я не хочу быть проклятым! Я не хочу никогда не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поднял взгляд на небесный свод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встретится более сильный и опасный призрак, то этот Призрак мстительного взора сам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Погоди, что ты имеешь в виду? Разве нам теперь нужно искать ещё более опасного монстра?! — закричал Ли Цюаньхэй. — А мне уже можно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потому что более опасный монстр уже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резко обернулся и действительно не увидел того трупа — они сейчас находились на высоте нескольких десятков чжан над землёй, но, глядя вниз, тот труп всё ещё был виден. Он раздулся до таких огромных размеров, что даже на такой высоте был отчётливо различим, но, в конечном счёте, не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опасный монстр?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снял его со своей спины, взяв за шкирку. Ли Цюаньхэй увидел, что в густых облаках, окутывающих небесный свод, полная луна постепенно проявляла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вовсе не луна! А огромный глаз с бесчисленными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ещё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взъерошился Ли Цюаньхэй. Почему сегодня попадаются монстры, о которых даже он, Владыка Демонов,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Глаз-монстр, существо, похожее на глазное яблоко. Каждый раз, когда по нему наносят удар, у него вырастает ещё один зрачок. А те, на кого он смотрит, обращаются в обугленные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столько всего знаешь! И ещё! Мы тут стоим, и он нас точно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Глаз-монстр может видеть всё в радиусе ста ли. Если бы он хотел превратить меня в обугленные кости, нас бы уже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направил меч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улететь сразу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Секта Юнь окутана странным барьером, или, можно сказать, мы сейчас находимся в полностью изолированном от реального мира разломе. Если не найти сердце массива, выбраться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плавно опустился на землю с Ли Цюаньхэем в руке. Однако в момент приземления он пошатнулся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действительно всё ещё не можешь нормально двигаться. Дай,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материализовался и помог Ли Хэчэню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рассчитал силу — слишком непривычно пользоваться этими протезами.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опёрся на плечо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Хромой журавль, скорее говори, откуда ты так много знаешь? Что именно втянуло всю Секту Юнь в этот странный барьер? Почему здесь столько невиданных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Царапая его штаны, спросил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об этих странных монстрах в старой книге из кабинета моего учителя, когда был ребёнком. Тогда думал, что это просто народные суеверия и слухи, не ожидал, что они реально существуют. Неизвестно, что именно натворил Лин Хань, пока мы были заперты в том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место, где мы сейчас находимся, должно быть близко к тому, что ты называешь сердцем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место их приземления было внутри ограды около главного зала Секты Юнь. Крайне странно, но все стены и полы во дворе были испещрены разными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увиденное в бамбуковой роще, только здесь иероглифов было больше, они были крупнее и даже складывались в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ряды иероглифов и фраз, будто слова, произнесённые когда-то оставшимися здесь людьми, были вырезаны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в испуге отскочил на несколько шагов. Он немного пожалел, что пришёл в Секту Юнь. Если бы тогда не возомнил о себе и не проник внутрь секты, не пришлось бы сталкиваться со столькими страшными и необъяснимыми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самое страшное — всегда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подошёл ко входу в главный зал. Слегка приоткрытые большие ворота поддались от лёгкого толчка — под тёмно-красным небесным сводом вся площадь перед главным залом Секты Юнь была испещрена иероглифами больших и малых размеров, все они были словами отчаянных криков о помощи, взрывным образом расползавшимися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ступили на эту площадь, заполненную отпечатками иероглифов, завывающий зловонный ветер налетел словно вихрь, заставив волосы и одежды Ли Хэчэня развеваться. Над их головами из-за этого ветра густые облака наконец полностью рассеялись, обнажив истинный вид небесного свода — это была не настоящая небесная твердь, а, скорее, похоже на землю, а место, где они стояли, было перевёрнутым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