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Хэчэнь слегка улыбнулся:</w:t>
      </w:r>
    </w:p>
    <w:p w:rsidR="00BB20FC" w:rsidRPr="00357A74" w:rsidRDefault="00357A74" w:rsidP="00BB20FC">
      <w:pPr>
        <w:jc w:val="left"/>
        <w:rPr>
          <w:sz w:val="28"/>
          <w:lang w:val="en-US"/>
        </w:rPr>
      </w:pPr>
      <w:r w:rsidRPr="00357A74">
        <w:rPr>
          <w:sz w:val="28"/>
          <w:lang w:val="en-US"/>
        </w:rPr>
        <w:t>— Вам, конечно, нелегко пришлось. Вчера вы до глубокой ночи устраивали пожары, потом резали кур и разливали кровь, а сегодня ранним утром вас, как послушных собачек, выгнали на тренировки. Наверное, ваш старший брат Янь Шу ничего не делал, а просто использовал вас как рабов? Ну, расскажите, что он вам обещал? Держу пари, вы в душе уже прокляли всех его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Хватит нести чушь! Мы искренне преданы старшему брату Яню! — закричал один из прихлебателей.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Хватит сеять раздор между нами и старшим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всего лишь подхалимы, лижущие пятки нашему клану Янь! Вы даже не достойны чистить мне обувь! — Янь Шу, как и ожидалось, задрал нос и даже на своих прихлебателей смотрел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поспешили засмеяться:</w:t>
      </w:r>
    </w:p>
    <w:p w:rsidR="00BB20FC" w:rsidRPr="00357A74" w:rsidRDefault="00357A74" w:rsidP="00BB20FC">
      <w:pPr>
        <w:jc w:val="left"/>
        <w:rPr>
          <w:sz w:val="28"/>
          <w:lang w:val="en-US"/>
        </w:rPr>
      </w:pPr>
      <w:r w:rsidRPr="00357A74">
        <w:rPr>
          <w:sz w:val="28"/>
          <w:lang w:val="en-US"/>
        </w:rPr>
        <w:t>— Старший брат, не поддавайтесь на уловки этого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Ли Хэчэнь всегда нас унижает! Сегодня мы ему покажем!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зловеще улыбнулся:</w:t>
      </w:r>
    </w:p>
    <w:p w:rsidR="00BB20FC" w:rsidRPr="00357A74" w:rsidRDefault="00357A74" w:rsidP="00BB20FC">
      <w:pPr>
        <w:jc w:val="left"/>
        <w:rPr>
          <w:sz w:val="28"/>
          <w:lang w:val="en-US"/>
        </w:rPr>
      </w:pPr>
      <w:r w:rsidRPr="00357A74">
        <w:rPr>
          <w:sz w:val="28"/>
          <w:lang w:val="en-US"/>
        </w:rPr>
        <w:t>— Поднимите Ли Хэчэня и повесьте на дереве во дворе! Если он не признается, что сотрудничает с демоническими культиваторами, я оставлю его полумёртвым!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кинжал из-за пояса и помахал им перед лицом Ли Хэчэня:</w:t>
      </w:r>
    </w:p>
    <w:p w:rsidR="00BB20FC" w:rsidRPr="00357A74" w:rsidRDefault="00357A74" w:rsidP="00BB20FC">
      <w:pPr>
        <w:jc w:val="left"/>
        <w:rPr>
          <w:sz w:val="28"/>
          <w:lang w:val="en-US"/>
        </w:rPr>
      </w:pPr>
      <w:r w:rsidRPr="00357A74">
        <w:rPr>
          <w:sz w:val="28"/>
          <w:lang w:val="en-US"/>
        </w:rPr>
        <w:t>— Младший брат Ли, сегодня я не против лишить тебя чего-нибудь ещё. Как думаешь, выколоть тебе глаза или отрезать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дурак, сам заслуживаешь кастрации, — холодный клинок внезапно оказался у горла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произнёс это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Прихлебатели даже не успели понять, когда дух меча Мо Юэ появился перед ними. Они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и извинись перед моим хозяином! — Мо Юэ редко появлялся перед людьми, но, видя, как унижают его хозяина, он был готов отрубить голову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такой?! — Янь Шу оцепенел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аура смерти, исходящая от божественного меча Мо Юэ, пронзала его кожу, как тысячи игл. Его ноги подкосились, и он плюхнулся на колени — впервые в жизни он почувствовал, как близко подобралась смерть. Ужасающая аура Мо Юэ была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распространился резкий запах. Ли Хэчэнь опустил взгляд и увидел, что штаны Янь Шу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Шу, ты обмочился, — с улыбкой констатировал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прихлебатели, увидев это, даже не осмелились вмешаться и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подхалимы, Янь Шу. Ты умеешь выбирать людей, — насмешливо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 Янь Шу, забыв обо всём, завопил,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фыркнул и сказал Мо Юэ:</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убрал меч, и Янь Шу тут же бросился бежать. Наблюдая за его жалким видом, Ли Хэчэнь заметил:</w:t>
      </w:r>
    </w:p>
    <w:p w:rsidR="00BB20FC" w:rsidRPr="00357A74" w:rsidRDefault="00357A74" w:rsidP="00BB20FC">
      <w:pPr>
        <w:jc w:val="left"/>
        <w:rPr>
          <w:sz w:val="28"/>
          <w:lang w:val="en-US"/>
        </w:rPr>
      </w:pPr>
      <w:r w:rsidRPr="00357A74">
        <w:rPr>
          <w:sz w:val="28"/>
          <w:lang w:val="en-US"/>
        </w:rPr>
        <w:t>— Чисун, хоть и алчный, но всё же не лишён ума. Как он мог довериться такому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привлекло влияние клана Янь, — предположил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всё имущество Ли Хэчэня сгорело, включая инвалидную коляску. Чтобы сообщить о потере и получить новые вещи, ему пришлось полагаться на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существование духа меча Мо Юэ не было секретом, его появление на публике было впервые. Он нёс Ли Хэчэня по территории Секты Юнь, вызывая всеобщее внимание — ведь духи мечей, созданные в процессе культивации, были редчайшими артефактами, и даже взглянуть на них считалось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строгий Мо Юэ чувствовал себя неловко под пристальными взглядами. Некоторые озорные ученики даже пытались украдкой потрогать его волосы и одежду, но, встретив его ледяной взгляд, в страхе отшатывались.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один мужчина нёс другого, выглядело странно, но учитывая, что это был дух меча, всё казалось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Лин Хань наконец выпустили с Утёса Раскаяния. Путешествие на Турнир мечей было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лежал в шезлонге, наслаждаясь солнечным светом во дворе, выделенном ему сектой. Сегодня ему предстояло спуститься с горы и отправиться на Турнир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проводов Янь Шу ученики неохотно устроили грандиозный праздник, а последователи Чисуна воспользовались моментом, чтобы собрать принудительные «пожертвования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Ханя же всё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даже вздремнул в шезлонге, пока Лин Хань не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коробку и с улыбкой сказал:</w:t>
      </w:r>
    </w:p>
    <w:p w:rsidR="00BB20FC" w:rsidRPr="00357A74" w:rsidRDefault="00357A74" w:rsidP="00BB20FC">
      <w:pPr>
        <w:jc w:val="left"/>
        <w:rPr>
          <w:sz w:val="28"/>
          <w:lang w:val="en-US"/>
        </w:rPr>
      </w:pPr>
      <w:r w:rsidRPr="00357A74">
        <w:rPr>
          <w:sz w:val="28"/>
          <w:lang w:val="en-US"/>
        </w:rPr>
        <w:t>— Старший брат, я в свободное время починил твой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надел протез на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карета готова, — доложил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могли летать на мечах, но до Турнира мечей оставалось ещё время, и Секта Юнь решила использовать эту поездку для установления связей с влиятельными семьями у подножия горы. Так что это была скорее дипломатическая миссия, чем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Важной частью маршрута было посещение великого клана Янь — родного дома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Юэ напугал его до потери сознания, Янь Шу затаил злобу. Можно было только догадываться, как он теперь будет пакостить. Но это путешествие уже сильно отличалось от того, что Ли Хэчэнь помнил из прошлого. В его памяти он не переживал инцидента с Янь Фугуаном, Двор Хэюнь не сгорал, и все события, казалось, начали идти по другому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естественно, ехал в роскошной карете, окружённый толпой провожающих, и отправился вперёд, а карета Ли Хэчэня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и Ли Хэчэнь ехали в одной карете, и Лин Хань, казалось, был в хорошем настроении. Едва сев, он достал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наконец-то я смогу покинуть эту проклятую Секту Юнь, — внезапно из угла кареты появился Ли Цюаньхэй — хитрый кот успел сбежать ещё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Лин Хань надел на него ошейник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Что это?! Я не собака! Мне не нужен ошейник! — Ли Цюаньхэй недовольно царапал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 если ты спустишься с нами с горы, тебя могут принять за дикого. Это твой опознавательный знак! — объяснил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карета с Ли Хэчэнем покинула Секту Юнь, место, где переплелось слишком много обид и страстей, и отправилась в неизвестное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быстро, вероятно, Янь Шу спешил вернуться домой, чтобы похвастаться. За день они миновали город у подножия горы, и к вечеру оказались в диком лесу, где пришлось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провожавших Янь Шу, вернулись, и теперь с ним остался только Янь Фугуан, который, к несчастью, стал его слугой, выполняя всю чёрную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как и Ли Хэчэнь, удобно устроился в карете, ожидая, когда ему подадут еду. Две группы разожгли костры, стоявшие в нескольких шагах друг от друга, чётко разделяя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костёр Ли Хэчэня был гораздо уютнее. Лин Хань приготовил ароматную жареную рыбу, а Мо Юэ расстелил мягкую постель для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Янь Шу Янь Фугуан приготовил что-то, напоминающее уголь, что вызвало бурю гнева у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Хэчэнь и его спутники с аппетитом едят, а кот облизывается от удовольствия, Янь Шу, не способный есть уголь, не выдержал. Он не был тем, кто мог бы вежливо попросить еды, но и не мог просто гордо отвернуться и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костру Ли Хэчэня и пнул мангал:</w:t>
      </w:r>
    </w:p>
    <w:p w:rsidR="00BB20FC" w:rsidRPr="00357A74" w:rsidRDefault="00357A74" w:rsidP="00BB20FC">
      <w:pPr>
        <w:jc w:val="left"/>
        <w:rPr>
          <w:sz w:val="28"/>
          <w:lang w:val="en-US"/>
        </w:rPr>
      </w:pPr>
      <w:r w:rsidRPr="00357A74">
        <w:rPr>
          <w:sz w:val="28"/>
          <w:lang w:val="en-US"/>
        </w:rPr>
        <w:t>— Эй, Лин Хань, иди сюда и приготовь мне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вёл себя так, будто инцидент с мокрыми штанами никогда не происходил.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