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стоял снаружи с тех пор, как Цзин Чэнь открыл дверь, и, естественно, услышал слова Су Вэньпина — Нин Юань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вошёл в комнату, где сейчас находились Нин Юань и Су Вэньпин, сел на диван, сложив руки на коленях, тело его было не совсем расслаблено. В комнате, помимо запаха феромонов Цзин Чэня, был ещё и запах Нин Юаня. Су Цзыму слегка нахмурился — этот запах был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его собственные феромоны, которые пахли как апельсин, а у Нин Юаня был приятный цветочный аромат с лёгким оттенком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был очень приятным и немного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 трудом понимал это, а Су Вэньпин тем временем успокаивал Нин Юаня. Су Цзыму наблюдал за этой тёплой сценой, чувствуя, как сердце его сжимается от боли. Хотя его отец-омега давно покинул его, Су Цзыму всегда считал, что человек, который решил родить его в молодости, не мог не любить Су Вэньпина.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Су Вэньпин так заботился о человеке, которого Су Цзыму даже никогда не видел. Су Цзыму сел на диван, чувствуя лёгкую зависть... Почему этот человек заслужил больше внимания от его отца, чем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закурил сигарету, но Су Вэньпин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переносит запах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ещё не переносит? — Су Цзыму усмехнулся. — Кроме своих проблем, у него только и есть, что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первого раза, как я его увидел, он чуть не потерял сознание от давления феромонов. Потом я видел его в полумёртвом состоянии, и сейчас всё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 трудом сдерживал своё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в нём такого особенного, что ты так его защищаешь!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Су Вэньпин, вспомнив о статусе Нин Юаня, разозлился ещё больше. — Маленький засранец, у тебя есть три секунды, чтобы извиниться. Если не извинишься, посмотрим, как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промолчал, подождал несколько секунд, затем поднял голову и, приподняв веки,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 мной разберёшься?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применишь свои феромоны? Или я снова получу стресс от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всё это время был в сознании, просто не мог пошевелиться из-за слабости. Услышав слова Су Цзыму, он резко приподнялся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 Теперь всё в порядке? Ты обращался к специалисту?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 отвращением затушил сигарету в пепельнице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благодаря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сталкиваюсь с тобой, отец либо ругает меня, либо бьёт. Кроме слов, что ты сделал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 тебя, зачем так лицемерить.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 ухмылкой посмотрел на Нин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меня любишь, уходи из нашего дома, сотри метку и оставь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Вэньпин тяжело дышал, его грудь вздымалась от гнева. Он только что узнал о стрессе Су Цзыму от феромонов, и его голова была в тумане. Хотя он и злился на Нин Юаня, но сын, который рос с ним более двадцати лет, был для него дороже. Он не мог поднять руку на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указал Су Вэньпин на Су Цзыму. — Встань рядом с отцом и никуда не уходи,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 трудом приподнялся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Вэньгэ,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Вэньпин сердито посмотрел на Нин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продолжать, недоразумения будут только углубляться, и ты будешь постоянно получать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отношение к тебе — это всё твои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Нин Юань снова стал с Су Вэньпином, он давно не слышал, чтобы тот так на него кричал. Сегодня, после такого крика и последствий приёма запрещённых препаратов, чувствительная натура омеги заставила его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слушая их разговор, начал догадываться о чём-то. Его мозг работал на пределе, и вскоре Су Вэньпин вернулся с бумагами и швырнул результаты ДНК-теста в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увидел цифры 99.99 % и на мгновение оцепенел. Его догадки стали реальностью. Он молчал около десяти секунд, прежде чем полностью осознал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Нин Юаня. Хотя ему уже было двадцать восемь, он никогда никому, даже Су Вэньпину, не говорил, что ему всегда хотелось иметь заботливого отца-омегу.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приподнялся, укрывшись одеялом, и смущённо улыбнулся. На его лице появилось печальное выражение, он отвел взгляд в сторону, избегая глаз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обычный омега, быть твоим отцом... это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и, если бы не тишина в комнате, его слова было бы почти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Унизительно...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Цзыму дрожал, он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мой отец-омега, даже если ты собираешь мусор, никто не посмеет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была настолько нелепой и шокирующей, что в голове Су Цзыму осталась только одна мысль: теперь я не тот омега, о котором Пэй Чжао говорил, что у него нет отца-омеги.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тоже есть отец-омега.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 его голове ничего не было. Су Цзыму вышел из комнаты, эта новость была слишком ошеломляющей, он не мог думать. В пустоте своих мыслей он сначала хотел найти место, чтобы успокоиться, а потом вспомнил, что Цзин Чэнь всё ещё в его комнате, и ему нужно было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почти в панике открыл дверь своей комнаты и вошёл внутрь, закрыв за собой дверь. Он услышал болезненный стон Цзин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увидел, как Цзин Чэнь сжимает в руке игрушку, которую он дал ему на удачу. Цзин Чэнь свернулся калачиком, голова и ноги почти соприкасались, на лбу выступили вены, лицо покраснело, голова была запрокинута назад, глаза широко раскрыты, выражение лица было почти злобным.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был шокирован видом Цзин Чэня. Он стоял у кровати, не зная, как реагировать. С того момента, как он познакомился с Цзин Чэнем, он всегда был в долгу перед этим парнем, будь то еда, одежда или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отбросил все свои мысли, ему срочно нужно было что-то, чтобы отвлечься. Он присел рядом с Цзин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высвободил руку, которая не держала игрушку, и слабо схватился за рукав Су Цзыму. Су Цзыму не почувствовал сильного нажима, но вены на руке Цзин Чэня вздулись, а рука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мне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Цзыму почувствовал давно забытое чувство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Как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медленно выдохнул, успокоился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дайте мне немного ваших феромонов,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отторгаешь мои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был на грани паники, пот катился по его лицу. Но чувство собственности было не только у альф. С того момента, как Цзин Чэнь женился на Су Цзыму, он стал его человеком. Су Цзыму не мог допустить, чтобы Цзин Чэнь находился в одной комнате с омегой, который не вызывал у него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Сэр, — сказал Цзин Чэнь. — Если вы рядом,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колебался пару секунд, но всё же выпустил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молчал, он всё ещё находился в стадии отторжения, но заставлял себя принять это. Если это был Су Цзыму, то он не мог отторгать его, даже если чувствовал, что его тело режут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http://bllate.org/book/15450/1370668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