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 это и принесите мне бухгалтерские книги, — произнесла я, потирая затекшую шею и вставая, чтобы отдать распоряжение чиновнику из Министерства наказаний,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Министерство, я представляла себе множество вариантов, но даже не думала, что сразу же придётся взяться за все дела и изучать все архивы. Глядя на ряды книжных полок, я едва сдерживала слёзы! Поэтому я приняла самое разумное решение: начать с бухгалтерских книг, ведь это было самым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книги принесли, я стряхнула с них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здесь, ваше превосходительство. Если что-то понадобится, позовите меня, — почтительно ответил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поднимая головы,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я принялась листать книги, и чем дальше углублялась в них, тем сильнее хмурилась. Что это за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что случилось? — поспешно вошёл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У Лянфэн?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переднем зале, подождите немного, — ответил он, заметив моё недовольство,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книги, я поняла, что это сплошная путаница! Неужели У Лянфэн действительно занимал пост министра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звали меня? — вошёл У Лянфэн.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посмотрела на него и швырнула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он становился всё бледнее и, наконец,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не знал об этом. Пожалуйста, дайте мне время разобраться и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растерянность убедила меня, что он действительно не знал о происходящем, и я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жду ваш отчёт. Сегодня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превосходительство! — с облегчением произнёс У Лянфэн.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расстроенных чувствах вернулась в поместье принцессы. Как это люди могут быть такими безответственными!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я столкнулась с Му Ин, которая торопилась куда-то. Меня это удивило, и 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второй принц подрались. Принцесса очень рассержена и велела мне подготовиться к возвращению в столицу Цзюнь, — с тревогой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Иди, я сама поговорю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Ин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передний зал, я увидела Лин Мухань, сидящую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тихо позвала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смягчилась при моём появлении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холодное лицо,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бухгалтерии Министерства наказаний обнаружились проблемы. Я велела им разобраться и доложить, а сама решила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я возвращаюсь во дворец, — Лин Мухань лишь хмуро выслушала меня,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Му Ин, я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возвращаетесь из-за второго принца? Позвольте мне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слегка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сама. Оставайся в поместье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недовольством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могла бы быть вам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нужно! Это семейное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дело? — её слова задели меня, и мой голос стал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это ваше семейное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подчеркнула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поняла, что слишком резко высказалась, и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руку, останавливая её,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принцесса, если вы собираетесь встать на защиту второго принца, помните, что наследный принц — это будущий император, и как бы он ни был слаб, его выбрал сам император. При дворе у него есть свои сторонники. Если вы будете слишком настойчивы, это не принесёт пользы второму принцу!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в её глазах промелькнуло раскаяние, но не дала ей шанса остановить меня. Спокойно произнеся эти слова, я вышла, остановившись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смотрела на исчезающую фигуру,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 шагала по заднему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строго разделять нас — значит, ты мне не доверяешь?!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вспоминала всё, что произошло здесь. Первая встреча с Лин Мухань была поистине драматичной, и с тех пор её улыбка запечатлелась в моей памяти. Эта многогранная женщина часто дразнила меня, и когда я узнала, что она использует меня, мне стало больно. Тогда я поняла, что люблю её. Использовать меня, втянуть в придворные интриги — всё это не важно. Я могу стать сильнее ради тебя, только не отталкивай меня, ведь это лишь усилит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я снова оказалась в библиотеке. В тот день я тайком написала стихи, восхищаясь Лин Мухань, и, вспомнив об этом, улыбнулась. Открыв дверь, я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оставалось на своих местах, и моё стихотворение всё ещё лежало там, а рядом на белом листе было написано: «Фан Цин». Кто ещё, кроме Лин Мухань, мог написать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рассердиться,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вздохнув, я опустилась на стол,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растерянность: как заставить Лин Мухань полностью доверять мне? Мне нужно не просто её слова о принятии меня, мне нужно, чтобы её сердце действительно открылось! Теперь мне приходится не только разбираться с чувствами, но и думать, как противостоять придворным интригам: Лин Мухань всегда хотела, чтобы Лин Муфэн стал наследным принцем, поэтому наследного принца нужно устранить. Князь Цзинь тоже не скрывает своих амбиций! Рано или поздно эти две силы столкнутся с Лин Мухань, и я должна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мой взгляд прояснился, и в сердце зародился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садитесь в карету, — напомнила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разочарованием смотрела на ворота, так и не дождавшись того, кого хотела увидеть. Неужели она действительно рассердилась? В сердце закралось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заметив её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супруг не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дела.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села в карету, думая: «Утешу её,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возвращайтесь. Император велел, чтобы его не беспокоили во время отдыха, — старый евнух, склонившись, уговаривал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 красном платье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Чэнь, вы служите моему отцу уже больше тридцати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 Мухань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разве есть привычка спать в кабинете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Евнух Чэнь замялся, понимая, что не сможет обмануть принцессу,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знаете, не мучайте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Передайте отцу, что я буду ждать его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Чэнь, проводив её взглядом, открыл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император Лин медленно вышел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принцесса сказала, что будет ждать вас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император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такой умный. Жаль, что она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намерены делать,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Позови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пошла к императрице, а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ходила к отцу? — Лин Муфэн с синяком под глазом появился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когда пришёл? — Лин Мухань села,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с виной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зачем извиняться? — Лин Мухань спокойно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