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Перо Хуаньди Фэнлин, способное противостоять небесному пламени и избегать бездонных пропастей, неуязвимое для оружия, было самым центральным пером из хвоста высшего лидера рода фениксов. Оно также считалось одной из священных реликвий Небесного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сжимая в руке Перо Хуаньди Фэнлин, внезапно почувствовал, как его рука начала дрожать. Оказывается, то, что упало на него, было именно этим пером, единственным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свадьбы Небесная Императрица подарила это перо Небесному Императору как символ их любви. Теперь стало понятно, почему она так настойчиво допрашивала его. Оказывается, Сюйфэн уже давно подарил ему самое драгоценное,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он был сыном Небесной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Янью, наблюдая за Жуньюем, который был охвачен горем и не знал, что делать, тяжело вздохнул:</w:t>
      </w:r>
    </w:p>
    <w:p w:rsidR="00BB20FC" w:rsidRPr="00357A74" w:rsidRDefault="00357A74" w:rsidP="00BB20FC">
      <w:pPr>
        <w:jc w:val="left"/>
        <w:rPr>
          <w:sz w:val="28"/>
          <w:lang w:val="en-US"/>
        </w:rPr>
      </w:pPr>
      <w:r w:rsidRPr="00357A74">
        <w:rPr>
          <w:sz w:val="28"/>
          <w:lang w:val="en-US"/>
        </w:rPr>
        <w:t>— Эх, я думаю, Сюйфэн хотел, чтобы это перо защищало тебя, но боялся, что Небесная Императрица обнаружит его и начнёт тебя преследовать. Поэтому он превратил его в виноградную лозу. Это соответствует твоей скромной натуре, и никто другой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глядя на Перо Хуаньди Фэнлин перед собой, сжал кулаки, слушая продолжение слов 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 что Небесная Императрица чуть не убила тебя в прошлый раз, я бы, вероятно, тоже не заметил. К счастью, только я его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если Перо Хуаньди Фэнлин однажды подарено, оно будет следовать за новым хозяином, если только тот специально не оставит его где-то или не поместит в место, пропитанное его собственной духовной энергией. Иначе оно никогда не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Жуньюй, в прошлый раз ты случайно оставил его в своих покоях, и Небесная Императрица не заметила, что Сюйфэн превратил его в виноградную лозу и закрепил в твоих волосах. Хотя это спасло тебя от разоблачения, но… но ты всё же пострадал. Впредь будь осторожнее, не теряй его и не позволяй Небесной Императрице обнаружить. Оно может спасти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Янью прозвучали с необычной серьёзностью, в отличие от его привычного легкомысленного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всё это время молчал, погружённый в размышления. Вскоре Янью ушёл, и во Дворце Сюаньцзи снова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спуститься в мир смертных, чтобы встретиться с Сюйфэном.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один день равен году в мире смертных. Теперь Сюйфэн уже не был тем ребёнком, который смотрел на него с восторгом. Он вырос, занял трон и, сидя на нём, излучал власть, достойную Бога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Ляоюань-цзюнь, которого Подлунный Старец сбросил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Сюйфэна, Жуньюй невольно улыбнулся, и эта улыбка была не обычной формальностью, а искренней радостью от встречи с тем, кого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Сюйфэна, его ненависть внезапно ослабла, и тяжёлая атмосфера вокруг него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воспользовавшись тем, что Сюйфэн был один в кабинете, занятый делами, Жуньюй прошёл сквозь дверь, снял маскировку и тихо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склонившийся над документами, почувствовал что-то неладное и поднял голову. Перед ним стоял красавец в белых одеждах. В том месте, где он стоял, не было лунного света, только слабый свет ламп, но он был настолько прекрасен, что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замер, очарованный, и даже когда Жуньюй с лёгкой улыбкой подошёл к нему, он не мог прийти в себя, пока Жуньюй не произнёс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знаешь моё имя?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слегка повернув голову, ответил:</w:t>
      </w:r>
    </w:p>
    <w:p w:rsidR="00BB20FC" w:rsidRPr="00357A74" w:rsidRDefault="00357A74" w:rsidP="00BB20FC">
      <w:pPr>
        <w:jc w:val="left"/>
        <w:rPr>
          <w:sz w:val="28"/>
          <w:lang w:val="en-US"/>
        </w:rPr>
      </w:pPr>
      <w:r w:rsidRPr="00357A74">
        <w:rPr>
          <w:sz w:val="28"/>
          <w:lang w:val="en-US"/>
        </w:rPr>
        <w:t>— Меня зовут Жуньюй. Я проходил мимо и, увидев, как вы заняты делами,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смотрел на него, сдерживая своё волнение:</w:t>
      </w:r>
    </w:p>
    <w:p w:rsidR="00BB20FC" w:rsidRPr="00357A74" w:rsidRDefault="00357A74" w:rsidP="00BB20FC">
      <w:pPr>
        <w:jc w:val="left"/>
        <w:rPr>
          <w:sz w:val="28"/>
          <w:lang w:val="en-US"/>
        </w:rPr>
      </w:pPr>
      <w:r w:rsidRPr="00357A74">
        <w:rPr>
          <w:sz w:val="28"/>
          <w:lang w:val="en-US"/>
        </w:rPr>
        <w:t>— Ты… ты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слегка смутившись, медленно поднялся и подошёл к нему:</w:t>
      </w:r>
    </w:p>
    <w:p w:rsidR="00BB20FC" w:rsidRPr="00357A74" w:rsidRDefault="00357A74" w:rsidP="00BB20FC">
      <w:pPr>
        <w:jc w:val="left"/>
        <w:rPr>
          <w:sz w:val="28"/>
          <w:lang w:val="en-US"/>
        </w:rPr>
      </w:pPr>
      <w:r w:rsidRPr="00357A74">
        <w:rPr>
          <w:sz w:val="28"/>
          <w:lang w:val="en-US"/>
        </w:rPr>
        <w:t>— Мне кажется, я где-то тебя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Жуньюй почувствовал, как сердце его замерло, словно пропустив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самое важное для меня осталось у тебя, поэтому я обязательно буду думать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снова вспомнил эти слова. Он протянул руку, и на его ладони засветился слабый голубой свет. Приглядевшись, Сюйфэн увидел, что свет исходил от какого-то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 удивлением спросил Сюйфэн.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для тебя. Он будет защищать тебя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самая драгоценная чешуя, единственная в своём роде. Ты — правитель, истинный сын дракона. Я живу скромно, и это всё, что могу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был поражён. Небожители действительно отличались от простых смертных. Такой красивый, и даже подарки у него были уникальными, не просто для красоты, но 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чешую и, рассмотрев её, был поражён её красотой. Хотя он был правителем, он никогда не видел ничего подобного. Он не смог сдержать вопрос:</w:t>
      </w:r>
    </w:p>
    <w:p w:rsidR="00BB20FC" w:rsidRPr="00357A74" w:rsidRDefault="00357A74" w:rsidP="00BB20FC">
      <w:pPr>
        <w:jc w:val="left"/>
        <w:rPr>
          <w:sz w:val="28"/>
          <w:lang w:val="en-US"/>
        </w:rPr>
      </w:pPr>
      <w:r w:rsidRPr="00357A74">
        <w:rPr>
          <w:sz w:val="28"/>
          <w:lang w:val="en-US"/>
        </w:rPr>
        <w:t>— Скажи, а чем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слегка повернул голову:</w:t>
      </w:r>
    </w:p>
    <w:p w:rsidR="00BB20FC" w:rsidRPr="00357A74" w:rsidRDefault="00357A74" w:rsidP="00BB20FC">
      <w:pPr>
        <w:jc w:val="left"/>
        <w:rPr>
          <w:sz w:val="28"/>
          <w:lang w:val="en-US"/>
        </w:rPr>
      </w:pPr>
      <w:r w:rsidRPr="00357A74">
        <w:rPr>
          <w:sz w:val="28"/>
          <w:lang w:val="en-US"/>
        </w:rPr>
        <w:t>— Я всего лишь… пасу 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кивнул, понимая — даже пастух среди небожителей мог позволить себе такие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существа шести миров, независимо от их статуса, будь то боги или демоны, не могут вмешиваться в судьбы смертных, даже если те находятся в мире для испытаний. Именно поэтому Небесный Император отправил Сюйфэна сопровождать Цзиньми, а не просто наблюдать за ней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Жуньюй вдруг вспомнил, что вместе с ним в мир смертных отправилась и маленькая виноградная лоза. Он помнил, что в книге судеб, которую ему показывала Фея Юаньцзи, было записано, что Цзиньми сейчас работает лекарем во дворце. Вспомнив о Ляоюань-цзюне, он дал Сюйфэну несколько советов, чтобы тот заботился о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хотя и не понимал, почему он сказал это, решил довериться этому пастуху.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он почувствовал к нему влечение и безоговорочное доверие, не потому, что тот назвался небожителем, а из-за внутреннего желания быть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некоторые чувства можно только хранить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не мог оставаться долго, поэтому, поговорив ещё немного,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Жуньюй удаляется, Сюйфэн инстинктивно хотел схватить его за руку, но разум взял верх над чувствами. Он был всего лишь смертным и не смел прикасаться к небожителю.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первый раз в его жизни, когда он почувствовал что-то подобное, но как он мог осмелиться осквернить такого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Сюйфэн сел за стол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думать, достоин ли он стать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под покровом ночи тайком навестил Цзиньми и увидел, что она, несмотря на то что всё время скрывала лицо, была в порядке. Ляоюань-цзюнь, спустившись в мир смертных, даже выглядел здоровее. Убедившись, что они в безопасности, Жуньюй вернулся в Небесное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покинув Сюйфэна и вернувшись в холодный Дворец Сюаньцзи, он снова почувствовал, как его охватывают ненависть и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часто задавался вопросом: если бы он не пошёл в Дворец Бракосочетаний Подлунного Старца, не увидел в зеркале, как Цзиньми и Сюйфэн целуются в мире смертных, не услышал их клятв, продолжал бы он всё ещё прощать Сюйфэна, продолжал бы любить его, а не чувствовать себя как верблюд, сломленный последней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жизни нет «если бы». То, что произошло, уже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покинул Дворец Бракосочетаний, и не заметил Подлунного Старца, который шёл навстречу, напевая. Он был как потерявший разум призрак, шатаясь, 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Подлунный Старец, увидев, как Жуньюй без выражения лица уходит, был обеспокоен, но не решился подойти. Ведь в Небесном Царстве уже не было секретом, что этот юноша потерял мать и подвергся наказанию со стороны Небесной Императрицы. Он боялся, что его красные одежды могут расстроить Жуньюя.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вошёл внутрь. Ничего необычного, кроме остатков присутствия Жуньюя, он не заметил, но что-то всё же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было? Подлунный Старец почесал голову, но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пробормотал он себе под нос. — В моём Дворце Бракосочетаний ничего ценного, кроме красных нитей, нет. Пойду лучше проверю, как там мой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Подлунный Старец направился к зеркалу и только тогда понял, в чём была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http://bllate.org/book/15463/1368104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