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Расстелив на квадратном столе бежевую скатерть, Вэнь Юй заменил две увядшие розы в стеклянной вазе на свежие, зажёг ароматическую свечу. Когда еда была готова, он взял у Пэй Цзэ маленькую миску, а тот протянул ему вилку — с самого первого курса университета он знал, что Вэнь Юй предпочитает есть лапшу не палочками, а именно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две банки пива, Пэй Цзэ сел напротив Вэнь Юя. Тот, как обычно, снял тапочки и положил ноги на бедро Пэй Цзэ, лениво покачивая коленями и размешивая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сделал несколько глотков холодного пива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 удовольствием уплетая лапшу,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весенний показ мод.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популярность, внимание, контракты — мне это не так важно, — сказал Вэнь Юй. — Я стал моделью только потому, что Су Янь меня заметил. По сравнению с другими работами, это приносит быстрые деньги и не слишком утомляет. Но я не хочу, чтобы карьера стала центром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откинулся на спинку стула, улыбнулся и, как будто не зная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 центр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надавил ногой на бедро 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улыбаться, щёки уже к ушам прилипли.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гостиная переходила в спальню, на трёхъярусной деревянной полке стояли редкие суккуленты и другие растения. Закончив есть, Вэнь Юй подошёл к окну, чтобы немного подышать, взял пульверизатор и начал ухаживать за цветами. Его тонкие пальцы осторожно касались лепестков и листьев, освещённых закатным солнцем, а его лицо было спокойным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вытерев руки, прислонился к дверному косяку и наблюдал за профилем Вэнь Юя. Закатный свет окутал его сияющим ореолом, а изогнутые кончики глаз, как полумесяцы, цепляли сердце Пэй Цзэ. Он медленно подошёл к Вэнь Юю, взял у него пульверизатор и обнял его перед чистым оконным стеклом: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пора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обнял Пэй Цзэ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твоя внешность совсем не подходит для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по-другому, — сказал Пэй Цзэ, подняв Вэнь Юя на руки и направившись в спальню, шепча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нравится, когда я веду себя более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кровать, он быстро раздел Вэнь Юя, который, обняв себя, пожаловался на холод, затем разделся сам. Широкая грудь Пэй Цзэ плотно обхватила хрупкое тело Вэнь Юя. Они сидели лицом к лицу, и Пэй Цзэ, удерживая Вэнь Юя, который пытался уклониться, медленно надавил, шепча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такой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съёжился, рассеянно глядя на две тени, падающие на кровать. Через мгновение он очнулся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нашёл губы Вэнь Юя и, прежде чем поцеловать,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чтобы их закрыть. Держись крепче,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лёгкий аромат, заполнявший комнату, за закрытыми шторами две фигуры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потемнело, словно собирался снег. В это же время на противоположной стороне, в окне на том же этаже, узкая щель обрамляла пару длинных глаз, которые пристально смотрели на окно спальни в квартире 432 третьего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шевелясь, он наблюдал долгое время, пока падающий снег не начал мешать обзору. Наконец, он слегка пошевелился и отошёл, исчезнув в густой тьме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рабочий день перед праздниками Пэй Цзэ встал рано, умылся и переоделся, а Вэнь Юй ещё валялся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полуфрилансером, каждую неделю он брал два задания на съёмку от Су Яня, а в остальное время любил быть «хвостиком» Пэй Цзэ, неотступно следуя за своим «центром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Тостер издал сигнал, и Вэнь Юй мгновенно вскочил, с растрёпанными волосами и несколькими красными пятнами на шее, видными из-под ворота пижамы. Он натянул высокий свитер из шерсти, почистил зубы, умылся, слегка привёл себя в порядок и, шлёпая тапочками, отправился в гостиную искать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поднёс к губам Вэнь Юя кусок хрустящего хлеба, намазанного персиковым джемом,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у тебя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сел спокойно за стол, а перешагнул через него и устроился на коленях у Пэй Цзэ, подбородком упираясь в его плечо, лениво жуя еду и невнятно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меня планы,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обнял Вэнь Юя за талию, слегка поправил его позу, чтобы тому было удобнее сидеть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Чжунь организовал встречу выпускников, все, кто остался в Биньчжоу, придут.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Уже больше двух лет прошло с выпуска, хочется увидеть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кто-то, кого ты особенно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повернулся к нему лицом и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увидел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опустив голову, скрыл улыбку и протянул Вэнь Юю коробку с подогретым молоком, слушая, как тот прихлёбывает: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сказал Вэнь Юй, пытаясь вспомнить, — я так увлёкся тобой, что даже не запомнил имена всех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тоже погрузился в воспоминания, перебирая в голове незабываемые моменты, и начал рассказывать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после вечерних занятий, подсобка в спортзале, гримёрка в актовом зале,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покраснел от смущения и закрыл рот Пэй Цзэ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вспоминай, ты всегда вёл себя как голодный волк, мне даже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за тобой ухаживать сразу после окончания военной подготовки и продолжал целый семестр, — серьёзно оправдывался Пэй Цзэ. — Когда наконец получил то, что хотел, я не мог удержаться, чтобы не держать тебя при себе,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слова «наконец получил», и Вэнь Юй понял его намёк, честно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соглашался не потому, что не хотел, а потому что боялся, что ты просто увлёкся. Ведь ты и Гу Чжунь были известны как два «недоступных» богача на факультете. Как я мог знать, что ты действительно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перестал намазывать джем и посмотрел на Вэнь Юя, спросив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брови Пэй Цзэ снова сходятся, Вэнь Юй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я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поцеловал Пэй Цзэ в губы, передавая сладкий вкус джема: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влюбился в тебя с первого взгляда, но и сделал это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опустил глаза, его глубокий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на военной подготовке я всегда не успевал пробежать полтора километра, и меня наказывали дополнительными двенадцатью кругами вокруг баскетбольной площадки? — Вэнь Юй взял лицо Пэй Цзэ в руки и покачал его. — На самом деле я специально не успевал, потому что ты каждый вечер появлялся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Юя отразилась в глазах 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найти повод, чтобы смотреть, как ты играешь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— напомнил Вэнь Юй, — как руководитель, ты должен подавать пример. Нельзя просто так пропускать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наполнен тёплыми воспоминаниями. Пэй Цзэ обнял Вэнь Юя и провёл с ним ещё несколько минут, после чего они с сожалением разделись, оделись, закрыли квартиру, спустились вниз, сели в машину и направились к зданию Бошэн, расположенному в двадцати километрах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перед праздниками была почти пуста, и путь, который обычно занимал около сорока минут, они преодолели за двадцать пять. На южной стороне оживлённой финансовой улицы возвышалось стеклянное здание, за окнами которого виднелись сотрудники, спешащие с документами. Пэй Цзэ, обняв Вэнь Юя, прошёл через пропускной пункт с картой, поднялся на VIP-лифте на пятнадцатый этаж, и, когда двери лифта открылись, перед ними появился Гу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напускной серьёзностью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мной, — Гу Чжунь закатил глаза и показал свой бейдж. — Мы же жили в одной комнате в общежитии, какой из меня «господин»?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заметив его недовольство,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пришёл в компанию без предупреждения, сразу пошёл в финансовый отдел проверять счёта. Что он вообще задумал? — Гу Чжунь сердито поправил галстук. — Он думает, я собираюсь украсть деньги? Я же уже не ребёнок, который воровал сотни юаней из его кошелька, чтобы купить Lego. Мне двадцать пять, неужели я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откинулся назад и внимательно посмотрел на Гу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