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Кругом снова воцаряется тишина, слышен только звук приближающихся шагов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пещеры кто-то открывает рот и говорит шепотом: — Там внутри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другого человека отвечает со смехом: — Может быть, там всё ещё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люди говорящие это Ян Бухуо и Ян Дайфу.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голос Янь Бухуо, Цзи Хань не может не выпрямить спину, его рука с мечом тоже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Ян Бухуо уже отправил его в эти обстоятельства, он не собирается ударить Ян Бухуо вниз, но вугун Ян Бухуо далеко не так хорош, как его. Хотя он несколько ранен, убить Ян Бухуо на самом деле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следовал за Ян Бухуо. Ян Бухуо научил его читать и писать, а также практиковать боевые искусства,научил его справляться с работой и вести себя честно. Хотя он несколько равнодушен к нему, в любом случае, это тоже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действительно было намерение убить Ян Бухуо, то давным-давно, когда он узнал об организованной стратегии Ян Бухуо, он уже должен был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снова медленно отпускает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вспоминает, как однажды Ян Бухуо говорил с ним в качестве лидера Священной секты, что самое главное - быть порочным и беспощадным. В конце концов, людей, которые не боятся смерти, очень мало, убивая их, не будет никого, кто мог 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слабо, он всё ещё не может занять место лидера этой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раздаётся взрыв шума, Хаоранский Альянс, похоже, хочет начать атаку, и в этот момент уже атакуют слуги Ян Бухуо.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Хаоранского Альянса уже давно оказались в ловушке, совершенно измученные ранее, их противник где-то там, он не так давно упал с подветренной стороны. Вэй Ци мловес близко к уху Цзи Хана, намекая, что он воспользуется замешательством сейчас и пойдет наверх, чтобы помочь справиться с Хаоранским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ума Цзи Хана всё ещё несколько хаотично, однако с небольшим колебанием эта возможность уже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шум борьбы резко обрывается. Когда они вытягивают свои головы, чтобы посмотреть еще раз, между героями-Близнецами Мобея уже есть один человек, захваченный в плен. Слуги Янь Бухуо хватают его и угрожают этим воинам Цзянху. В конце концов, Хаоранский Альянс - это знаменитая праведная секта, конечно, они не будут беспомощно наблюдать за его несчастьем и вынуждены бросать свое оружие один за другим, со связанными руками и ожидая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Акупунктурные точки Мэнчжу Альянсн были запечатаны, задыхаясь, он говорит: — Ян Бухуо, кто бы мог подумать, что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Бухуо слегка улыбается, но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Дайфу наклоняется к внутренней пещере, говоря: — Там всё ещё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Бухуо слышит это, а затем тоже заглядывает внутрь, слегка бормоча, холодно открывая рот, чтобы сказать: — Хань-эр, ты всё ещё будешь 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не может удержаться от того, чтобы снова крепко сжать свой меч, однако он остается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неизбежно начинает что-то подозревать. Их число задерживает дыхание и прячется в пещере, на самом деле это довольно нормально, если мастера боевых искусств обнаруживают это, но то, что Ян Дайфу был отправлен в обычное домашнее хозяйство в детстве, и не должен знать боевых искусств, почему он тоже должен знать, что внутри все еще прячутся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Менгжу из Хаоранского Альянса встревоженно вздрагивает: — Этот демон Цзи Хань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Бухуо всё ещё не признал его, неторопливо говоря: — Хань-эр, если ты не хочешь выходить, то нам лучше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еще не упала, Ян Дайфу ушел в пещеру. Он подходит ближе, и вскоре Цзи Хань видит, что его рука сжимает рукоять меча. Его ум ошеломлен, однако он не знает глубины своего гунфу - поскольку он осмеливается войти один, то это значит уверенность в своих собственных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Хань не осмеливается опрометчиво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Ян Дайфу поднимется еще на несколько ступенек внутрь, он столкнется с учениками демонической секты перед ним. Сердце Цзи Хана знает, что внутри членов в этом месте только его вугун является высшим. Если он не хочет поднимать руку, то у этих немногих людей просто нет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его доверенные помощники, прячущиеся в этот момент внутри пещеры, все они, несомненно,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это место, он не может не выпрямить слегка спину, крепко сжимая свое оружие из трех Ци, выходя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и Хуа Хуфа в тревоге тянут его за рукав, но он мягко отмахивается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Дайфу увидел его, не может не слегка улыбнуться на его лице, говоря неторопливо: — Цзи Цзяочжу, очень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Хана так же холодно, как глубокий бассейн, похоже, он не хочет больше никаких любезностей с Ян Дайфу.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свой меч. -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