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Синчжи повернулся к озеру, его взгляд скользнул по зеркальной глади воды, спокойной, как сон уснувшего дракона. Неважно, правда это или ложь, но достаточно одного быстрого исследования, чтобы раскрыть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начал мысленно составлять план, когда в поле зрения снова попали трое учеников. Пин Лань и Пэй Ин сидели рядом, тихо переговаривались, голоса их звучали мягко, почти шепотом, будто они боялись нарушить хрупкую гармонию момента. Их лица больше не были напряжёнными от страха, грусть прошла, сменившись чем-то более тёплым и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Лань успокаивающе что-то сказал, с лёгкой улыбкой. Пэй Ин надула губы, изображая недовольство, но тут же слегка толкнула его плечом. Этот жест был полон притворного каприза и настоящей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глаза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рассмеялись — тихо, как шелест листвы под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них Цзян Синчжи наблюдал за этой сценой с едва заметной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 а вот и маленькие игры влюблённых.»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 взгляд на Линь Куо, который сидел чуть в стороне, словно лишний, и махнул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сюда. Там слишком тесно, — добавил он, указывая на своё место. — Здесь просторнее.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Куо растерялся. Он не ожидал, что его вдруг позовут, особенно так просто, без церемоний, будто между ними уже существовало какое-то доверие. Его взгляд упал на протянутую тонкую, белую, будто вырезанную из лунного света руку, с пальцами, которые казались хрупкими, как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помнил, как эта самая рука всего минуту назад с такой силой схватила двух человек за вороты, что те даже не смогли пикнуть.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только и вымолвил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похлопал ладонью по свободному месту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ещё есть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Линь Куо слегка порозовели. Он робко кивнул и, стараясь не смотреть прямо, пересел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сидевший рядом, бросил на них холодный острый, как клинок, проверяющий прочность щита,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внезапно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вперёд, одной рукой взял Цзян Синчжи за руку и легко, но решительно переместил его на другую сторону, заняв его прежнее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сядь здесь, — голосом не терпящим возражений, спокойно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позволил себя поднять, удивлённо приподняв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Отсюда лучше видно озеро, — ответил Чжун Мин, не глядя на него. —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бросил взгляд на воду, потом на него и понял…что вид с этого места был точно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Пэй Ин, которая наблюдала эту странную сцену, вдруг загорелись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 — подумала она. — А вот и маленькие игры влюблённых.»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ещё нескольких вопросов, после того как большее было уже выяснено, Цзян Синчжи медленно поднялся. Он потянулся, лениво, как кошка после дремы, и этот жест стал почти произведением искусства: одежды натянулись, обрисовав стройное, гибкое тело, высокий хвост взметнулся, кончики волос скользнули по впадинке у основания позвоночника, будто оставляя след невидимого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Куо замер. Его взгляд задержался на этом движении  слишком долго. Но в следующее мгновение перед ним возникла чёрная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встал за спиной Цзян Синчжи, полностью закрыв его от чужих глаз, широкая спина словно образовала стену между ним и остальным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опустил голову, голос его был тихим, но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опустил руки, взгляд его устремился к озеру.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произнёс он. — Пора идти в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выглянул из-за плеча Чжун Мина и, с деланной суровостью, предупредил троих из секты Юйхуа: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шатайтесь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Лань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знаем. Самый внешний круг озера Юйпо состоит из слабой воды. Кто войдёт — не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удовлетворённо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к Чжун Мину, и они вместе, как два отражения в одном зеркале, двинулись к озеру.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оставшихся на берегу: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Ин вскочила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что, с ума сошли?! Неужели вы собираетесь совершить парное самоубийство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договорила.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их глазами две фигуры одновременно легко оттолкнулись от земли, и в одно мгновение скользнули над поверхностью озера, пересекая легендарную слабую воду, по которой даже перо не могло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не шелохнулся. Не было ни всплеска, ни ряби, лишь два силуэта, исчезающие в тумане, как духи, возвращающиеся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никто на берегу не произнёс ни слова. Тишина стояла такая глубокая, будто сама долина затаила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поверхностью озера Юйпо Цзян Синчжи стабилизировал свою форму разделённой души и выдохнул, чувствуя, как сердце всё ещё колотится от только что пережитого: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девочка действительно… — начал он, но осёкся, не найдя подходящего слова. — Говорит такие вещи вслух… даже напугала.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«Совершить парное самоубийство» — разве можно так говорить? Он едва не потерял равновесие и не рухнул прямо в слабую воду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стоял рядом, лицо его было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говорят всякие глупости, — произнёс он тихо. — Ни к чему хорошему это не приведет.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кивнул с неподдельным одобрением: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Почему она вообще так подумала? С чего мы вдруг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достигли центра озера. Здесь вода была обычной — прозрачной, спокойной, как зеркало, отражающее небо. Они опустились на её поверхность, и под их ногами пошли круги, расходясь во все стороны, будто сама реальность вздрогнула от их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в этой долине проходила драконья жила, место силы, где восемь направлений были уравновешены, четыре сезона  слиты воедино, а движение звёзд указывало на момент, когда граница между мирами истончится. Если обладать нужными знаниями, то можно было рассчитать время открытия тайного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прошлый раз это делалыл Хуан Цзицзюнь — величайший вычислитель Трёх Миров, мастер, чей разум мог предсказать ход времени. Сам Цзян Синчжи лишь знал результат. Он не проводил расчётов.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озеро под собой. Верхний слой воды был чистым, почти невесомым, но чем глубже, тем темнее становилось пространство, будто внизу зиял бездонный провал, глотающий свет, воздух и души тех, кто осмеливался заглянуть слишком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спущусь первым, — сказал он Чжун Мину. — Ты оставайся здесь, следи за поверхностью. Если что-то изменится, то дай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медленно погрузился, исчезая под водой, как тень, растворяющаяся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ударил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просто холод, а ледяная стужа, проникающая сквозь кожу, плоть, кости, до самого ядра души. Это был не климат, не погода. Это была природа этого места — дно озера было кладбищем для заблудших душ, местом, где покой существовал только в форме вечного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погружался всё глубже, следуя подводному течению, которое, казалось, вело его к сердцу чего-то древнего. Внизу царила тьма, абсолютная, как первозданный хаос. И вот, когда он уже почти достиг дна, что-то гибкое, скользкое и живое с силой обвило его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«Сыцао,» — вспомнилось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Цзицзюнь упоминал это существо: спящее на дне, пробуждающееся при приближении живого, размножающееся с ужасающей скоростью. Оно питалось теплом, энергией и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Одежды Цзян Синчжи распахнулись в воде, как лепестки белого лотоса, открывая бледную, почти прозрачную кожу ноги. На лодыжке, где обвилось Сыцао, красовался тонкий красный .И вдруг Сыцао резко сжалось, как пружина, и с невероятной мощью потащило его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центре озера, в глубине, сотни, тысячи пучков этих созданий были свёрнуты, словно гнездо из живых корней. Почувствовав движение сверху, они все одновременно вздрогнули, и их щупальца, как руки голодных духов, взметнулись вверх: вжух!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Дно озера, только что мёртвое, внезапно ожило.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Щупальца Сыцао хлестали со всех сторон. Некоторые проникли под рукава, в разрезы одежды, но тут же были срезаны чистой, острой истинной сутью, рассекающей воду, как клинок. Отрубленные концы задёргались и начали расти снова, быстрее, чем можно было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сражался и одновременно искал. Его божественное сознание скользило по дну, исследуя каждый камень и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он почувствовал ,что в гнезде из переплетённых щупалец Сыцао лежало нечто  завёрнутое, как дитя, в мягкую оболочку.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и правда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Цветок казался спящим. Лепестки медленно раскрывались и закрывались, будто дыша. Цзян Синчжи медленно опустился, сотни Сыцао окружили его, и холод стал ещё пронзительнее, как будто сама смерть прикоснулась к его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уже почти у центра, когда над головой вдруг возникло движение. Резкий, точный порыв истинной сути разорвал пространство, и ближайшие группы Сыцао были аккуратно срезаны. Не взрывом, не хаосом, а одним чётким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перед ним внезапно очистилось.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обернулся. Чжун Мин прорвался сквозь воду, чёрные одежды развевались, как крылья демона, глаза  горели холодным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Му? — вырвалось у него. — Разве я не сказал тебе ждать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его были сведены, взгляд был прикован к разорванным рукавам, к оголённой лодыжке, к красному следу на коже. Этот след будто вонзился ему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следующее мгновение его истинная суть взорвалась в сторону тех, кто осмелился к нему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Сыцао, что снова поползли вперёд, обратились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вперёд, схватил Цзян Синчжи за талию и резко, без предупреждения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Тхуд.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прижалась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его корпус оказался зажат между твёрдыми руками и стеной плоти, как пленник, которого решено спасти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Му! — выкрикнул он, пытаясь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рука вокруг талии была железной, а грудь напоминала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они уже не опускались, а поднимались, медленно, неуклонно, унося его прочь от дна, от цветка и разгадки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 пытался сопротивляться он. — Я же не собираюсь идти в центр! Ты! Ты отпусти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воде их темно синяя и  чёрная одежды  переплелись, как корни двух деревьев, волосы тоже смешались, струясь вместе, скользя по шее, впадине ключицы, вызывая странное, почти болезненное онемение.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мокрое, освещённое тусклым светом с поверхности, было прекрасно, как чернильный пейзаж, написанный кистью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губы чуть приоткрылись: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 произнёс он. — Я не верю в эти дурацкие 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http://bllate.org/book/15487/1373262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