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Дядя Ли воскликнул:</w:t>
      </w:r>
    </w:p>
    <w:p w:rsidR="00BB20FC" w:rsidRPr="00357A74" w:rsidRDefault="00357A74" w:rsidP="00BB20FC">
      <w:pPr>
        <w:jc w:val="left"/>
        <w:rPr>
          <w:sz w:val="28"/>
          <w:lang w:val="en-US"/>
        </w:rPr>
      </w:pPr>
      <w:r w:rsidRPr="00357A74">
        <w:rPr>
          <w:sz w:val="28"/>
          <w:lang w:val="en-US"/>
        </w:rPr>
        <w:t>— Ах, если живот без шерсти, он может простудиться! Нет, я попрошу Сяо Юй сшить ему одежду. У неё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не стал возражать. Старшие члены семьи любили питомца даже больше, чем он, его хозяин. Например, трость старейшины Чу, стоившая шестизначную сумму, до сих пор не найдена после того, как Мокка её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Гу Бай разрешил дяде Ли угостить Мокку чем-нибудь вкусным — после утреннего обследования он заслужил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Мокка, привыкший к защитному воротнику, без проблем поел. Это не было для него препятствием, и он с удовольствием уплетал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обследования прогулки Мокки на день отменили. Если в больнице он был вялым, то дома превратился в настоящего живчика, носившегося по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 досадой посмотрел на него:</w:t>
      </w:r>
    </w:p>
    <w:p w:rsidR="00BB20FC" w:rsidRPr="00357A74" w:rsidRDefault="00357A74" w:rsidP="00BB20FC">
      <w:pPr>
        <w:jc w:val="left"/>
        <w:rPr>
          <w:sz w:val="28"/>
          <w:lang w:val="en-US"/>
        </w:rPr>
      </w:pPr>
      <w:r w:rsidRPr="00357A74">
        <w:rPr>
          <w:sz w:val="28"/>
          <w:lang w:val="en-US"/>
        </w:rPr>
        <w:t>— Мокка,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Мокка, в своём воротнике, посмотрел на Гу Байя и побежал к Чу Цзэшэню, который занимался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мягко погладил его по голове:</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Мокка, обычно непослушный, на этот раз послушался и лёг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но Гу Бай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достигла кульминации, и Гу Бай сосредоточился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собака, казалось, достигли какого-то соглашения, и пока Гу Бай проходил уровень, они не издавали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и поднял голову, Чу Цзэшэнь уже исчез, а Мокка лежал на полу, раскинув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без шерсти на животе выглядела в такой позе довольно нелепо, и Гу Бай понял, что идея дяди Ли сшить ей одежду была мудрой.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звуки. Гу Бай хотел встать и посмотреть, что происходит, но Мокка опередил его. Только что спящий, он мгновенно вскочил и, запрыгнув на стул, уставился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закрыта, и, учитывая любопытство Мокки, он не мог выйти, поэтому оставалось только 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стоявший снаружи, заметил в окне любопытную морду собаки в воротнике, а затем увидел, как рядом появилась ещё одна голова, сначала сделав вид, что не обращает внимания, а затем выглянув из-за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Пэйвэнь, хмурясь, посмотрел на племянника:</w:t>
      </w:r>
    </w:p>
    <w:p w:rsidR="00BB20FC" w:rsidRPr="00357A74" w:rsidRDefault="00357A74" w:rsidP="00BB20FC">
      <w:pPr>
        <w:jc w:val="left"/>
        <w:rPr>
          <w:sz w:val="28"/>
          <w:lang w:val="en-US"/>
        </w:rPr>
      </w:pPr>
      <w:r w:rsidRPr="00357A74">
        <w:rPr>
          <w:sz w:val="28"/>
          <w:lang w:val="en-US"/>
        </w:rPr>
        <w:t>— Ты смеёшься? Что смешного в том, что я прошу вернуть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сдержал улыбку, переложил бутылку вина в другую руку и равнодушно сказал:</w:t>
      </w:r>
    </w:p>
    <w:p w:rsidR="00BB20FC" w:rsidRPr="00357A74" w:rsidRDefault="00357A74" w:rsidP="00BB20FC">
      <w:pPr>
        <w:jc w:val="left"/>
        <w:rPr>
          <w:sz w:val="28"/>
          <w:lang w:val="en-US"/>
        </w:rPr>
      </w:pPr>
      <w:r w:rsidRPr="00357A74">
        <w:rPr>
          <w:sz w:val="28"/>
          <w:lang w:val="en-US"/>
        </w:rPr>
        <w:t>— Дядя, ты сообщил дедушке, что вернулся в город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Чу Пэйвэня мелькнула паника, но он попытался сохранить спокойствие:</w:t>
      </w:r>
    </w:p>
    <w:p w:rsidR="00BB20FC" w:rsidRPr="00357A74" w:rsidRDefault="00357A74" w:rsidP="00BB20FC">
      <w:pPr>
        <w:jc w:val="left"/>
        <w:rPr>
          <w:sz w:val="28"/>
          <w:lang w:val="en-US"/>
        </w:rPr>
      </w:pPr>
      <w:r w:rsidRPr="00357A74">
        <w:rPr>
          <w:sz w:val="28"/>
          <w:lang w:val="en-US"/>
        </w:rPr>
        <w:t>— У моей дочери день рождения. Разве я не могу вернуться, чтобы отпраздновать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Они могли бы поехать в филиал и отпраздновать с тобой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Чу строго запретил Чу Пэйвэню возвращаться в город С в это время. Видимо, он приехал тайком и сразу же нашёл Чу Цзэшэня.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Пэйвэнь растерялся:</w:t>
      </w:r>
    </w:p>
    <w:p w:rsidR="00BB20FC" w:rsidRPr="00357A74" w:rsidRDefault="00357A74" w:rsidP="00BB20FC">
      <w:pPr>
        <w:jc w:val="left"/>
        <w:rPr>
          <w:sz w:val="28"/>
          <w:lang w:val="en-US"/>
        </w:rPr>
      </w:pPr>
      <w:r w:rsidRPr="00357A74">
        <w:rPr>
          <w:sz w:val="28"/>
          <w:lang w:val="en-US"/>
        </w:rPr>
        <w:t>— Я твой дядя, а они — твоя тётя и двоюродные братья. Как ты можешь разлучать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ответил:</w:t>
      </w:r>
    </w:p>
    <w:p w:rsidR="00BB20FC" w:rsidRPr="00357A74" w:rsidRDefault="00357A74" w:rsidP="00BB20FC">
      <w:pPr>
        <w:jc w:val="left"/>
        <w:rPr>
          <w:sz w:val="28"/>
          <w:lang w:val="en-US"/>
        </w:rPr>
      </w:pPr>
      <w:r w:rsidRPr="00357A74">
        <w:rPr>
          <w:sz w:val="28"/>
          <w:lang w:val="en-US"/>
        </w:rPr>
        <w:t>— Это тебе стоит спросить себя, что ты сделал, чтобы дедушка так разозлился. Твоя жена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Пэйвэнь занервничал, его взгляд забегал:</w:t>
      </w:r>
    </w:p>
    <w:p w:rsidR="00BB20FC" w:rsidRPr="00357A74" w:rsidRDefault="00357A74" w:rsidP="00BB20FC">
      <w:pPr>
        <w:jc w:val="left"/>
        <w:rPr>
          <w:sz w:val="28"/>
          <w:lang w:val="en-US"/>
        </w:rPr>
      </w:pPr>
      <w:r w:rsidRPr="00357A74">
        <w:rPr>
          <w:sz w:val="28"/>
          <w:lang w:val="en-US"/>
        </w:rPr>
        <w:t>— Я послушался деда и порвал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Нинвэй и Чу Ханьцзинь до сих пор думали, что их отец был переведён из-за рабочей ошибки, но настоящей причиной были проблемы в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в руководстве компании «Чу» — если бы такой заголовок появился в сети, акции компании пошатнулись бы, а репутация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порвал с ней, но продолжаешь переводить ей деньги каждый месяц? Дядя, дедушка знает обо всём. Ты можешь вернуться, но это зависит от тебя, а не от меня, — сказал Чу Цзэшэнь. — Уже поздно. Я закажу билеты, ты успеешь вернуться в город Т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Пэйвэнь ненавидел это равнодушие Чу Цзэшэня. Ведь компания «Чу» принадлежала и его отцу, но тот умер рано, и всё перешло к старейшине Чу, а теперь — к Чу Цзэшэню.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дети тоже должны были законно войти в компанию, а не заниматься тем, чем они занимаются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Пэйвэнь закричал:</w:t>
      </w:r>
    </w:p>
    <w:p w:rsidR="00BB20FC" w:rsidRPr="00357A74" w:rsidRDefault="00357A74" w:rsidP="00BB20FC">
      <w:pPr>
        <w:jc w:val="left"/>
        <w:rPr>
          <w:sz w:val="28"/>
          <w:lang w:val="en-US"/>
        </w:rPr>
      </w:pPr>
      <w:r w:rsidRPr="00357A74">
        <w:rPr>
          <w:sz w:val="28"/>
          <w:lang w:val="en-US"/>
        </w:rPr>
        <w:t>— Компания уже в твоих руках! Ты всё ещё не оставляешь нашу семью в покое? Ты хочешь, чтобы мы остались без дома, как твоя семья?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Цзэшэня потемнело, его глаза стали холодными, но он сдержал гнев и лишь усмехнулся, что выглядело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Пэйвэнь тут же пожалел о своих словах, а увидев выражение лица племянника,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уже вызвал охранников, чтобы вывести Чу Пэйвэня. Теперь он не обращал внимания на то, что это был дядя семьи Чу. Сказать такое молодому хозяину было просто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охранника схватили Чу Пэйвэня под руки, а тот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подошёл ближе и тихо сказал:</w:t>
      </w:r>
    </w:p>
    <w:p w:rsidR="00BB20FC" w:rsidRPr="00357A74" w:rsidRDefault="00357A74" w:rsidP="00BB20FC">
      <w:pPr>
        <w:jc w:val="left"/>
        <w:rPr>
          <w:sz w:val="28"/>
          <w:lang w:val="en-US"/>
        </w:rPr>
      </w:pPr>
      <w:r w:rsidRPr="00357A74">
        <w:rPr>
          <w:sz w:val="28"/>
          <w:lang w:val="en-US"/>
        </w:rPr>
        <w:t>— Не волнуйся, дядя. Твоя семья не повторит судьбу моей. Кстати, передай моей двоюродной сестре поздравление с днём рождения. Пусть её семья будет счастлива, а она сама останется такой же наивной и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увезли Чу Пэйвэня, и неизвестно, куда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во дворе, казалось, закончилось. Гу Бай, стоя у окна, случайно увидел всё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лишь мельком взглянуть, но заметил, что Чу Цзэшэнь держал в руках бутылку вина. Не разглядев, что это за вино, он продолжил наблюдать, и так увидел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хотя бы спрятался за занавеской, а Мокка, этот настоящий сплетник, стоял у окна без всякого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хорошей звукоизоляции дома они слышали только голоса, но не могли разобрать слова. Лишь в самый напряжённый момент Гу Бай уловил что-то о «разрушении семьи», после чего человека увели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Пэйвэня увели, но Чу Цзэшэнь оставался на месте. Гу Бай с недоумением смотрел на него, задаваясь вопросом, почему он не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Бай подошёл к двери, Чу Цзэшэнь с бутылкой вина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планировал выпить с тобой сегодня, но возникли срочные дела, и я, вероятно, не успею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взял бутылку, но его взгляд не отрывался от Чу Цзэшэня, хотя он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буду открывать эту бутылку, подождём, пока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слегка улыбнулся, и Гу Бай наконец заметил что-то странное в его глазах. Ему показалось, что в них мелькнула тень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упомянувший о срочных делах, быстро переоделся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поставил бутылку на полку и вздохнул:</w:t>
      </w:r>
    </w:p>
    <w:p w:rsidR="00BB20FC" w:rsidRPr="00357A74" w:rsidRDefault="00357A74" w:rsidP="00BB20FC">
      <w:pPr>
        <w:jc w:val="left"/>
        <w:rPr>
          <w:sz w:val="28"/>
          <w:lang w:val="en-US"/>
        </w:rPr>
      </w:pPr>
      <w:r w:rsidRPr="00357A74">
        <w:rPr>
          <w:sz w:val="28"/>
          <w:lang w:val="en-US"/>
        </w:rPr>
        <w:t>— Лучше бы люди были менее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было не только настроение Чу Цзэшэня, но и дяди Ли, которое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Гу Бай остановил дядю Ли, когда тот собирался добавить ещё ложку супа в почти полную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она уже переполнена.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очнулся и взглянул вниз:</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взял тарелку:</w:t>
      </w:r>
    </w:p>
    <w:p w:rsidR="00BB20FC" w:rsidRPr="00357A74" w:rsidRDefault="00357A74" w:rsidP="00BB20FC">
      <w:pPr>
        <w:jc w:val="left"/>
        <w:rPr>
          <w:sz w:val="28"/>
          <w:lang w:val="en-US"/>
        </w:rPr>
      </w:pPr>
      <w:r w:rsidRPr="00357A74">
        <w:rPr>
          <w:sz w:val="28"/>
          <w:lang w:val="en-US"/>
        </w:rPr>
        <w:t>— Я люблю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глубоко вздохнул:</w:t>
      </w:r>
    </w:p>
    <w:p w:rsidR="00BB20FC" w:rsidRPr="00357A74" w:rsidRDefault="00357A74" w:rsidP="00BB20FC">
      <w:pPr>
        <w:jc w:val="left"/>
        <w:rPr>
          <w:sz w:val="28"/>
          <w:lang w:val="en-US"/>
        </w:rPr>
      </w:pPr>
      <w:r w:rsidRPr="00357A74">
        <w:rPr>
          <w:sz w:val="28"/>
          <w:lang w:val="en-US"/>
        </w:rPr>
        <w:t>— Молодой хозяин Гу, 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заметил, что с тех пор, как ушёл тот человек, дядя Ли был не в духе. Он с заботой спросил:</w:t>
      </w:r>
    </w:p>
    <w:p w:rsidR="00BB20FC" w:rsidRPr="00357A74" w:rsidRDefault="00357A74" w:rsidP="00BB20FC">
      <w:pPr>
        <w:jc w:val="left"/>
        <w:rPr>
          <w:sz w:val="28"/>
          <w:lang w:val="en-US"/>
        </w:rPr>
      </w:pPr>
      <w:r w:rsidRPr="00357A74">
        <w:rPr>
          <w:sz w:val="28"/>
          <w:lang w:val="en-US"/>
        </w:rPr>
        <w:t>— Дядя Ли, что-то случилось?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вдруг вспомнил, каким был молодой хозяин в детстве, — с грустью сказал дядя Ли. — Молодой хозяин Гу, позвольте рассказать вам о его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 но Гу Бай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садитесь и ешьте, пока рассказываете.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из кухни ещё одну тарелку и палочки для дяди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был не в настроении есть и просто налил себе суп, начав рассказ:</w:t>
      </w:r>
    </w:p>
    <w:p w:rsidR="00BB20FC" w:rsidRPr="00357A74" w:rsidRDefault="00357A74" w:rsidP="00BB20FC">
      <w:pPr>
        <w:jc w:val="left"/>
        <w:rPr>
          <w:sz w:val="28"/>
          <w:lang w:val="en-US"/>
        </w:rPr>
      </w:pPr>
      <w:r w:rsidRPr="00357A74">
        <w:rPr>
          <w:sz w:val="28"/>
          <w:lang w:val="en-US"/>
        </w:rPr>
        <w:t>— Молодой хозяин жил рядом с домом семьи Гу. Можно сказать, что вы с ним были друзьями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 его педантичностью, мысленно возразил: «Не совсем, ведь когда Чу Цзэшэню было семь лет, я только родился». Но он не стал говорить этого вслух и продолжил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http://bllate.org/book/15495/1374463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