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глубоко вздохнул, заставил себя очистить мысли и, закончив уборку,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такое, с наступлением тепла начался брачный период, что ли? — Нянь Хуа, прикрывая возбуждённого «маленького брата», вздохнул. — Нет, нет, надо что-то сделать, чтобы унять этот греховный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телефон и открыл микроблог своего кумира. Тот уже несколько дней не обновлял свой аккаунт, и Нянь Хуа вдруг осознал, что даже не обратил на это внимания. Раньше, если кумир не писал три дня, он уже начинал писать ему в личные сообщения. Но теперь прошла почти неделя, а он, кажется, даже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что, признак измены? — В душе Нянь Хуа вдруг возникло чувство вины. Он резко сел на кровати, открыл личные сообщения и уже собирался начать печатать, как вдруг на экране телефона появилось сообщение от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лишь мельком взглянул на него и, испугавшись, тут же отшвырнул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Всё-таки раскрыли! — Он накрылся одеялом с головой и начал кататься по кровати. В голове крутилось только одно: сообщение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 кое-что. Ты ведь сегодня ночью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Бесстыжий～ хе-хе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 луну видели?]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Попрыгав немного, Нянь Хуа решил просто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ногу, аккуратно сбросил телефон на пол и быстро вернулся, полностью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дала ему силу бесстыдства. Свернувшись калачиком под одеялом, он украдкой вспоминал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нельзя было назвать полноценным поцелуем. Он тогда был в растерянности и не ожидал, что тот парень подойдёт так близко, что стоило лишь повернуть голову, и их лица соприкоснулись. Но он тут же отстранился, настолько быстро, что даже не успел ничего почувствовать. Разве это можно назвать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эту вину он на себя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почесав пальцы ног, немного успокоился, и греховный огонь почти утих. Он уже собирался вернуться к изголовью и лечь спать, как вдруг в комнате раздался вибрационный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что это за звук? — Нянь Хуа вздрогнул, затем откинул край одеяла и, высунув лицо, прислушался. Обнаружив, что звук исходит из-под кровати, он нахмурился, медленно подполз к краю и протянул руку, чтобы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звонок с незнакомого номера, заканчивающегося на 188!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цокнул языком, раздумывая, стоит ли отвечать, как звонок сам прервался. Он с облегчением вздохнул, но только собрался положить телефон на стол, как звонок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 досадой покачал головой, зная упрямство этого парня. Если он не ответит, тот, возможно, через полчаса уже будет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притворился, что его разбудили, и сонным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Хуахуа… что случилось? Я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Притворяйся, продолжай притворяться, — холодно сказал Фу Чэнси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притворяется? Я действительно спал, — Нянь Хуа притворно зевнул, перевернулся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завтра, ладно? Я сейчас еле глаза открываю.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Правда? — Фу Чэнси усмехнулся. — Тогда как ты узнал, что это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прислал…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не договорил, вдруг осознав, что он сказал. Он непроизвольно ахнул, только собрался положить трубку, как услышал, как Фу Чэнси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Хуа! Попробуй только повесить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виноват! — Нянь Хуа сдался, уткнулся лицом в подушку, скручивая простыню,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как тебе ответить… но я точно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явно замер на мгновение, а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раздражённый его смехом, сел и крикнул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 Если бы ты тогда не подошёл так близко, кто бы тебя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признаёшь, что поцеловал меня? — с усмешкой спросил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Поцеловал! И что теперь? — Нянь Хуа решил пойти ва-банк. — Ты же мужик, тебе что, нельзя, чтобы тебя поцеловали?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нельзя, но и просто так целоваться тоже не стоит, — тут же ответил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 расстройстве почесал голову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хочешь? Ладно, я тоже тебя поцелую, и будем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 лёгкой усмешкой ответил Фу Чэнси. — Как будем квиты, решу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 — Нянь Хуа просто не находил слов. — Я же случайно тебя задел, почему ты так цепляешься?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Меня впервые поцеловали!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никого раньше не 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между ними повисла странная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Фу Чэнси откашлялся и, сменив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обхват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Нянь Хуа опешил. 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какой у тебя обхват головы! — с раздражением повторил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Нянь Хуа почесал голову. 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Просто! — сердито сказал Фу Чэнси. — Голова не большая, а тупой как пробка. Какой у тебя любимый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Ну… — Нянь Хуа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Синий, белый, чёрный, зелёный, жёлтый…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продолжишь, ты все цвета перечислишь, — с нетерпением прервал его Фу Чэнси. — Тогда белый и синий. Ладно, не буду тебя задерживать,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ладно, — Нянь Хуа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снова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Нянь Хуа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ещё не положил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 недоумением посмотрел на телефон, убедился, что соединение ещё активно, и, приложив трубку к уху, уже собирался назвать его имя, как услышал, как Фу Чэнси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даже положить трубку с раздражением, ну и чудак, — Нянь Хуа усмехнулся, отбросил телефон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полдень, когда Фу Чэнси подъехал к клубу мотоциклистов, он увидел Дуаньдуаня, стоящего у входа и оживлённо беседующего с механиком.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мотоцикл перед ними, снял шлем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Ян, вы сегодня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даже если бы был занят, ты бы стал приоритетом, — улыбнулся мастер Ян, подошёл и, крутя ручку тормоза,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на этот раз хочешь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нового, сегодня я хочу, чтобы вы вернули одну деталь, — Фу Чэнси сошёл с мотоцикла, похлопал по задней части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вернуть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мастер Ян поднял бровь, обменялся взглядом с Дуаньдуанем.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показал ему большой палец. Мастер Ян с улыбкой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у тебя что, появились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считаю, что без сиденья неудобно, — Фу Чэнси сделал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понял. У тебя не дела, у тебя «проблемы», — мастер Ян многозначительно указал на него, затем взял мотоцикл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 вернуть «проблемы». Вы двое заходите внутрь, посидите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 Ян, подождите. Я ещё хочу попросить вас об одной услуге, — Фу Чэнси достал из кармана телефон, открыл галерею и показал ему одну из фотографий. — Я хочу, чтобы вы заказали для меня из Японии два шлема Arai, style blue и style black. Мне нужно получить их до следующей субботы,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Похоже, твои «проблемы» тебе нравятся. Не забудь в следующий раз привести человека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проводив группу студентов, был занят уборкой столов,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«Булочки круглый год»! — Нянь Хуа с улыбкой поднял голову и встретился взглядом с ясными глазами своего кумира. Он сжал тряпку в руке, и на мгновение ему показалось, что в чертах лица кумира он увидел тень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