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торговцы, выйдя на улицы в это трудное для столицы время, все же должны были заработать достаточно денег, чтобы прокормить себя, поэтому они уходили рано утром и возвращались поздно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по дороге, неся на плечах тяжелую корзину с зеленью, и, глядя под ноги, заметил что-то странное. Присев, он подобрал несколько листов бумаги и, к своему удивлению, обнаружил, что это были обрывки бумаги для письма. Не раздумывая, он сунул их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Перевернув бумагу, он внимательно рассмотрел ее и увидел, что на ней были написаны какие-то иероглифы, а также изображение двух переплетенных фигур — мужчины и женщины. Это вызвало у него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эти люди? Что написано на бумаге? И почему эти листы оказались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тревогой на лице он подобрал еще несколько листов и, положив их в карман, продолжил свой путь к дому зажиточного горожанина, где обычно торговал.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заметил, что эти листы бумаги были разбросаны повсюду. Идя, он качал головой, думая о том, сколько денег было потрачено на эту бумагу...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Северо-Запада, конечно, не скупился на несколько листов бумаги, но если требовалось большое количество, это становилось довольно затратным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Бай И упустил один момент: в Сивэй не было технологий печати, и он, хоть и видел их, не знал, как их применить. Поэтому за последние пять дней князь Северо-Запада собрал всех художников города Ло и заставил их днем и ночью рисовать эротические изображения императрицы и князя Дуаня, что чуть не лишило их зрения, но позволило получить нужное количество.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князь Северо-Запада Сюань Ле потратил на это дело огромные суммы.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Старец Тао выразил некоторое беспокойство по поводу безоговорочной поддержки Бай И,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хотя сейчас много образованных людей, но если вы распространите это среди простого народа, большинство из них не умеют читать...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не смогут прочитать текст, у них останутся картинки!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сила сплетен среди простого народа не должна быть недооценена.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министры, направлявшиеся на совет, шли молча, не решаясь заговорить друг с другом, атмосфера была крайне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держал в руках лист бумаги, разглядывая его, но в конце концов прятал в складках одежды,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императорском дворце царила обычная тишина. Люди обменивались взглядами, заглядывая в рукава друг друга, а затем быстро отводили глаза, делая вид, что ничего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совета было настолько тихо, что слышалось лишь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несмотря на болезнь, в последние дни продолжал проводить советы, и сегодня, чувствуя себя немного лучше, решил лично проверить, как обстоят дела у своих подданных.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троне, он смотрел на них сверху вниз и через некоторое время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все вместе съели горькую тыкву? Кому вы показываете эти кислые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опустились на колени, заявляя, что не смеют оскорблять его, но то, что они увидели сегодня, не позволяло им улыбаться, и они лишь напрягли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покачал головой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надоело, как они все время кланялись.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поднялись, и князь Дуань, стоявший впереди, стараясь сохранять спокойствие, медленно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чувствовал, что все смотрят на него, и его сердце тревожно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же, глядя на него,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Ян Сань, принеси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евнух рядом с ним быстро подбежал и, нагнувшись, поднял с пола смятый лист бумаги, который лежал там, где только что стоял князь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Дуань, увидев бумагу в руках евнуха, невольно потрогал свой рукав и тут же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когда он вставал, бумага выпала из его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устремили взгляды на это место, их сердца сжались от тревоги, кто-то беспокоился, а кто-то злорадствовал...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Дуань нервно засмеялся и попытался выхватить бумагу,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важно, просто набросок плана сражения, который я сделал прошлой ночью. Он беспорядочный, лучше я объясню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внезапное движение, Ян Сань инстинктивно отпрянул, но князь Дуань схватил бумагу так крепко, что они порвали ее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бумага в руках Ян Саня развернулась, и он, взглянув на нее,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заметив, что что-то не так,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мне, что это за план сражения?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согласиться с князем Дуанем, думая, что тот действительно может быть хорошим кандидатом на роль главнокомандующего.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взял бумагу в руки, его лицо покраснело, как будто его ударили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Ян Саня: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Евнух, весь в поту,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лишь холодно хмыкнул, и все присутствующие почувствовали тяжесть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Сегодняшним главнокомандующим он назначил случайного генерала по фамилии Ван и быстро завершил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ждала его в Чертоге Цянькунь и, увидев его, с улыбкой поднесла чашку с лекарством: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пришли вовремя, лекарство только что приготовили, пейте, пока оно горячее!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необычно, сегодня на ней было ярко-красное платье, а глаза были тщательно подведены.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смотрел на нее и думал, для кого она надела это красное платье?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еще болен, и не было никакого повода для праздника, кроме вчерашнего решения назначить князя Дуаня главнокомандующим.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императрица считала это достойным празднования?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усмехнулся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сказала, что это лекарство для укрепления здоровья?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слегка удивилась и, почувствовав, что что-то не так,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совершенно не понимала, что он имел в виду, и в ее сердце возникло чувство беспомощности перед неизвестностью.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вдруг засмеялся и, медленно погладив императрицу по щеке,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Цинь, ты за последние дни сильно похудела, наверное, много переживала за меня. Сегодня ты сама выпей это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посмотрела на черный отвар и, удивленно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для Вашего Величества...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муж и жена, зачем нам делить все на твое и 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медленно опустилась на шею императрицы, и он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может быть, тем, с кем ты делишь все, является князь Дуань?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сжал ее тонкую шею, и императрица широко раскрыла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полная страха, с трудом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Величество... что вы говорите... Я... я не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резко оттолкнул ее, и чашка с лекарством упала на пол, разбившись на куски. Лекарство пролилось на ее красное платье, оставив на нем пятна, и оно больше не выглядело таким же красивым,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что ты наделала!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швырнул бумагу в ее сторону, желая ударить ее по лицу, но бумага лишь медленно опустилась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Императрица, взглянув на бумагу, увидела изображение двух переплетенных фигур. Она узнала себя с распущенными волосами, а рядом лежала мантия с узором из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очень реалистичный портрет, но императрица не была в настроении его рассматривать.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слезами на глазах она посмотрела на императора и, с рыданиями,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не знаю, откуда у вас это, но вы действительно верите этому больше, чем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слова звучали так искренне, что даже император, который был уверен в ее связи с князем Дуанем, почувствовал легкое смягчение сердца и снова поднял 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городе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император поверит в ваши листовки?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Чжэн, держа в руках одну из них, слегка покраснел, не в силах отвести взгляд от этого откровенного изображения.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Тао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том дело, поверит ли он, а в том, дойдут ли эти листовки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http://bllate.org/book/15500/1374889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