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по-прежнему раздавался болтливый голос Тао Носы: «Смотрите, чтобы в первый же день вас не обидели! Если какая-нибудь никчёмная птица сможет вами помыкать, мне будет очень стыдно…»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Линн опомнился от неразберихи, а на него уже обрушился град перьев, летящих во все стороны от взмахов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мерзавец из стаи умудрился утащить даже целый пакет с булками, не оставив Линну ни клочка полиэтилена.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одна наглая птица прыгнула вперёд, собираясь взгромоздиться Линну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естественным движением поднял руку, взмахнул ею и отбросил их прочь, когда они уже почти коснулись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Оттеснённые попугаи подняли оглушительный гвалт. Почуяв угрозу и увидев, что еда в руках Линна кончилась, они наконец отстали и всей стаей с шумом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донёсся громкий крик: «Дураки, дураки!»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Линн вытаращил глаза: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тщательно ощупал волосы Линна, убедившись, что на них не осталось чужих перьев,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тряхнул головой, поспешно отряхнул с колен прилипший пух и с отвращением сплюнул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Носы прервался, послышалось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Линн? Что с тобой?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не обидели, — невинно ответил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укрылось чёрным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вдоль дороги вновь зажглись фонари, озарив этот дневной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в этот момент: 12:30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и Хьюз уже не были у фонтана, где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сменили место, перебравшись на обед в ресторан западной кухни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тёмный полдень, в приватной комнате ресторана с прозрачными стёклами.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за столом, на котором мерцало пламя свечи — картина, словно романтический ужин при свечах, только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панорамным окном уже полностью погрузился из мирного дневного света во тьму. Городские здания вновь засияли огнями, делая темноту ещё более глубокой и загадочной, а мерцающие огни, заменившие звёзды, стали яркими бликами в этой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Линн, подперев стол и подперев щёку, невнятно произнёс, — наша задача на этот раз — прожить в этом городе полтора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похоже, по какой-то причине прервала связь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разобравшись, вероятно, со своими делами и не издавая больше странных звуков,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одно из условий. За эти полтора месяца мне нужно, чтобы вы кое-что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скажу: если не справитесь — я вас изобью! — злобно добавила она, что указывало на важность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похоже, перебирала какие-то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выиграть на аукционе один предмет. Эта вещь появится на подпольном аукционе… Ну, знаете, на том, что не афишируется. Как попасть? Разбирайтесь сами, остальную информацию добывайте сами. Кстати, финансирование я вам предоставлять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вещь? — удивился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камень для оценки под названием «Лазурное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дерзайте, — добавила она, не желая больше ничего говорить, и оборвала связь. Тем самым ясно давая понять, что знает, но ни за что не скажет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отключённый коммуникатор, Линн с редкой для себя мило-глупой досадой надул губы, затем повернулся и посмотрел в окно: тёмный мир начинал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дальше придётся полагаться только на себя. Что же делать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напротив развернул тонкий лист — похожий на тот, что они видели в холле отеля, которым пользовались люди; по старинке это, наверное, называлось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лениво облизывал ложку, пока пил суп. Они были одни в приватной комнате, поэтому не особенно заботились о манерах, вели себя как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думать нечего: первым делом нужно собрать информацию, — он склонил голову, глядя на руки Хьюза. — А у тебя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газета, — сказал Хьюз. — Электронная. Не настоящая бумага. Похоже, это обычный для города инструмент: публикует информацию, которую неудобно выкладывать открыто, а также свежие городские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движением коснулся развёрнутого тонкого листа, и на белой поверхности мгновенно проступили символы — на первой странице виднелись крупные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вызвал меню, открыл детальную карту города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есть подробная карта города. Кажется, она немного отличается от карты в оптическом компьютере, содержит конкретную информацию об улицах и магазинах, добавленную вручную. Но чтобы её посмотреть, нужно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—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Линн тут же прилип к Хьюзу, уткнувшись в электронную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Линн провёл пальцем по электронной газете, наконец остановившись в одном месте. — Здесь есть агентство по трудоустройству.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Линна привлекла вовсе не какое-то скучное бюро, а значок агентства на карте, напоминавший эмблему гильдии искателей приключений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него, и сразу же появилась подробная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[Агентство по трудоустройству: для найма и размещения заданий. Предупреждение: связано с опасностью, не рекомендуется без подготовки. Также осуществляется торговля информацией. Добро пожаловать.]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обогнули десять улиц и девять поворотов, миновав оживлённые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перед потрёпанным, тесным зданием, как раз в тот момент, когда оттуда вылетел здоровяк, ударился головой о землю, и кровь разбрызгалась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Линн… у него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достигли места расположения этого агентства по трудоустройству.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странные лавки и людей, он увидел огромного зелёного волнистого попугая, стоящего за стойкой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самоуверен: по бокам клюва торчали чрезмерно пышные, яркие перья для щегольства, он стоял, развязно скосив глаза, с видом босса, держа во рту сигару,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нынче слишком много людей, переоценивающих свои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Линна и Хьюза, прямо стоявших перед входом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волнистый попугай приподнял бровь, уставившись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сигара покачивалась при движении клюва, он хрипло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уставился,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Линна слегка сжались. Он почувствовал, как зачесались руки,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молча смотрел на попугая, затем спокойно закрыл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пока они осматривали этого талисман заведения, волнистый попугай с сигарой тоже косился на них обоих, а потом взгляд его остановился на Линне.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голове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Босс-волнистый попугай, казалось, медленно соображал,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говоря о беловолосых, — он сделал паузу, — я вспоминаю один вид, родственный нам. Да, беловолосые сородичи… Такие нежные, хрупкие, пугливые и легко впадающие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скрипучий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особо умные сородичи!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это описание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задиристая птица вызывала у Линна сильное раздражение, прямо-таки противный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называются… — Этот хриплоголосый дядюшка-волнистый попугай по-прежнему без стеснения грубо говорил. — А, точно, попугаи Ньютег,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дёрнулся кончик брови. Вот почему он с первой же встречи почувствовал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Линн тоже помнил, как Белинда на занятиях говорила, что волнистые попугаи и ещё какие-то попугаи, хоть и мелкие, но очень задиристые, часто презирают попугаев Ньютег за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искоса посмотрел на этого упитанного пернатого. Сомнительно, это называется мелкие?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Дядюшка-волнистый попугай продолжал своё хриплое бормотание с сигарой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выглядит этот сорт, будто вылинявший альбинос, нигде не симпатичный… Тьфу, печально. Совсем не такие красивые,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…Впрочем, такие слабаки в большинстве своём в такие места не приходят, — волнистый попугай беззастенчиво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приподнял бровь и прямо спросил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ты? Какая у тебя истинная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