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известных нам данных, — он не мог не обсудить несколько деталей, — их банда звездных пиратов по сравнению с другими крупными пиратскими группировками относительно малочисленна. Согласно распространяемой информации, в их штаб-квартире всего три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эквивалентно одному главному боссу и двум заместителям.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с кем мы столкнулись на Небесном острове, имели титулы в диапазоне уровня «Второй».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Хьюз. — Согласно имеющимся сведениям, у них есть восемь элитных отрядов, но всего лишь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нумерация, вероятно, следует порядку: от нуля до восьми. Но кто именно входит в эти отряды, как именно они распределены — это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даже не знаем, сколько всего у них людей. Однако, судя по количеству членов и их элитарному мышлению, вряд ли их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у крупных пиратских банд, включая подчинённых вспомогательных флотов, должно быть больше этого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они особенные, — голос старого мэра тоже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откинулся назад, прислонившись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этому резюме выходит, что те парни, с которыми мы столкнулись, даже не самые проблемные.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того маньяка-убийцу Ми Цисуя и их лидера в этот раз — тоже ещё не самые крупные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начал играть с пальцами Хьюза,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перестал говорить, наклонился и внимательно изучил данные на световом экране Хьюза, рассматривая информацию об этих известных личностях.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второго главаря, мужчины с карими глазами, было написано его имя — Сун Линьшэн.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того мужчины с длинным мечом, который повсюду преследовал Линна, под фото тоже было написано его имя —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ещё имена других людей и частично неполная информация...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что данные об этих людях вряд ли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пробежал глазами по строчкам, слегка запомнив их, чтобы в следующий раз при встрече не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прежде чем отвести взгляд, Линн задержал взгляд на странице с данными о женщине с длинными чёрными волосами — там была фотография, но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и, указывая на данные этой женщины,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кроме техника по имени Станно, который управлял для них полевыми механическими солдатами, у них ещё была женщина. Среди людей, с которыми мы с Тао Носы столкнулись в тюрьме, была эта черноволосая женщина. Её способность, вероятно, связана с двойником, иммунитетом к урону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данных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информация о них всегда была неполной. Возможно, она новичок, присоединившийся позже, пока не нашли, — кивнул старый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последнем бою их тоже совершенно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закономерно, — старый мэр тоже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типам их способностей, вероятно, половина из них относится к поддерживающему типу. Убедившись, что они не могут победить нас, они, как запасной вариант, скорее всего, заранее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мы отправили людей для преследования, но так и не нашли их, потому что они заранее подготовили пути отхода, чтобы эвакуировать своих сообщников, — сказал директор Норан. — Вполне вероятно, что это сделали те двое, кто сбежал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тоже почесал затылок. Он считал, что способности той женщины, возможно, не так просты. Но сейчас говорить об этом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Бесплодные размышления ни к чему, так что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Линн ещё раз бегло осмотрел данные, уделив внимание имени второго главаря звездных пиратов. Затем он отпустил световой экран, помахал рукой, давая Хьюзу убрать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мы выяснили причину их нападения на Небесный остров, — сказал директор Норан.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Жизни, разве нет? — удивился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Изначальная причина не совсем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смешно, возможно, причина несколько абсурдна... Они просто взяли задание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заказчика заключалось в следующем: получить часть ядра особой энергии Небесного острова. На самом деле, они не указали необходимости уничтожить остров, то есть, по общему правилу, подразумевалась кража или скрытый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информация, которую мы получили в конце, отследив эти сведения, — он усмехнулся. — Задание разместила Биотехнологическая энергетическая группа, в некоторой степени наша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представляют собой нечто вроде небольшого государства, сформированного на частной территории. Раньше они тоже обращались к нам за сотрудничеством, но по некоторым причинам мы не договорились, так что в итоге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можно предположить, что в конце концов они прибегли к такому методу. Наверное, изначально особых надежд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изначальной целью тех, кто разместил задание, не было уничтожение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задания заключались лишь в том, чтобы попытаться украсть или использовать любые средства для получения желаемого,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как назло, задание взяли те самые ребята, и в итоге оно превратилось в полномасштабный грабёж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Небесный остров рухнуть было идеей тех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тоже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их лица стали мрачными, и старый мэр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говоря прямо, это всё те же старые подлецы устроили. Погодите, позже мы с ними разберёмся...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действия тех пиратов и вправду были безумными...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опершись локтями на колени и подперев подбородок,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действительно есть на это силы, и они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пришёл на этот раз, тоже были немногочисленны, наверное, они не слишком серьёзно отнеслись к этому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тот тип, Ми Цисуй, он всё же внештатный сотрудник] — сообщил Хьюз Линну эту поверхностную информацию, которую он случайно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 мысль Хьюза, криво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задание на Небесном острове тоже было своего рода проверкой?]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вспомнил, что в прошлый раз Ми Цисуй появился в лесу академии, тоже что-то искал, и, наверное, в конце концов не нашёл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действительно похоже на шутку, не зря же у старого мэра и директора Норана были такие недовольные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обсуждения они наконец более-менее прояснили причины и следствия этого инцидента. Линн снова выпрямился, потянулся и захотел снова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звездные пираты больше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сидевший рядом у костра,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прогнали пиратов, и это можно считать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дальше будет ужин, вечеринка у костра, — Линн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как следует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себя гнетущие мысли, разведчик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воодушевился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и ваших товарищей! Цяо Яао и остальные разошлись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ах да, нужно притащить бочки с пивом! Сегодня как следует расслабимся, не расходиться, пока не напьёмся! Капитаны сказали, что на этот раз мы, участники битвы, можем расслабиться как хотим, пить вдоволь! Как раз периферийные ребята пришли в норму, правительство тоже восстановило работу, нам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Яао и остальные вернулись к озеру, уже совсем стемнело. Яркое тёплое красное пламя костра освещало рощу лиан, создавая уютную атмосферу, а тени людей колыхались среди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переместились и сели поближе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сидел на земле, с одной стороны прислонившись к Хьюзу, и на расстоянии меньше нескольких сантиметров ощущал его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костра на вертелах жарились огромные куски мяса, от которых шёл аппетитный аромат, и с шипением стекал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