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Ло Сюньфэн. — В горной промышленности государство всегда осуществляет единый контроль, а к месторождениям Камня Драконьего Золота предъявляются особые требования: как только они обнаруживаются, их необходимо немедленно сообщить властям. Учитель Сыту в своём письме упомянул, что надеется, что я приеду в Сянси, чтобы мы могли встретиться и поговорить. Также он сказал, что человек, нанявший его для поиска рудника, утверждал, что действует по поручению государства, но его поведение было скрытным, что вызывало у учителя беспокойство. Он надеялся, что я приеду и поддержу его. Я отправился в Сянси и через несколько дней прибыл в город, где мы должны были встретиться, но нигде не смог найти следов учителя. Я тайно расспрашивал о Камне Драконьего Золота, но никто ничего не знал. В отчаянии я обратился в местные власти, но, не желая раскрывать свою личность, просто рассказал о письме учителя. Власти, вероятно, посчитали мои слова недостаточными и не придали этому делу значения. Я поселился в деревне за городом и начал искать рудник в горах, надеясь найти какие-то следы. В это время в округе произошло несколько случаев пропажи мужчин, и я начал подозревать, что эти дела связаны с нелегальной добычей руды, требующей большого количества рабочей силы. Теперь это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учитель Сыту…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«проник» в рудник, меня чуть не схватили как рабочего, — Ло Сюньфэн провёл рукой по носу. — Но я заметил, что здесь никто не разбирается в рудных жилах, просто заставляют людей копать наугад, и я указал хозяину рудника на это. Он отвел меня на корабль и дал компас, чтобы я помог ему найти больше рудных жил. Вот этот, — Ло Сюньфэн указал на стол. Он провёл пальцем по небольшому сколу на краю компаса: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этот скол появился, когда я случайно уронил его. Учитель тогда очень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рудника, этот господин Чжоу, чтобы напугать меня, рассказал о судьбе прежнего владельца компаса. За то, что тот не слушал их, этого горного мастера бросили в горы на съедение волкам, — Ло Сюньфэн сжал кулак. — Учитель Сыту всю жизнь был свободным человеком, и вот каков его конец — тело его даже не найдено!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ударил кулаком по столу, и компас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злодеи должны заплатить за свои преступления!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 обязательно поможет молодому господину уничтожить это место! — лицо Су Юя было холодным и решительным. — Молодой господин, — он вспомнил ещё об одном открытии сегодняшнего вечера: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люди, вероятно, также убийцы Пинъэр.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Ло Сюньфэн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рассказал, что обнаружил кусок ткани от одежды Пинъэр в кустах у входа в шахту.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Пинъэр, вероятно, испугалась в тот день и убежала в горы, спрятавшись в месте, где она обычно собирала дикие травы. Но, видимо, она случайно увидела, как похитители ведут рабочих в рудник, и её убили, чтобы замолчать… Если мы найдём людей, которые перевозили рабочих пятнадцатого числа, то сможем узнать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Бедная Пинъэр, почему она так испугалась в тот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выглядел мрачным.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видел отца Пинъэр в шахте?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заметил, — Су Юй покачал головой. В тот момент все рабочие в шахте были покрыты пылью и потом, и он, сосредоточившись на поисках Ло Сюньфэна, действительно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будешь скрываться позже, будь осторожен, чтобы не столкнуться с этим человеком. Именно он в тот день продал Пинъэр в игорный дом в счёт долга, и она в панике убежала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Пинъэр поступил с ней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достойны быть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хотел что-то сказать, но вдруг моргнул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внезапно подумал, что теневые стражи Поместья Чжужун часто были купленными или подобранными брошенными детьми. Неужели Су Юй вспомнил о своих родителях? Размышляя об этом, он увидел, как Су Юй поднял правую руку и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ты… — Ло Сюньфэн поспешно протянул руку, схватил запястье Су Юя и осторожно оттянул его, приблизившись, чтобы рассмотреть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очень близко, его глаза в темноте сверкали, как звёзды. Су Юй задержал дыхание, но его правый глаз продолжал моргать.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не увидел слёз в его глазах, но заметил, что они были полны кровеносных сосудов.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комнаты он раньше не обращал внимания, но теперь увидел, что у Су Юя тёмные круги под глазами, а губы были сухими и потрескавшимися. Видимо, его лицо выглядело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ты не спал? — спросил Ло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Всего… день или два, — растерянно ответил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Ло Сюньфэн, не отпуская его запястья,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спал с того дня, как начал меня искать? Ты вообще ел за эти дни? Пил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опустил голову, с виной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 бесполезен, я столько дней искал молодого господина. Молодой господин переживает за учителя Сыту и оказался в западне, а я ничем не могу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Ты думаешь, меня схватили, когда я искал учителя Сыту?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 голову,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на лице Ло Сюньфэна смешались смущение и раздражение. Он сжал кулак, слегка отпустил запястье Су Юя, а затем снова крепко схватил его, одной рукой наливая воду из чайника на столе и протягивая чашку Су Юю. Он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него, в его глазах были страх и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молчал, держа чашку. Су Юй взял её, поднял голову и выпил залпом, затем начал кашлять, прикрывая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пьёшь так быстро?! — Ло Сюньфэн протянул руку, чтобы похлопать Су Юя по спине, но почувствовал, как его тело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Су Юй получил удары палкой по спине, стиснул зубы, убрал руку и положил её на грудь Су Юя, чтобы помочь ему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— Су Юй отклонился назад, чуть не упав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подтянул его обратно и сердито посмотрел на него, убрав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комнате нет еды, ты сможешь продержаться до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смогу, — Су Юй хотел сказать, что тренировки на голод также входят в подготовку теневых стражей, и это даже не было его пределом, но инстинктивно почувствовал, что это только разозлит Ло Сюньфэна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сначала пойди в горы, найдёшь что-нибудь поесть. Если я обнаружу, что ты не послушался, тебе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— Ло Сюньфэн, держа Су Юя за руку, поднял его и направился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ляжем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только подошёл к кровати, как вдруг его ноги подкосились, и он упал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осторожно! — Су Юй поспешил поддержать его, но Ло Сюньфэн упал так сильно, что увлёк его за собой, и оба оказались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м-м… — Су Юй, защищая Ло Сюньфэна, оказался под ним, его спина ударилась о кровать, и лицо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лежал на нём, его дыхание стало тяжёлым, словно он потерял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мгновенно запаниковал, обнял Ло Сюньфэна и начал беспорядочно гладить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 вами? Вы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Ло Сюньфэн с трудом перевернулся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поспешно поднялся, чтобы осмотреть его, и увидел, что Ло Сюньфэн закрыл глаза, его дыхание было тяжёлым, а на лбу выступил тонкий слой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был пуст, он протянул руку, чтобы коснуться лица Ло Сюньфэна, и тихо позвал его. Только дважды произнеся его имя, он почувствовал, как Ло Сюньфэн схватил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это просто побочный эффект от лекарства, подавляющего внутреннюю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эффект? — Су Юй другой рукой взял Ло Сюньфэна за пульс и обнаружил, что его пульс стал слабее, а сердцебиение неровным. — Я принесу противоядие!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собирался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ходи, — Ло Сюньфэн, хоть и слабо, но удержал его руку, заставив Су Юя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открыл глаза и увидел, что у Су Юя покраснели глаза. В этот момент в его сердце возникла странная радость. Он сжал ладонь Су 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я слишком много говорил, и у меня закружилась голова. Это лекарство, кроме подавления внутренней энергии, также вызывает слабость в конечностях и усталость, иначе как бы оно могло удержать такого,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Противоядие у этого господина Чжоу? — Су Юй забеспокоился. Такие эффекты явно вредны для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закрыл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пойдёшь и принесёшь мне противоядие. Комната господина Чжоу находится в носовой части корабля. Это лекарство называется «Порошок Опьянения Бессмертного», я видел, как он возился с бутылками в своей комнате. Противоядие должно 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http://bllate.org/book/15508/1377356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