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в голове Тан Юэбо позвонил своему знакомому из студенческого совета и попросил его проверить, кто получал справки о статусе студента за последние несколько дней. К его удивлению, ему ответили, что такая справка была выдана только 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не мог поверить, но то, что Сунь Юэ настояла на встрече сегодня вечером, её неестественная реакция на его происшествие, холодное отношение Ло Инбая — всё это заставляло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переживая, он вернулся в кафе и сразу же попал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тоже поняла, что если звонок, который принял Тан Юэбо, был об этом, то вся её предыдущая игра была напрасной. Она старалась изо всех сил, а эти двое уже всё знали, и теперь они просто наблюдали за ней, как за спектаклем. Это было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всё, что она так тщательно планировала, Сунь Юэ не смогла сдержать эмоций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говорил, что любишь меня и заботишься обо мне, но, видимо, всё это было ложью! Иначе зачем ты стал бы меня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Юэбо, который до этого ещё сомневался и переживал, услышав эти слова, словно окатился холодной водой. Он посмотрел на Сунь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 тебя проверять. Когда я узнал результат, я бы предпочёл никогда не задавать этот вопрос, чтобы продолжать жить в неведении и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на мгновение застыла, почувствовав, что Тан Юэбо всё ещё испытывает к ней чувства. Она быстро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Юэбо, прости,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опоздала с извинениями. Мне тяжело с тобой расставаться, но ты совершила ошибку, мой друг вступился за меня, а ты оклеветала его. Если я буду тебя оправдывать, это будет несправедливо по отношению к себе 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Юэ, которая до этого плакала напоказ, теперь действительно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школу уже приходили полицейские, и я должен сообщить им о твоих действиях…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 дав ему договорить, Сунь Юэ схватила Тан Юэбо за руку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всё, что знаю, только, пожалуйста, не вызывай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всё это время молчал, сидя рядом и глядя в окно, словно вообще не слышал их разговора, давая им пространство. К счастью, он выбрал место в углу, и в кафе было шумно, так что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встал, положил руку на плечо Тан Юэбо и успокаивающе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немного помедлила,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использовала волшебный талисман желаний, чтобы попросить бога исполнить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волшебном талисмане желаний Ло Инбай и Тан Юэбо кое-что слышали. Это была популярная игра в их школе, не уступающая по известности «вызову духа с помощью ручки». Легенда гласила, что если кто-то сплетёт «волшебный талисман желаний» из красной нити по определённому методу, то сможет загадать любое желание. Многие пробовали и утверждали, что это работает, но сами они в это никогда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понимая, что Тан Юэбо, вероятно, не хочет разговаривать с Сунь 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загадала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вещи были просто маркетинговым трюком, и в глазах профессионала вроде Ло Инбая это казалось полной ерундой. Но, выслушав Сунь Юэ, он понял, что её талисман мог быть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загадывания желания с помощью талисмана заключались в следующем: сплести талисман, найти дерево павловнии и повесить его там. В зависимости от времени рождения загадывающего: если человек родился днём, нужно добавить двенадцать часов, если ночью — использовать точное время рождения. Затем нужно зажечь благовония под деревом и произнести заклинание, загадав желание. Если благовония не гаснут, значит,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рождения Сунь Юэ было 23:35, а заклинание звучало так: «В дереве рождается демон, истинный бессмертный. Если могильная земля откроется, она достигнет небес. Призови истинного бога, не важно, виновен ли. Если есть желание, какое преступление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было много нюансов, и не каждый мог успешно загадать желание. Дед Сунь Юэ был старым врачом и немного разбирался в магии. Он научил её кое-чему, и в итоге ей удалось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исполнение любого желания требует жертв, особенно если заклинание звучит так, будто оно призывает не богов, а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поверила в это? Извини, а твоё место в магистратуре… ты сама его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сомневался в её интеллекте, и Сунь Юэ, хотя и была раздражена, не могла позволить себе вспылить.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веришь ты или нет, это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невольно посмотрел на неё, но не смог ничего сказать, только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выражения, Сунь Юэ вспомнила, что её «работающий» талисман чуть не стоил Тан Юэбо жизни. Она смущённо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об этом… В самом начале я случайно разбила тоник одной из моих соседок по комнате. Она сказала, что это подарок от её парня, и его нельзя купить в Китае. Она не позволила мне заплатить, но сказала, что я должна найти точно такой же в течение месяца, иначе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 Юэбо и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и я купила этот талисман, чтобы попробовать. И он действительно сработал! Я просто… я просто ослепла от жадности и загадала ещё одно желание… На самом деле я не хотела, чтобы ты умер, я просто хотела получить место для учёбы за границей, правда,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первое желание было о том, чтобы твоя соседка перестала тебя мучить? 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работает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моих соседок вдруг заявила, что тоник разбила моя нижняя соседка, а не я… Так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заметил общую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желания Сунь Юэ исполнились благодаря одному и тому же способу — подмене.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нижняя соседка взяла на себя вину за разбитый тоник, а затем она сама хотела занять место Тан Юэбо для учёбы за границей. В метафизике это можно назвать обменом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вспомнил, что в «Сутре о продлении жизни с помощью семи звёзд Большой Медведицы» упоминалось, что семь звёзд Большой Медведицы управляют судьбами людей в зависимости от времени их рождения. Для тех, кто родился в час Змеи, управляющим был Звёздный Лорд Таньлан, который мог совершить такой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очевидно, что такой высокий бог вряд ли стал бы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осторожно передала ему талисман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повреди его. Самое страшное в загадывании желания с помощью талисмана — это его повреждение. Это может привести к… наказанию…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замерли на её губах, когда она увидела, что делает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хлопнул в ладоши, бросил разорванный талисман на пол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Тан Юэбо: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 её слова. Будем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Юэбо, ошеломлённый всем происходящим,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Вызывать? Она же… нарушила закон… Но как я объясню это полиции? Если я скажу, что кто-то наложил на меня проклятие, меня самого арестуют за пропаганду суеверий!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Полицейские, которые пришли сегодня, уже знают о ситуации. Они точно не подумают, что ты врёшь… Ну, звонок за тобой, 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Юэ, которую всё это время игнорировали,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будешь вызывать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подражая её голосу, тонко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 было выбора, я не хотел тебя обманывать, поверь мне, я говорил искренне. Мы вызываем полицию, чтобы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