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скажем так, сейчас его семь душ, вероятно, находятся в другом пространстве, переживая другую жизнь. В теле осталась только одна из них. Все реакции, которые мы видим, происходят из-за связи между душой и телом, отражая текущие эмоции и состояние семи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 не выдержал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Нечто невероятное!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нашей школе преподаватели должны быть членами партии. Господин Инь, вы ведь член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удивился Инь Мин. 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об этом не слышали, это не значит, что этого не существует. Это типичный субъективный идеализм. Как выдающийся член Коммунистической партии, такие мысли не соответствуют социалистическим ценностям.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Мин: «…» А ты сам соответствуешь?!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Дэ нахмурился, глядя на него. Раньше он считал, что Инь Мин высокомерен, потому что действительно талантлив, и потому не осуждал его. Но теперь, когда тот не только не помог, но и упорно пытался сохранить свой имидж, это стало вызывать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есть ли способ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вернуть его шесть душ, сначала нужно понять, почему они исчезли… Пробуди дух, прояви сознание, три сердца откройся!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Ляо Чжуна дёрнулось, и он внезапно сел,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вовремя отпустил его руку и отступил назад, бросив на Ло Инбая недовольный взгляд. Этот парень никогда не упускал возможности подшутить над ним, даже в такие моменты. Внезапно произнеся заклинание, он явно хотел напугать Ся Сяньнина.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рассмеялся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и Ляо Дэ, увидев, что Ляо Чжун внезапно очнулся, были одновременно удивлены и обрадованы. Они тут же бросились к нему, засыпая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Чжун, ты проснулся?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говорить? С тобой всё в порядке,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Чжун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перед собой людей, его сознание всё ещё находилось в другом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задавайте ему вопросы. У нас есть только три минуты. Ляо Чжун, перед тем как оказаться в другом мире, ты бывал в каком-то необычном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Чжун, вытащенный силой магии Ло Инбая, инстинктивно подчинился его словам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ходил в район Нинсинь, чтобы посмотреть на новостройки. Там я услышал, как кто-то позвал меня по имени. Я ответил, но никого не увидел. После этого я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и Ся Сяньнин быстро обменялись взглядами. Район Нинсинь находился за их университетом. Это была заброшенная стройка, которая до сих пор не была разработана, и местность была очень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кричал о помощи? Кто хотел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жена. Я хочу вернуться, но она не позволяет. Мастер,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нахмурилась, услышав, что Ляо Чжун упомянул «жену».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быстро отфильтровал вопросы, стараясь собрать наиболее полезную информацию за три минуты: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вернуться, как ты это сделаешь? Как она тебя останавливает?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дорога… Её перекрыли…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стала бессвязной, что указывало на то, что время истекает. Ло Инбай ускорил темп: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хотел уходить, а теперь хочешь вернуться?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слова, произнесённые с усилием, вернули Ляо Чжуну немного сознания. Он хрипло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закрылись, и тело снова упало на кровать. Как только он коснулся постели, раздался крик, и он вернулся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Хуа, которая всё это время боялась помешать Ло Инбаю задавать вопросы, наконец бросилась к кровати, несколько раз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Чжун! Ляо Чжун? Ляо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беспокойство было очевидным. Ляо Дэ в отчаянии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Теперь мы хотя бы знаем, где это произошло, и это уже большой шаг вперёд. Я сначала отправлюсь туда, а вы пока не предпринимайте никаких действий. Просто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всё ещё беспокоились, у Ляо Дэ не было другого выбора, кроме как слушать его. Чтобы показать свою искренность, он перевёл Ло Инбаю 50 000 юаней в качестве платы за разведку в районе Нинсинь.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Дэ лично отвёз их в университетский городок. Когда они приблизились к району Нинсинь, он, не говоря ни слова, постепенно замедлил скорость, вероятно, вспомнив о происшествии с Ляо Чжуном и почувствовав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понимая его состояние,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неизвестно, что нас ждёт. Господин Ляо, останьтесь здесь, мы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Дэ был очень благодарен и не переставал благодарить его. Се Хуа, которая тоже поехала с ними, не испытывала никаких сомнений и вышла из машины вслед за Ло Инбаем и Ся Сяньнином: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Мастера, можно я пойду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 выражение лица заставили Се Хуа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Се, не обижайтесь. Мой младший брат прав. Мы не знаем, что там может быть, и вам будет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выглядела разочарованной, но понимала, что он говорит правду, и, оглядываясь,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и Ся Сяньнин шли плечом к плечу по этим развалинам. Ло Инбай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четыре года, а потом узнать, что твой жених женился и завёл детей в другом мире… Этой девушке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любишь кого-то, то любишь всю жизнь. Это неизбежно. 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тоже будешь так делать? Даже если тебя не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не любят, я постараюсь, чтобы полюбили. Моя любовь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шутил, но, услышав его серьёзный ответ, улыбка с его лица исчезла. В тот момент в его сердце возникло странное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ребёнком в семье и до знакомства с Ся Сяньнином часто чувствовал себя одиноким. Когда у него появился младший брат, он стал для него особенно дорогим. В сердце Ло Инбая его лучший в мире младший брат, который ради кого-то другого стал бы таким покорным и скромным, был как драгоценный нефрит, который свинья пытается съесть. Это было слишком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этот день неизбежно наступит, и тогда им будет уже не так легко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делает человека уродливым. Это плохо. Ло Инбай поправил своё настроение и, стараясь быть хорошим человеком,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хорош. Смотри: преданный, богатый, красивый, с хорошим характером и сильный…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без эмоций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такую хорошую капусту съест чужой кабан, это печально. Почему я не девушка? Прямо хочется сделать операцию и выйти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ты, то операция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держишь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держу… Но шутки ведь можно не считать, верно? Эй, ты так серьёзно говоришь,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улыбнулся. Пока они разговаривали, вокруг них становилось всё меньше людей, и они постепенно входили в заброшенную местность. Ло Инбай, взглянув вдаль,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был здесь, а тут уже столько торговцев. Людей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развалинами было оживлённо, как на рынке. Продавцы шашлыков, лотки с заколками, даже несколько палаток с канцелярскими товарами, из которых доносилась популярная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здесь не был? Раньше здесь так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замялся — когда он говорил, что давно не был здесь, он учитывал события прошлой жизни. После перерождения он сюда не заглядывал и действительно не знал,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Сяньнин взглянул на него и не стал допытываться. Они шли по улице, над ними ярко светило солнце, вокруг было много людей, но оба чувствовали странное ощущение, которое не могли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