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 комнаты, Цин И увидела, что Шан Чанци сидит на стуле, повернувшись спиной. Она постучала в уже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инстинктивно обернулась, но, увидев Цин И, снова отвернулась, лёгонько фыркнув, чтобы выразить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почесала нос, подумала, как успокоить Девятого и остальных, затем с улыбкой подошла к Шан Чанци и, согнув указательный палец правой руки, нежно погладила её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 Чанци и не смотрела на Цин И, всё её внимание было приковано к ней. Как только Цин И приблизилась, она это почувствовала, но не ожидала, что та вдруг прикоснётся к её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заговорить первой — значит проявить слабость, Шан Чанци снова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она не оттолкнула руку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улыбнулась, наклонилась и положила голову на плечо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что мне сделать, чтобы ты перестала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должна это придумать, как ты можешь спрашивать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повернула голову, надув щёки и глядя на Цин И. Через мгновение она слегка подтолкнула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так близко, иначе я захочу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рассмеялась и, наоборот, приблизилась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противная. Как я могу злиться, когда ты так мило жеманничаешь!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нахмурилась, с трудом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милые ужимки помогут...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всё тише, и Цин И не разобрала окончания фразы, но догадалась,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Цин И поцеловала её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теперь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Шан Чанци расцвело счастье, но, пользуясь тем, что Цин И не видит её лица,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заметив, что щёки Шан Чанци покраснели, снова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Чанци, переполненная радостью,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 ещё несколько раз, и я перестану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рассмеялась, ущипнув Шан Чанци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поцелуешь меня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повернулась к Цин И, 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я продолжу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заметила ожидающий взгляд Шан Чанци, положила руку на её голову, затем встала и поцеловала её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губ обе явно замерли. Если считать по-настоящему, это был их первый настоящий поцелуй. Без передачи пурпурной ци Цин И могла чётко ощутить мягкость губ и услышать, как её сердце забилось быстрее 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делали больше никаких движений, и только через некоторое время Цин И, почувствовав, что её правая рука нагрелась, смущённо отстранилась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почувствовала, что поцелуй был приятным, и хотела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И покраснело, она отвернулась, избегая любопытного взгляда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в магазин, купим что-нибудь. Соберись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неуклюже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потрогала губы, глупо улыбнулась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жилым домом находился большой супермаркет, где можно было найти всё необходимое: от повседневных товаров до овощей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семейный поход за покупками, Первый и остальные тоже высыпали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отправились в отдел с овощами, где купили всё, что хотел Второй и Третий, затем перешли в отдел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с закусками голос Девятого не умолкал. То он прыгал туда, говоря, что хочет купить это, то сюда, выбирая то. Вскоре больше половины тележки было заполнено его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Девятому, Шестой и остальные тоже разбежались в поисках своих любимых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взглянула на тихо толкающую тележку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Шан Чанци произнесла это, как Цин И щёлкнула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научилась таким словам? — нахмурилась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почувствовала, что выражение лица Цин И стало опасным, и честно призналась.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мысленно записала Шестому выговор,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— отдашь мне этот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колебалась, но в конце концов не смогла устоять перед просьбой Цин И и пообещала отдать роман. Однако она не сказала, что уже запомнила его содержание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взяла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есть ли что-то, что ты хочешь,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проверила у Первого: на карте было двадцать пять миллионов, за вычетом стоимости дома с привидениями, осталось больше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в руках Цин И стала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моргнула, но, оставаясь ребёнком в душе, побежала к Первому, чтобы обсудить, 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 и последовала за ней, толкая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остановилась перед полкой с конфетами, взяла банку радужных конфет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подошла, проверила срок годности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положила банку в тележку и перешла к следующей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толкала тележку за ней, но на повороте её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 видишь, куда идёшь? Я уже вышла, а ты всё равно идёшь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Цин И заговорить, та женщина начала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 И не отвечает,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у меня в тележке ребёнок? Если он пострадает, ты возьмёшь на себя ответственность? Такой взрослый человек, а не может толкать тележку аккуратно?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впервые столкнулась с такой наглостью. Она медленно толкала тележку на повороте, а та женщина, торопясь, врезалась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Прерву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улыбнулась и указала на камеру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посмотреть запись и узнать,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Что я специально устроила это? Ты, негодяйка!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на мгновение замерла, затем начала ругаться, произнося оскорбительные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Чанци, заметившая происходящее, бросила закуски и поспешила к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эта женщина тебя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женщину средних лет и закатала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думаешь, что вас много, и вы можете меня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начала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они хотят ударить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Суета быстро привлекла внимание сотрудников супермаркета, и к ним подошёл мужчина средних лет, чтобы уладить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потянула Шан Чанци, внимательно глядя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дама с тусклыми, мутными глазами, полными кровеносных сосудов, скоро столкнётся с неудачей. Её скулы серые, как будто покрыты пылью, что указывает на приближающуюся беду. Она просто вымещает своё недовольство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проклинаешь? Какая ты злая! Ты не только меня ударила, но ещё и предсказала мне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холодно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брови белые, значит, у тебя недавно были проблемы с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меня были проблемы с законом?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ошарашено уставилась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запуталась в судебных делах, твоё лицо потемнело, удача покинула тебя, и тебе нужно быть осторожной,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усмехнулась, не договорив, но окружающие уже поняли,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сначала не придала этому значения, но, почему-то, чем больше говорила Цин И, тем больше пугалась. В конце концов, она бросила ругательства и поспешно ушла, пробиваясь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зрелище закончилось, зрители разошлись, но некоторые молодые люди украдкой достали телефоны, чтобы сфотографировать Цин И и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заметила это, шевельнула пальцами, и к телефонам поднялся туман. Закончив, она взяла Шан Чанци за руку и увела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кто-то начнёт, позови меня, я за тебя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поджала губы, злясь, что не смогла ответить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кивнула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нахмурилась, чувствуя, что Цин И её не воспринимает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взяла пачку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тут же переключила внимание, посмотрела на разные вкусы, взяла две пачки и, колеблясь, посмотрела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Какой, по-твоему,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нравятся, возьми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положила их в тележку и направилась к следующему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