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с трудом сдержался, чтобы не швырнуть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и всё? Ты действительно считаешь себя высокомерным золотым павлином? В следующий раз не будь как дохлая рыба, можешь хоть немного проявить инициативу! Даже курица справится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вы действительно умеете развлекаться. Даже такое скучное занятие заняло у вас пол ночи. Ваш дух самовосхваления достоин восхищения. Я, как человек скучный, конечно, не могу сравниться с вашими столичными красавицами. Не умею заниматься такими делами, как в публичных домах, и, конечно, вам приходится терпеть. Но скоро мы вернёмся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схватил его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отношение к господину? Ты не понимаешь своего места? И зачем тогда выпендриваешься! Если у тебя такой острый язык, лучше бы использовал его для другого. И если не умеешь… я могу тебя научить. Впереди ещё много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отвернулся, освободившись от его хватки. Его раздражение в глазах Хо Тайлина выглядело особенно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Познав новые удовольствия, Хо Тайлин не мог устоять перед случайными проявлениями чувственности Фан Шу. Он схватил его за затылок и повторил его приём, поцеловав его. Но Хо Тайлин уже успел кое-чему научиться втайне. Их языки слились, и ноги Фан Шу, и так ослабленные, стали совсем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разошлись, их губы были соединены тонкой нитью слюны, а Фан Шу не мог сдержать зародившееся влечение. Его лицо залилось румянцем, а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не просто моё развлечение? — Хо Тайлин тихо усмехнулся. — Ты раньше просто кусал, чуть не испортил младшего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покраснел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вы мастер в поисках удовольствий. Как я мог вас сбить с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рассмеялся, его смех был ясен и звонок, как звёзды, и в нём не было обычной жестокости, отчего Фан Шу перестал понимать, хороший он или плохой: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ива или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другое. Возможно, у меня сифилис!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наложница, у тебя острый язык. Когда-нибудь я заставлю тебя замолчать!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четверти часа, как Хо Тайлина вызвал Лю Большой Меч. Фан Шу удивился, почему его не позвали. Ситуация не выглядела как обычная попойка. Солдат, который пришёл с сообщением, вроде бы чего-то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пришёл как раз вовремя. Как только Хо Тайлин ушёл, снаружи раздался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спать до самого вечера? Молодой господин никогда так не 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будете настаивать, мы не будем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быстро встал и вышел, сказав солдатам: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Цзинчжоу, услышав от Эрляна, что Фан Шу не вставал до полудня, и вспомнив вчерашний спор, решил, что что-то не так. Они настаивали на встрече, и если бы что-то было не так, Е Цзинчжоу готов был пойти с братьями разбираться с Хо Тайлином.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войдя в палатку, нервно осмотрелся. К счастью, Хо Тайлин всё прибрал, и она не выглядела так, как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Хо Тайлин вас избил? — Эрлян помог Фан Шу лечь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Вчера вечером я упал, просто нужно отдохнуть, — Фан Шу не хотел беспокоить Эрляна и старался улыбаться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упали довольно сильно, даже ходите вразвалку.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знал, что Фан Шу что-то скрывает, и это касалось его. Но если молодой господин не хотел говорить, даже лопатой не выкопаешь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пришедший в палатку Лю Большого Меча, ещё не успел спросить, как ему вручили письмо от Чэнь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удивился, почему письмо не передали лично, но в тексте было сказано, что боялись, как бы его не увидел кто-то из дома. Под «кем-то из дома» явно подразумевался Фан Шу. Деловые новости распространялись быстро, но, оказывается, и слухи о любовных утехах тоже. Хотя с прошлой ночи это уже и не слухи. Хо Тайлин усмехнулся, вспомнив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между ним и Чэнь Линем возникали разногласия, тот начинал его остерегаться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не было ничего серьёзного, только просьба встретиться и отправиться вместе в Ванцзин. Текст был прямым: «Ночью спишь с возлюбленным, а утром только настоящий друг покажет истину». Видимо, Чэнь Линь боялся, что Хо Тайлин слишком увлёкся красотой. И действительно, он задержался здесь надолго, и ему нужно было разобраться с неоплаченными долгами перед Чэнь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Большой Меч передал Хо Тайлину ещё одно письмо для Фан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письмо от корейского учёного Ли Цзиндэ. Он восхищается «Орхидеевым таньхуа».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взял письмо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насчёт вчерашнего вина… у тебя, Лю Сюн, не было странных ощущений?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спал очень крепко… — Лю Большой Меч, видя его выражение, кое о чём догадался. Некоторые вещи не требуют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вино подействовало на тебя, Хо-сюнди? — Лю Большой Меч рассмеялся. — Какая из девушек из «Шести управлений» получила этот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шутил насчёт Фан Шу, но никак не мог связать «Орхидеевого таньхуа» с делами плотской любви. Всё-таки виноват был его категоричный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местные жители дали Лю Большому Мечу вино, они сказали, что его пьют в первую брачную ночь, оно служит свадебным вином, но обладает ещё одним свойством — при виде любимого человека желание разгорается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Большой Меч видел только вино, а что они там лопотали,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просто спросил, у меня голова болит! — Хо Тайлин соврал и, взвесив письмо в руке,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войдя в палатку, он заметил, что стражник нервничает, а изнутри доносился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Е… Е Цзинчжоу!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войдя, он услышал чистый голос Фан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говорите, это невыгодно? Этот обманщик две недели не сможет намочить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Цзинчжоу хохотал: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Фуянь, ты слишком забавный! Ты действительно на улице лизал носки у шахматного обманщика?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меня разозлил! Сказал, что у меня голова как у дурака и я не смогу разгадать его партию. За одну партию — один лян серебра. У меня не было денег, но я сказал, что он точно проиграет. Кто проиграет — лижет носки противника. Старик тоже разозлился и согласился. Собралась толпа, но не для того, чтобы смотреть на игру, а чтобы видеть, как мы лижем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в Мачэне назвали «Старый корень и молодая почка, одна густая, другая светлая, лижут носки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как вам не стыдно… Девушка Цзя, узнав о вашем поступке, перестала писать вам ежедневные письма… — Эрлян был расстроен. Он надеялся, что молодой господин остепенится, обзаведётся семьёй и будет жить спокойно, не ввязываясь в интриги. Но Фан Шу не был человеком, который мог жить тихо, и везде оставлял след. Эрлян даже поражался, как раньше Фан Янь умудрялся держать его в узде. Может, в детстве слишком строго воспитывали.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Эрлян, расскажи? У Фуяня были такие романтические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обладая острым слухом, подошёл бесшумно. Услышав это, он остановился и стал подслушивать у стены, вернувшись к своей изначальной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романтические истории? Эта девчонка была слишком дерзкой, совсем не скромной. Купила мои иероглифы и начала всем говорить, что это подарок в знак любви. Я отрицал, а она называла меня негодяем… Ну, хотя бы избавился от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так… она много раз тайно помогала нам, когда мы были в трудном положении… Покупала ваши иероглифы, чтобы вы не отказались от помощи из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разочарован? Ты бы хотел, чтобы у меня была жена? Я бы не выдержал…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вошёл в палатку, и выражения лиц Фан Шу и Эрляна стали каменными. Только Е Цзинчжоу продолжал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молодого господина уже есть возлюбленный, так что не обращай внимания на какую-то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подслушивал наши разговоры?!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громко говорили, что не услышать было невозможно. Даже если бы я заткнул уши, всё равно бы услышал, — Хо Тайлин с лёгкостью сменил тему и обратился к Эрляну: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выпил слишком много… вёл себя как дурак, надеюсь, ты не обижаешься.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напряжённой. Хо Тайлин, если хотел сблизиться с кем-то, умел это делать и обладал даром 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Эрлян, ты имеешь право не прощать меня. Я был слишком груб, и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первым отреагировал, подумав, что его укус собаки не прошёл даром: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Эрлян, конечно, не держит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просто думал: раз уж он спит с его молодым господином, нужно наладить отношения с его «сторожевым псом», иначе будет слишком много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был ошеломлён, но, видя, как молодой господин играет с ним в одну игру, только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был резок, первый начал…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http://bllate.org/book/15514/1378312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