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начал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Изначально трон должен был унаследовать старший сын принца, но Бруно Грин сумел привлечь на свою сторону многих в столице, плюс распространились слухи…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слухи? — с любопытством спросил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столице Гены распространились слухи… что старший сын принца предпочитает мужчин.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серьёзное преступление с точки зрения Святого Престола, нарушение моральных норм, за которое полагается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 Цзои на мгновение застыл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не забыл, что на Западном континенте отношения между мужчинами вызывают всеобщее осуждение.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Любовь между представителями одного пола считается непочтительностью к Богу-Творцу и тяжким преступлением, за которое полагается суровое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в книге, где он был главным героем, его в конце концов обвинили в содомии и казнили через повешение.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зависимости от класса и обстоятельств, одно дело — если это станет известно, и совсем другое — если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сын принца Гены… независимо от того, действительно ли он предпочитает мужчин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один из претендентов на трон, он всегда будет сталкиваться с противодействием, если на нём будет такое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у старого короля не один внук.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если Бруно Грин сыграет 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достаточно будет привлечь священнослужителей Святого Престола для расследования старшего сына принца, а затем подкупить их… и тогда для этого старшего сына станет крайне сложно унаследовать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Неудивительно, что в Гене до сих пор никто не взошёл на трон.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слухи о том, что он предпочитает мужчин, пусть и не подтверждённые, могут стать непреодолимым препятствием для этого старшего сына…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ему самому лучше сосредоточиться на делах.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уж слухи появились, вероятно, этот старший сын и правда был «очень близок» с другими мужчинами, иначе Бруно Грин не стал бы использовать это в своих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мысленно напомнил себе, что в будущем он обязательно станет примерным «гетеросексуалом» и постарается избежать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прежде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продолжил рассказывать о других событиях в Гене: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группа людей пыталась убить старшего сына принца, когда он выезжал из города, но наши люди тайно помогли ему… Этот старший сын, вероятно, уже понял, кто хочет его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наши люди останутся в Гене, нельзя позволить планам Бруно Грина осуществиться, — сказал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Господин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собирался что-то сказать, когда в интерфейсе системы вдруг произошли изменения. Из космического почтового ящика внезапно появился милый человечек-спичка, который помахал рукой в знак приветствия.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[Хозяин, хозяин, 098 вернулся, и принёс тебе подарок.]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сдержал свои эмоции на лице и мысленно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вернулся так быстро, что это за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098: [Это яйцо кречета.]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Кречет?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его работа заключалась в съёмке документальных фильмов о выживании в дикой природе, и как раз он снимал фильм об орлах, для чего посещал множество мест и общался с местными сокольничими.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фильме были представлены многие виды орлов.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памяти больше всего запомнился кречет — его называют «королём орлов».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легендам, из десяти тысяч орлов рождается только один «кречет».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истории существует множество легенд о них, но в современном мире они стали крайне редки.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побывал в современном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098 покачал своей спичечной головой: [098 путешествовал в мире системы Чудака, тот мир довольно фантастический и опасный.]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этого кречета есть немного крови божественного орла, он понимает человеческую речь, обладает долгой жизнью и будет очень большим.]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[Но хозяин, не волнуйся, у него только способности обычного орла, просто он летает быстрее, а когти острее.]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…Твои подарки всегда необычны, спасибо, 098.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за что, посылаю тебе сердечко.]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Фернанди, заметив, что Ся Цзои задумался,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вы хотели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посмотреть, как продвигается строительство замка у озера Парр, Фернанди.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сразу же организую, завтра отправимся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Ся Цзои кивнул, его карие глаза сверкнули.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отправился к озеру Парр не только для того, чтобы проверить ход строительства замка и добычи чёрной руды, но и чтобы немного расслабиться, а также получить подарок от 098.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Вессас и замок Комой продолжают строиться без остановки, гора Парр также постепенно меняется.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горе установлено множество постов, и солдаты несут там службу.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Юго-восточная часть горы по-прежнему открыта для дворян, простолюдинов и рабов, позволяя им заготавливать дрова и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северо-западная часть горы, включая озеро Парр, закрыта для доступа, с чёткой границей, отделяющей её от юго-восточной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северо-западная часть горы Парр станет основной территорией проживания Лорда Десинии.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главное, Ся Цзои также планирует создать общую систему обороны вокруг горы Парр, чтобы защищаться и предотвращать возможные атаки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высоко висит в небе, светит ярко, но не слепит.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мягко дует через бескрайние луга, принося с собой аромат растений, который заставляет чувствовать себя комфортно и наслаждаться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расслабленно развалился.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полулежал на Мэйцю, прищурившись, смотрел на изумрудное озеро и далёкие холмы, одной рукой дёргая за толстый хвост Мэйцю, обвивающий его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почти уснувшего Мэйцю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это царство, которое я завоевал для вас! — тихо пробормотал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повилял кончиком хвоста, пошевелил ушами, явно не понимая, что бормочет маленький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не помешало ему урчать от удовольствия и ласково прижиматься к Ся Цзои, пока тот лежал на мягкой траве.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Мэйцю убрал когти и клыки, пытаясь зарыть свою всё более округлую и огромную голову в мягкий живот маленького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вскрикнул Ся Цзои и, разозлившись, схватил Мэйцю за уши. — Ты хоть представляешь, какой ты сейчас большой и тяжелый?!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хочешь меня задавить?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барахтаться под огромной головой Мэйцю, пытаясь вырваться.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Сюэтуань, который гулял с Валком у озера, увидев это, быстро подбежал и лапой оттолкнул Мэйцю, а затем аккуратно взял Ся Цзои за одежду и помог ему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Сюэтуань потыкался носом в руку Ся Цзои, его тигриные глаза полны нежности и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Валк, положив руку на плечо Фернанди, покачал головой и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хорошо кормил и заботился о Сюэтуане, но его истинная любовь, конечно же, маленький лорд.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могу сравниться, не 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не стал его утешать.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Валк, закончив, с улыбкой кивнул в сторону Мэйцю: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ты тоже не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Сюэтуанем, который иногда ещё готов был с ним общаться, Фернанди также приносил свежее мясо для Мэйцю.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каждый раз, после того как Мэйцю съедал его, этот большой чёрный тигр безжалостно бросал его, бессердечно игнорировал и вёл себя агрессивно, рыча на Фернанди, если тот пытался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взглянул на Мэйцю, который снова подкрадывался к маленькому лорду, а затем без выражения лица сбросил руку Валка с плеча: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же самое.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Фернанди с едва заметной улыбкой на губах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разрешил мне расчесать шерсть Мэйцю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невольно широко раскрыл глаза, чувствуя, будто съел очень кислый лимон.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нашёл момент, чтобы сказать Юдиту, что собирается отвести Мэйцю и Сюэтуаня подальше: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следуйте за мной,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остановился: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двумя хищниками рядом не было причин беспокоиться о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прошёл довольно далеко, пока не нашёл скалу, которая была не слишком высокой, но и не слишком низкой.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http://bllate.org/book/15517/1396995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