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было непривычно ощущать более тёплый климат этой местности по сравнению с высокогорьем — среди них был и король Королевства Бовил Гэна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Гэна Козмо по-прежнему проживал на холодных горных вершинах, не покидая их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Воинам Королевства Бовил пришлось специально проложить путь для перемещения Его Величества Короля между городом и ледяным замком на горе. После войны с Империей Сент-Айро они временно восстанавливали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Королевства Бовил продолжала расширяться — мелкие племена Крайнего Севера постепенно поглощались…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Ся Цзои начал исследовать «Воду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Север, Королевство Бовил.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Западном континенте уже наступило лето, здесь по-прежнему стоял холод, и непрерывно бушевали метели. Яркое солнце и заснеженные равнины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выглянуло солнце, и его лучи, падая на ледяной замок, заставляли его переливаться всеми цветами радуги, что делало его поистине прекрасным зрелищем среди снежных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издалека выглядел словно вырезанным из хрусталя,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часть сверкала и переливалась в солнечных лучах, создавая фантастическое и ослепительное зрелище, от которого захватывало дух и забывалось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впервые видел ледяной замок, мог не понять 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возникал вопрос — неужели такой огромный замок действительно построен изо льда и снега? Если да, то как его поддерживают и как в нём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можно было увидеть, что материалом для строительства замка всё же служил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холодного климата Крайнего Севера, где лёд и снег царят круглый год, а также по велению прежнего короля, приказавшего ежедневно обливать замок ледяной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стекала по стенам замка, не успев достичь основания, замерзала.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тонкий слой, затем он превращался в толстую прочную корку. Теперь даже удар мечом или большим мечом оставлял лишь неглубокую царапину, сбивая немного ледяной крошки, но не раскалывая лёд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течением лет, замок и стал нынешним ледяным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замка медленно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высокий и статный, с чёрными короткими волосами и глубокими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синие глаза словно вобрали в себя самые тёмные краски ночного ледяного поля, хоть и были усыпаны небесными звёздами, но также хранили в себе жестокость ледяных просторов…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королём Королевства Бовил — Гэна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был одет в одежду из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тонкой, но и не могла полностью защитить от лютого холода Крайнего Севера. Однако, судя по тому, что его тело не дрожало и не съёживалось, можно было понять — в этой одежде ему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был закутан в плотную одежду и пушистый плащ, надёжно укрывавший от ледяных порывов ветра, из-под которого виднелась лишь прядь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великий герцог Орвилл, прибывший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лично привёл Орвилла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к ним приблизился человек, ведя за собой небольшую стаю снежных волков. Взметнулась снежная пыль, развевались на ветру шерсть и гривы, почти сливаясь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снежных волков во главе с этим человеком остановилась неподалёку от Гэны Козмо и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было около десятка, каждый — мощный и крупный, с густой шерстью, которая, словно щётка, развевалась на ветру, а затем опадала, стоило им встряхнуться — и с них сыпались ещё не растаявшие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снежных волков была в основном белой, но не чисто-белой: на их пушистых головах, ушах, спинах и даже хвостах имелись серые или коричневые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тела снежного волка достигала почти двух метров, они обладали стройным, подтянутым телом и пушистой головой, что придавало им некоторую долю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приведший волков, поклонился Гэне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на труднопонимаемом языке, затем снял с плеч корзину, которую нёс за спиной, почтительно поставил её перед Гэной Козмо, после чего отошёл на два шага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повернулся к Орвиллу и сказал низким, слегка неловким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подарок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откинул ткань, покрывавшую корзину, и внутри оказался маленький снежный волчонок, тихо повизгивавший.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только-только родился, размером всего с две ладони взрослого человека, с преимущественно белой шерстью, и лишь на кончиках ушей и вдоль спины шерсть отливала светло-серым.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принёсший волчонка, ранее сказал — это был волчонок с самой красивой шерстью в стае, и, возможно, когда он вырастет, станет новым вожаком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читались сожаление и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 была уже согласованная сделка между Его Величеством и великим герцогом Ачьяйоли, он не проронил больше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нынешний вожак снежных волков был ещё молод, и, найдя нескольких самок, он, возможно, произведёт на свет ещё волчат, среди которых, быть может, окажется и более «чистый» снежный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Орвилла, когда он увидел волчонка, стал незаметно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в корзину. Волчонок, уловив незнакомый запах, тут же замолк и насторожился — уши прижались назад, обнажились ещё не до конца выросшие клыки, и он начал медленно отползать в угол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проявил терпение, слегка наклонившись и протянув руку,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его отношение, несомненно, смягчило выражение лиц Гэны Козмо и дрессировщика волков Клиффа.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маленький волчонок, сжавшийся в комочек, убрал свои неокрепшие зубки и медленно высунул голову, чтобы обнюхать тыльную сторону руки Орвилла… Спустя мгновение он тихо повизжал и, расслабившись, улёгся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Орвилл медленно вынул руку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сдержали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между владениями Ачьяйоли и Королевством Бовил заключалась в следующем: Орвилл соглашался на просьбу Гэны Козмо тайно направить рыцарей для поддержки воинов Королевства Бовил в отражении атаки кавалерии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условием Орвилла был чисто-белый детёныш-потомок вожака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снежных волков был символом веры Королевства Бовил.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Орвилл выдвинул это условие, Гэна Козмо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понять, какова цель великого герцога, почему он хочет именно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ему даст? Не кроется ли за этим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тогда сказал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Королевство Бовил приручило снежных волков и было основано, мы никогда не видели снежного волка с абсолютно чисто-белой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Условие, выдвинутое великим герцогом,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подойдёт и просто потомок вожака снежных волков. Я хочу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внимательно изучил выражение лица и манеру поведения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мог с полной уверенностью утверждать — слова великого герцога были искренними: он действительно хотел вырастить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припомнил свои чувства в тот момент… их было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ясно, что желание великого герцога вырастить волчонка и вправду было необычайным.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Дрессировщик волков Клифф снова увёл пришедшую с ним небольшую стаю снежных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же лично взял корзину и последовал за Гэной Козмо обратно в ледяной замок, где им предстояло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замка, даже несмотря на горящий в камине огонь, холод ощущался повсюду, его невозможно было изгнать, он витал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сидя в кабинете с пылающим очагом, Орвилл не снял свой плотный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же, напротив, снял верхнюю одежду, словно вовсе не чувствуя холода, сел на каменный стул и налил себе и Орвиллу по бокалу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согревает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Бовил снежные волки и вино были самыми важными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принял бокал и отпил глоток — тело действительно стало ощутимо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же осушил свой бокал с желтоватым вином одним махом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лежавшую рядом книгу, раскрыл её на последней странице и, покачав головой,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дьявола из Бездны, в конце концов боги пали или погрузились в сон, а из шести систем жизни остались только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