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последовала длительная пауза, после чего раздался язвительный голос Байрона: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удивлён, лорд Юй Цзя, что у вас хватило «ума» отправить своих людей на нашу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несомненно, очень смелое решение, и более того, жестокое, — казалось, он улыбался. — Ведь репутация Звёздных пиратов «Шторм» не самая лучшая, а моя личная 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ваши люди оказались в моих руках, — в голосе Байрона чувствовалась странная возбуждённость. — Как вы думаете, как мне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молчал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Юй Цзя его не видел, Байрон на самом деле не был так рад, как 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фактически играл на то, что Юй Цзя не знает реальной ситуации в Башне Шторма, и на то, что он заботится о своих людях — многолетний опыт борьбы подсказывал ему, что если враг потеряет хладнокровие, то появится множество возможностей для того, чтобы переломить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Цзя был более обеспокоен этим, чем думал Байрон.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у игроков есть способности, они могут настраивать параметры игры, чтобы уменьшить боль и могут бесконечно воскресать, потратив деньги, но даже так визуальное переживание мучений может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Юй Цзя побледнело. Он проверил местоположение игроков на оптическом компьютере и, сравнив с координатами сигнала Байрона, обнаружил, что треть из них действительно находилась в той высокой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отправленное им сообщение до сих пор оставалось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неугомонные ребята действительно потерпели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и другие также услышали угрозы Байрона и невольно посмотрели на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нужно было действовать решительно, независимо от того, были ли эти земляне захвачены, Байрон просто пытался сбить Юй Цзя с толку, но сейчас говорить об этом означало бы дать Байрону возможность продолжать угрожать — ведь они действительно не знали реального положения дел с теми землянами.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зловещей тишине Байрон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предатели! Как вы смеете испытывать терпение вашего деда-бога!!!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всё ещё находился в напряжённой внутренней борьбе, когда с другой стороны связи раздались звуки, похожие на взрывы и крики. Он резко повернулся к связисту, но тот тоже суетился, что-то настраивая.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ругань Байрона, но отчётливо был слышен только первый слог, а дальше последовал лишь громкий и ясный набор бессмысленных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тоже растерянно посмотрел на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связь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неожиданно оказавшийся лицом к лицу с связистом: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пытаться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продолжайте звонить, пока Звёздные пираты «Шторм» не будут уничтожены, — уголок губ Юй Цзя изогнулся в игривой улыбке. — Лучше, чтобы он больше никогда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на той стороне всё ещё была неясна, но явно произошло что-то, что вышло за пределы ожиданий Байрона, и, скорее всего, это были те самые ребята, которых он якобы уже захватил. Поэтому Юй Цзя решил ответить тем же, используя тактику преследования, чтобы разжечь огонь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отправил сообщение игрокам на других двух планетах, напомнив им, что они могут оказать поддержку своим товарищам на стороне Байрона.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стороне Байрона.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Башни Шторма, энергетический контрольный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заполнена чёрным дымом, время от времени вспыхивали искры, и ранее функционирующий энергетический контрольный центр превратился в калейдоскоп разрушения. Не говоря уже о двух разбросанных телах пиратов, снаружи лежали десяток игроков, сложенных, как пагода, их лица были покрыты копотью.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поодаль ещё несколько десятков человек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ещё не встают?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пополняют баланс? Сегодня они умирали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посмотри, ожоги на лице Ваня уже заживают, вероятно, всё ещё на стадии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достал бомбу? Эта мощь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[Дьявольский Король Хаоса] открыл глаза, он выплюнул пыль изо рта и скатился с вершины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лежавший в самом низу,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тоже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десяток игроков завершили чтение, открыли глаза и, стеная, покатились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взорвал бомбу? Я не успел настроить уровень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психическое загрязнение!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использовать такое низкое слово, как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на что я потратил все свои игровые сбережения, называйте это правильно — энергетическая бомба типа TX260.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 равно бомба,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нанёс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деньги на операцию по смене пола ты уже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замер, а затем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использовал энергетическую бомбу типа TX260, смогли бы мы так быстро разрушить энергосистему первого этажа?! Понимаете ли вы, что такое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Жертвовать собой? — раздался уже знакомый игрокам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раздались медленно и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заставили меня взглянуть на вас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диалога игроки уже немного знали Байрона.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неустанно звали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рано или поздно должна встретиться с родственниками,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доберётесь до вершины Башни Шторма, то увидите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если энергосистема Башни Шторма будет разрушена более чем наполовину, ты конченый.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с лишним этажей — это слишком утомительно,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Не будем больше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каждый раз, когда он разговаривает с этими ребятами, вероятность сердечного приступа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здоровья и безопасности Байрон решил, что больше не хочет видеть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интеллект Башни Шторма продолжал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запрашивает связь с вами,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злобно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Заблокируйте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ничего не знали о столкновении Байрона и Юй Цзя, на самом деле они также не понимали, зачем Байрон включил трансляцию, но раз враг выразил такое извращённое желание получить порцию злости, то не удовлетворить его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успеха в раздражении командира Звёздных пиратов «Шторм», они толпой ринулись на второй этаж Башни Шторма, разгромили несколько пиратов, потеряли несколько человек в ловушках, воскресли, а затем ворвались в энергетический контрольный центр и разрушили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прохождения копии Башни Шторма: 2/588]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прохождения копии Башни Шторма: 3/588]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прохождения копии Башни Шторма: 15/588]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Байрон уже восстановил самообладание и спокойно отдавал приказы отряду мехов, только что прибывшему к Башне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 другие транспортные каналы, теперь они разбросаны и поднимаются вверх, согласно расчётам интеллекта Башни Шторма — вы отправляйтесь на 50-й этаж и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чувствовалась ледяная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вы должны задержать их на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отряд [Брата Дабо] — то есть Шэнь Юйбо — первым достиг 50-го этажа, они едва успели выглянуть, как испугались, увидев стоящий на этом этаже тёмный строй мехов,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может быть так много людей? — не мог поверить [Дьявольский Король Хаоса]. — Это же мехи класса 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хладнокровный [Брат Дабо] уже открыл оптический компьютер, чтобы предупредить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 50-м этаже Башни Шторма находится отряд солдат в мехах класса А… Сколько их? Я не успел разглядеть, но точно больше, чем нас,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преследуют нас, — проанализировала [Роза]. — Вероятно, хотят задержать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http://bllate.org/book/15518/1379002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