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по земному времени в игре «Звездный лорд 9.0» увеличили количество выдаваемых пригласительных кодов. К настоящему моменту число игроков уже превысило десять тысяч, а тех, кто получил задания и был отправлен на планету Каобола, насчитывается более тысячи. Если всё правильно организовать и задействовать два звёздолета, дислоцированных на Каобола, то эта битва может оказаться не такой уж безнадёжной...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взрыв раздался. Брат Дабо, взглянув на плотные ряды тяжёлых мех противника, внезапно подумал, что, возможно, лучше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силах! С первого взгляда понятно, что шансов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Дьявольский Король Хаоса и другие уже открыли оптические компьютеры и начали массово рассылать сообщения. Два последовательных взрыва разбудили многих ото сна, и уже через несколько минут в главном штабе Каобола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толпились внутри, наперебой высказывая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Отступать? Ты вообще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мужик…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мехи! Живые трансформеры!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твои трансформеры!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небеса возложат великую миссию на достойного...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виртуальное изображение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выражением лица сначала рассказал о ситуации на Голубой Звезде: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звёздной системы Яомин также начала атаку, всего пять звёздолетов. Гарнизон Голубой Звезды может легко их сдержать. Я уже приказал другим легионам двигаться в сторону Каобола, но самый медленный из них доберётся только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отвечавший за оборону Каобола, с горьким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сейчас на Каобола наступают тридцать тяжёлых мех, все уровня S. По их эмблемам видно, что это точно легионы класса S из звёздной системы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согласно разведке, позади них ещё девяносто тяжёлых мех. Через полдня Каобола окажется в зоне их атаки. С нашей нынешней обороной мы...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легион тяжёлых мех состоит из десяти единиц. Хотя огневая мощь одной единицы уступает звёздолету того же уровня, их манёвренность выше, поэтому разница в силе не так велика. А сейчас армии, атакующие Голубую Звезду и Каобола, насчитывают уже семнадцать легионов класса S, что превосходит силы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тоже осознал эту проблему. Он замолчал на мгновение, но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в случае поражения он может лишиться жизни, но и потому, что он действительно не хотел терять звёздную систему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 с тех пор, как он оказался в межзвёздной вселенной, и, в отличие от игроков, Юй Цзя отлично понимал, что жители этой земли — реальные люди. Именно поэтому он не мог представить, что произойдёт с этими жизнями, когда война охватит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штаба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лорд не хочет держать оборону до конца, то, пока ещё есть время, лучше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голос. Юй Цзя повернул взгляд и увидел Эдит, стоявшую с тростью, украшенной головой дракона, которую, похоже, модифицировали игроки. За ней следовала группа черноодетых подчинённых, создавая устрашающую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пришли. Когда легион класса S атакует Каобола, даже мёртвые встанут из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 мгновение заколебался, желая что-то сказать, но Эдит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старуха, уже одной ногой в могиле. Я останусь и буду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сражаться до последней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спокойно сказала Эдит. — Все эти годы нас тревожили звёздные пираты «Шторм», разве не каждый день мы балансировали на краю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не хочет видеть, как мальчишки пытаются тут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вспомнил, как игроки были захвачены Эдит, и ему пришлось выкупать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Эдит сказала, что, если Юй Цзя уничтожит звёздных пиратов «Шторм», она будет верна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Яомин и Кэлань объединились для атаки, Эдит могла бы перейти на их сторону и выжить, но она сказала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замолчал на несколько секунд, оглядел взволнованную толпу, и в его голове промелькнули кадры, остановившись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удивлением посмотрели на него, а он в свою очередь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звёздолета, защищавшие Каобола, взлетели и без колебаний атаковали вражеский легион. Атакующие защитный купол мехи Кэлань сразу же рассредоточились, оставив пятнадцать мех для противостояния двум звёздолетам Жихэн, а остальные разошлись в другие стороны Каобола, пытаясь разделить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тихо завис корабль — командный корабль легиона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купол Каобола довольно силён, — с усмешкой в голосе произнёс Лу Пухэ. — Юэ Лан действительно не пожалел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главнокомандующим этой экспедиции от звёздной системы Кэлань, командующим двенадцатью легионами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рядом с ним льстиво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звёздная система Жихэн ограничена в ресурсах. Даже если их защитный купол немного сильнее, под натиском двенадцати легионов класса S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кивнул, удовлетворённый словами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просто поиграем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связь и приказал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силы, атакуйте звёздолеты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предварительной разведки стало ясно, что защитный купол Каобола довольно высокого уровня, и пятнадцать мех класса S вряд ли смогут прорвать его за полдня. Вместо того чтобы распылять силы, лучше сосредоточиться на уничтожении двух звёздолетов.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Кэлань сейчас три легиона класса S, что даёт им естественное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тридцать мех снова собрались вместе, используя численное превосходство, чтобы окружить два звёздолета. Звёздолеты огромны, их манёвренность и управление обычно недостаточно гибки, так что на этом этапе их можно было бы считать обречёнными.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Пухэ появилась соответствующая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этот лорд Юй Цзя такой умный, а оказалось,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взрыв раздался с другой стороны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корабль был подключён к каждой мехе, так что офицеры быстро вызвали соответствующий кадр. Лу Пухэ увидел, что под защитным куполом Каобола находились плотные ряды солдат в мехах и направленные на них энергетические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мехи превосходят низкоуровневые легионы мех по качеству. Даже если эти солдаты стреляют издалека из-под защитного купола, в ближнем бою у них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энергетические пушки? Если только они не попадут в несколько уязвимых точек тяжёлых мех, они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 лучше поскорее...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атаааакууууууууу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управлявший связью,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нажимали кнопки, и на экране появились кадры, показывающие, как двери двух звёздолетов, которые они окружили, внезапно открылись, и из них высыпались ряды солдат в мехах, мчась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вздрогнул и инстинктивно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мех повиновались, энергетические пушки заработали, и вспышки огня устремились к солдатам!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звёздолета также атаковали легион Кэлань, и несколько мех, не успевших уклониться, получили мощные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энергетических пушек заполнили пространство, сотни солдат в мехах были поражены, их скорость замедлилась. Лу Пухэ понял, что они не направляются к командному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вытер лоб, не успев высказать своё презрение, как вдруг замер, издав хриплый звук, и через две секунды начал кашлять. Его голос был полон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