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Янь, — внезапно позвал его Ци Шоулинь, отчего тот вздрогнул и поспешно поднял голову, поправляя чуть не упавшую ободку с кроличьими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посмотрим твою работу, — постучал ручкой по столу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подошёл ближе и только тогда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Ци Шоулиня в очках, и… он! Он был одет в ту самую серую тонкую кофту, которую Чи Янь выбрал сегодня? Но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выглядела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Шоулинь, наблюдая за ошарашенным видом Чи Яня, скрестил руки на груди и с недовольством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узнать ответ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тонкая кофта оказалась кардиганом с глубоким вырезом, обнажающим область ниже ключиц. Когда Ци Шоулинь скрестил руки, углубление между грудными мышцами стало ещё более заметным. Однако открыто было не так много, остальное оставалось на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Янь и видел Ци Шоулиня без рубашки,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для визуального эффекта полная нагота не так впечатляет, как полуобнажённость.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так далеко, что ничего не видишь, подойди и садись, — Ци Шоулинь отодвинул своё кресло и вытянул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дрожа, сел на его колени лицом к столу, спиной к Ци Шоулиню, положив руки на свои колени. Поза была типичной для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действительно дал ему задачу. Причём из школьной программы по математике. Чи Янь окончил университет почти два года назад и с тех пор не сталкивался с математикой. В университете он был из тех, кто учился через силу, и теперь уже мало что помнил. Лишь смутно припоминая, он едва набрал 34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условие, — резко приказал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парабола C: Y² = 2X, точка A (2, 0), B…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l перпендикулярна оси X, найдите уравнение прямой BM.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Докажите, что ∠ABM = ∠ABN.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задача из экзамена, которую он когда-то мог решить. Теперь он понимал каждое слово, но вместе они казались ему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не желая сдаваться, начал копаться в глубинах своей памяти, пытаясь вспомнить забытые методы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забыв о Ци Шоулине, который сидел рядом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подойти к этой задаче? — Ци Шоулинь снял колпачок с ручки и нажал его на конец стержня. — Во-первых…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уже собирался сосредоточиться на объяснении, но вдруг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начал писать прямо на его спине через рубашку!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был тонким и твёрдым, немного холодным. Но сила нажатия была невелика, и он то писал, то рисовал, создавая ощущение щекотки через школьную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 Чи Яня было направлено на то, чтобы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писал всё ниже, приближаясь к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 закончилась, перевернись.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дрожа, развернулся, оказавшись верхом на коленях Ци Шоулиня. Тот велел ему держать галстук зубами, чтобы не мешать писать. Затем достал из ящика прозрачную линейку, прижал её к его груди и провёл линию между сосками, выделив углубления на сосках и обозначив точки A и B на нежных ареолах.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сразу же выгнул спину, издавая сдержанные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решить эту задачу без чертежа? — с недовольством спросил Ци Шоулинь, одновременно подталкивая его спину, чтобы он выпрямился. — Если чертёж сделан неаккуратно, ты не получишь баллов,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учитель, — жалобно ответил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решение задач по математике — это уже достаточно тяжело, но оказалось, что его ещё и так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сидел лицом к Ци Шоулиню. Впервые он видел его в очках, что придавало ему элегантный и спокойный вид. Но при этом он был одет в такой… такой откровенный кардиган. Чи Яню приходилось терпеть писанину на своём теле и сдерживать взгляд, чтобы не смотреть на грудь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испытанием как для ума, так и для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Шоулинь, зачинщик всего этого, действительно вёл себя как ответственный учитель, объясняя задачу, не делая ничего лишнего, кроме использования Чи Яня в качестве живой черновой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наилучшее наслаждение приходит после долгого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продолжал рисовать дуги и соединять линии на его теле, иногда стирая неправильно рассчитанные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бояться испачкаться, так как он использовал «волшебные чернила», которые через некоторое время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Чи Янь становился всё более возбуждённым. Именно тогда проявился замысел Ци Шоулиня в выборе этой формы — рубашка меняла цвет на более светлый, когда тело нагревалось, создавая иллюзию мокрой ткани, плотно прилегающей к коже, хотя на самом деле она оставалась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уже писал на его животе, когда Чи Янь заметил, что с рубашкой что-то не так. Он напряг живот, пытаясь прикрыть его руками, но Ци Шоулинь оттолкнул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что я написал? — нарочито спросил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так низко опустил голову, что кроличьи ушки коснулись его волос, и он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начал было говорить «понял», но потом подумал, что Ци Шоулинь, вероятно, заставит его повторить объяснение, а его внимание уже давно улетело куда-то далеко. Лучше честно признаться, чем врать и рисковать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понял, — выплюнул он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 на уроках? — нахмурился Ци Шоулинь, положив руки на подлокотники. — Ты притворяешься, что внимательно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ты просто думаешь о чём-то другом, — он покрутил ручку в пальцах, затем надавил колпачком на живот, где написал последний ответ, и провёл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Чи Янь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Пенис Чи Яня слегка подпрыгнул, и он чуть не вскочил с места. Ци Шоулинь крепко удержал его за бедро. Через клетчатые шорты он почувствовал что-то твёрдое, похожее на застёжку. Он провёл рукой вдоль ноги Чи Яня в белых колготках и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надел? — Ци Шоулинь кивнул, велев Чи Яню встать. — Снимай,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встал, неохотно расстегнул ремень, пуговицы и опустил молнию. Рубашка была немного длинной, и без поддержки брюк она свисала, закрывая обзор Ци Шоулиню.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её, — продолжил он приказывать.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взял края рубашки, как девушка, поднимающая подол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выбрал это, и он знал, что это было. Но он так глубоко вошёл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белые женские кружевные трусики, которые плотно облегали его возбуждённый член. Тонкие кружева постоянно тёрлись о чувствительную головку, оставляя следы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бёдер Чи Яня были закреплены две кружевные ленты с застёжками, удерживающие белые колготки. Это был полный комплект подвязок.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не была светлой. Ноги не были такими мягкими, как у девушек, но они были крепкими, закалёнными солнцем 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и выносливые. Поэтому их не так легко было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Ц-ц-ц… — покачал головой Ци Шоулинь. — Снаружи ты выглядишь как примерный ученик, а внутри… такой… развратный.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это… это… — с обидой в голосе сказал Чи Янь, вынужденно демонстрируя этот наряд,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Ци Шоулинь не рассердился, а скорее улыбнулся. — Зачем мне заставлять ученика носить что-то, что нарушает школьные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ты просто хотел соблазнить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украдкой смотрел на меня, — Ци Шоулинь пальцем слегка поддёл вырез своего кардигана. — Наверное, ты и на моих уроках представлял себе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действительно смотрел, но только смотрел. Его скромный ум не был полон таких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отрицать, ведь он действительно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