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 действительно хотел ударить своего младшего брата, спонсора, по лицу парой крепких ударов, чтобы напомнить о семейных узах. Он ведь не подушка, чтобы его просто так хватали! Неужели он не знает, как пишутся слова «уважение к старшим»?!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работаю, — ответил Янь Юй с серьёзным видом, хотя его слова были совершенно не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— Янь Юнь, сжатый в объятиях своего высокого брата, смотрел в пустоту. Он просто хотел спокойно отлынивать от работы и получать зарплату, вот и всё, уважаемый брат-спонсор.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тоже должен работать со мной, — опустив взгляд, Янь Юй показал на документы на своих коленях и большую папку с непонятными бумагами…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уж останусь подушкой, — с ироничной улыбкой Янь Юнь уставился вдаль. Неужели это расплата за то, что в детстве он часто обижал младшего брата?!! Он чувствовал себя просто ужасно. Если бы можно было вернуть время, он бы точно не пошёл за тем милым пухлым мальчиком в детском доме!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Джей Чжоу, я бы выбрал тебя!!!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Гу Си ни был подавлен, как бы ни хотел биться головой об стену или даже отправиться в путешествие на крышу, на следующий день он всё равно должен был идти на лекцию старины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 самого конца урока он не услышал ни одного слова. Он смотрел в окно на ярко-оранжевые цветы граната, некоторые из которых уже начали плодоносить. Весенний пейзаж, полный жизни, не мог проникнуть в его чёрные, безжизненные глаза, которые напоминали покрытые мхом камни, мрачные и угрюмые.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на этот раз ситуация была иной, и не мог сдержать вздоха, глядя на весенний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он снова оказался в чёрном списке Великого Бога Хай Я. Он действительно больше не хотел влюбляться! Ему совсем не хотелось оставлять у Великого Бога такой позорный образ!! И правда, не стоило слушать советы своего соседа. Какое там жизненное руководство, это было просто постоянное нагромождение ошибок, полностью выбивающее его из привычного ритма обычного сталкера-фаната, который просто листал и листал…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урок Гу Си следил за активным фанатским чатом, который был восстановлен после снятия чёрного списка. Чувство зависти и ненависти буквально пронеслось по его телу, как ураган. Ему хотелось просто взорваться от этих мучительных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не смог удержаться и создал тот пост на сайте Чжунчжун? Теперь его аккаунт в Weibo был раскрыт, и даже его старые эротические рассказы, которые кто-то выкопал, были опубликованы в том посте.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 всё сразу прекратил, хотя сейчас это было уже поздно. Утром он в ярости удалил этот бесполезный пост с просьбой о помощи, но оппоненты оказались настоящими мастерами — они скопировали каждое слово из его оригинала и создали новый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они даже скопировали его эротические рассказы, включая те, которые были написаны фанатами Великого Бога Хай Я для его Бешеного Пса и самого Великого Бога. Оба текста были опубликованы один за другим, и даже с профессиональными комментариями, оценивающими оба рассказа. Более того, они запустили голосование среди фанатов, от чего у Гу Си чуть не случился сердечный приступ…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победил его собственный эротический рассказ, который был оценён как очень чувственный и динамичный. Неужели ему стоит праздновать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Писать эротику — это весело, но потом наступает расплата.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так легко написал этот рассказ?!! Это был его первый опыт, куда делись его стыд и мораль?!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стало ещё хуже. Его аккаунт в Weibo, который раньше был почти пустым, начал стремительно набирать подписчиков. Всего за пару дней количество фолловеров сравнялось с его аккаунтом Бешеного Пса — около тысячи. Но разница была в том, что на основном аккаунте люди писали ему с просьбами о продолжении эротического рассказа, а на аккаунте Бешеного Пса ему предлагали подраться, а некоторые даже приглашали его самого расправиться с его наглым и похабным основным аккаунтом…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полна страданий, и нет ничего печальнее, чем смерть души. Вероятно, это именно та ситуация, в которой он оказался, запутав всё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телефон, он увидел, что администратор по имени Юнь Синь Цзюэ Инь без устали рекламирует новый радиоспектакль Юнь Цзюэ. Это было просто невыносимо и напоминало его собственный аккаунт Бешеного Пса. Гу Си вспомнил, что последние четыре года он просто тихо восхищался Великим Богом Хай Я, тихо существовал в этом маленьком кругу, бесполезно пытаясь привлечь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администратор и был немного навязчивым, даже заставляя его охладеть к Юнь Цзюэ, он всё же во многом был похож на него самого. Юнь Цзюэ действительно был очень энергичным, его голос в радиоспектаклях был спокойным, а в реальной жизни — полным жизненной силы…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именно Великий Бог Хай Я, а не Юнь Цзюэ, стал его проводником в мир аниме?..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Бешеный Пес Великого Бога: Эм… хватит рекламировать, я уже подписался на Юнь Цзюэ. Но особое внимание я оставляю только для Великого Бога Хай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Синь Цзюэ Инь: Ого, ты наконец ожил, Бешеный Пес?!! Ты представляешь, как мне скучно в офисе?!! Ты знаешь, сколько сил и наглости требуется, чтобы отправлять тебе эти сообщения?!!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Бешеный Пес Великого Бога: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Синь Цзюэ Инь: [хлоп!] Как будто это я один тебя преследую!! Ты, высокомерный Бешеный Пес!!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Бешеный Пес Великого Бога: Я… не это имел в виду. Просто в последнее время много всего произошло. Даже перепосты карпов не помогают. Если бы мне повезло, я бы не только рекламировал новый радиоспектакль твоего Юнь Цзюэ, но и купил бы десять CD…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Синь Цзюэ Инь: Хм, ты говоришь неискренне!! Разве вчера и сегодня не произошло ничего хорошего?!! Я помню, что всех в чате забанил этот холодный Хай Я, но вчера благодаря моим новостям все были в восторге~~~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Бешеный Пес Великого Бога: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Синь Цзюэ Инь: Да ладно, не притворяйся сдержанным!! Может, ты вчера слишком разошёлся, и теперь у тебя проблемы с почками?? Хочешь, куплю тебе лекарство или виагру??! [Пользователь не хочет разговаривать с Бешеным Псом и бросает в него Хай 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Бешеный Пес Великого Бога: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Синь Цзюэ Инь: Ладно, я не буду скрывать. Юнь Цзюэ — мой друг!! Хай Я снял все баны только потому, что Юнь Цзюэ ему сказал!!!!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Бешеный Пес Великого Бога: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 действительно хотел отправиться на крышу и совершить свободное падение. Чем больше он общался с этим болтливым Юнь Синь Цзюэ Инь, тем больше он чувствовал, что мир слишком тёмный, а он слишком раздражён и инфантилен. Может, стоит ответить насилием на насилие, взорваться и вернуть миру спокойствие…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действительно, наверное, стал ненавистен Великому Богу Хай Я. Вместо того чтобы занять особое место в его сердце, он оказался в чёрном списке. Он хотел бы отрубить ту руку, которая написала этот эротический рассказ. Зачем он тогда так поступил? Теперь он попал в аварию, и его машина полностью перевернулась, колёса разлетелись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если бы время можно было повернуть назад, он бы стал спокойным и сдержанным водителем и никогда бы не начал гонять без причины!!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Юнь, сидящий в офисе с кондиционером, вздрогнул. Даже в апреле в офисе было прохладно, хотя работал только вентилятор. Он размял пальцы и продолжил переписку.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http://bllate.org/book/15529/1380594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