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шаг за шагом, ей пришлось медленно двигаться в темноте, держась за перила. Наконец, дойдя до двери, она была 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Мэн Буцин ещё не успел войти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она улыбнулась Цзи Вань, — Ты ждала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начала менять одну туфлю,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время скрывала от Цзо Сяоюнь, что с ней что-то не так, как будто ничего не произошло. Возможно, оказавшись дома, она расслабилась, и боль в лодыжке вдруг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заметила неладное, наклонилась и сняла её белый носок. Отёк на лодыжке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ты подвернула ногу, когда возвращалась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заряд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поднялась? Нужно было сразу позвонить мне, чтобы я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немного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нужно срочно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не так уж плохо, и остановила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ждёшь доставку,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это несерьёзно, — Цзи Вань остановилась, нахмурившись и глядя на неё, — значит, ты ортопед, уже сама себя осмотрела, и твои глаза лучше, чем медицинские 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в её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смогла возразить, только кивнула, соглашаясь поехать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они записались на приём. Сделали снимок, который подтвердил, что растяжение несерьёзное.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выписал ей лекарства и велел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пошла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сидела на новой металлической скамейке, оглядываясь по сторонам, вспоминая старые голубые пластиковые стулья. Эта больница раньше не была такой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она увидела, как Цзи Вань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прыгать на одной ноге, и это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Мэн Буцин опустила голову, извиняясь так, будто совершила ошибку, — ты вернулась с работы, устала, а ещё пришлось вести меня в больницу, и теперь ты ещё не поужинала.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доставила тебе неудобства, из-за меня ты до сих пор не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 удивлением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сегодня я подвернула ногу, ты бы не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но... — Мэн Буцин замялась, — но заботиться о тебе 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подняла бровь, как будто это было абсурдно: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заколебалась, наконец,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всё из-за моего отца, который обманул тебя, и ты осталась без гроша, вынуждена была переехать ко мне. Поэтому я должна быть к тебе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ожидала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хотела спросить, что она имеет в виду под «без гроша»,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 слишком много, это не ты, — Мэн Буцин не посмотрела на неё, её выражение лица было серьёзным, — если бы я была на твоём месте, я бы не была так добра к дочери обманщика, не учила бы её всему этому, не вела бы в больницу, если бы она подвернула ногу, и не осталась бы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она долго держала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подумала, сначала решив не защищать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добра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задумалась, её молчание заставило Цзи Вань тихо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должна обдумывать?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ты этого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Мэн Буцин долго молчала, наконец,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переживаешь, что даже не поела, чтобы отвезти меня в больницу. Разве причина не должна быть сложной и великой?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искренний и откровенный тон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упомянула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действительно придавала этому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слегка улыбнулась,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добра к тебе, потому что я святая, которая заботится обо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послушно кивнула,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очень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моё сердце размером с кулак, оно не может вместить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мягко улыбнулась, сжала правую руку в кулак и легонько коснулась её руки, лежащей на коленях,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Доставка, висевшая на ручке двери, уже давно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хотела сразу поесть, но Мэн Буцин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Разогрей, у нас же есть микроволновка, зачем лениться?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пластиковую миску, собираясь просто положить её в микроволновку.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прыгая на одной ноге, подошла и остановила её, сначала вынула пластиковый контейнер и посмотрела на маркировку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эту коробку можно 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на треугольный значок на коробке,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сначала проверить это, pp5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кивнула,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можно греть любую коробку, если всего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коробка, которая плохо переносит тепло, то даже за полминуты может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еда была разогрета.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вынула всё из микроволновки.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тоже села за стол. Следила за её действиями, её взгляд остановился на маленьких пластиковых мисках. Цзи Вань заметила её взгляд и слегка сдвинула последнюю миску с яйцом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посмотрела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сдвинула её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посмотрела вправо, услышав лёгкий смех над собой, поняла, что её разыгрывают, и раздражённо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положи, ты что,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голодна, но ты ведь уже поела? Почему так внимательно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открыла несколько маленьких мисок с едой, достала лишний набор приборов из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твёрдо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что ты заказала.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были простые домашние блюда: тушёные овощи, кисло-сладкая капуста, свиные рёбрышки в кисло-сладком соусе. И небольшая порция тофу по-сычуаньски.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осмотрела всё и оценила: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слишком жирные, капуста не до конца очищена, рёбрышки крошечные, как игрушечные. Тофу выглядит нормально, но как на вкус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наконец поняв, что хочет сказать эта маленькая капризница.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Отзывы об этом месте неплохие, но это всё же доставка, как может сравниться с тем, что ты обычно готовишь. Временные трудности, мне приходится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несомненно, были тем, что любит слышать каждая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тоже поддалась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сразу загорелась, кивая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трудно. Ничего, потерпи немного, как только я смогу ходить, сразу приготовлю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разбирая палочки, остановилась, подняла глаза с лёгкой улыбкой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слово «мама»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увидев это, покраснела, её искренность была высмеяна, и она сердито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 удовольствием улыбнулась, опустив глаза,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спасибо,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разозлённая, тихо скрипела зубами, через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так близки? Не называй меня уменьшительно, больше так не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голодная до этого времени, только что положила в рот ложку риса, посмотрела на неё, всё ещё жуя, поэтому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отражался в её тёмных глазах, словно они были влажными, щёки слегка двигались, и она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говорила: «Как ты можешь так поступать».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быстро сдалась, её сердце словно слегка тронули, 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тебе так хочется, то называй. В конце концов, это всего лишь уменьшительное...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в глазах Цзи Вань внезапно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Притворная невинность исчезла так же быстро, как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тут же сжала губы, глубоко вздохнула и отвернулась. С горечью подумала, что она с детства была мастером притворства, но почему-то так легко поддалась на уловки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проклинать её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было сказать? Она не могла придумать ничего другого, поэтому просто повторила несколько раз: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Вань не слышала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не слышала странного биения своего сердца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