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Мэн Буцин легко уловила знакомое чувство — страх, что другой человек вдруг влюбится и разрушит уже сложившиеся комфортные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разделяла ее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сразу 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не принимай всерьез. Я самая что ни на есть натуралка.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Мэн Буцин разошлась с ними. Вдруг она вспомнила, что в соседнем переулке есть старый магазин, специализирующийся на продаже рисового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время еще было, она решила сделать крюк и зайти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в переулок, сохранивший атмосферу старины, она заметила, что там открылось много новых магазинов. Рядом с неприметной вывеской бара висела табличка: «Импортные сигареты, 15 метров налево».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никогда раньше не курила.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ей иногда предлагали сигареты, и, чтобы не показаться неопытной, она всегда с холодным видом отвечала: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она заядлая курильщица.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настаивали, чтобы она взяла сигарету, просто подержала в руках, не заставляя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любопытно, хотя она и сама не могла понять, что именно ее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налево, через несколько секунд она увидела небольшой магазинчик с различными моделями сигарет на витрине. Хозяин, увидев посетителя, поднял опущенные веки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Marlboro с двойной капсулой?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 одной, мятная.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пачку, — Мэн Буцин подумала. — А зажигалки есть? Самая 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сразу выдали, что она неопытный курильщик.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взглянул на нее, доставая сигареты, и заодно вынул из ящика красную пластиковую зажигалку: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были напечатаны телефон и адрес магазина. Мэн Буцин поблагодарила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лежали сигареты и зажигалка, в руках она несла две бутылки рисового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автобус и поехала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еще 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взглянула на прихожую: Цзи Вань, конечно, еще не вернулась. Переобувшись, она поспешила убрать рисовое вино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Достала сигареты из кармана и, словно ребенок, получивший конфету, с любопытством рассматривала упаковку. Дома она наконец могла не притворяться, что ей неинтересны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Сняла защитную пленку.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тонкая сигарета, Мэн Буцин подержала ее в руках, затем неловко, как это делают другие, зажала между губами и зажгла.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вдохнула и тут же закашлялась.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 она не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она снова поднесла сигарету к губам и снова закашлялась… Не сдаваясь, она попробовала еще несколько раз, чуть не сорвав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 знала, что сигареты именно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себя обманутой.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не найдя пепельницы, она потушила сигарету в банке с колой. Затем взяла несколько салфеток, завернула сигарету и выбросила в мусорное ведро. Потом протерла банку колы, которую еще не 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раньше, когда ей предлагали сигареты, она никогда не курила. Иначе, если бы она закашлялась после первого же вдоха, куда бы делась ее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 облегчением запомнила, что сигареты — не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поворачивается ключ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запах сигарет? — Цзи Вань, стоя в прихожей и переобуваясь, спросила. — Кто-то курил?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поспешила открыть окно настежь: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кухне тушили свиные ножки с пятью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Цзи Вань, почувствовав только намек на запах, смешанный с легким ароматом благовоний, сняла пальто и повесила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увидела на столе пачку сигарет, которую Мэн Буцин не успела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остановилась, уставившись на сигареты: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сказала тебе немного расслабиться, и ты решила сделать это с помощью сигарет?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инстинктивно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курила.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нахмурилась, внимательно изучая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Пачка сигарет была открыта, рядом лежала зажигалка, и даже стояла банка колы с окурком. Увидев это, никто бы не поверил ее слабым оправданиям.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сделала несколько шагов вперед, приблизилась к ней и вдруг взяла ее за правую руку. Мэн Буцин удивилась, не понимая,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позволив ей взять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подняла ее руку, наклонилась и слегка понюхала ее тонкие пальцы. Явный запах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и, глядя на нее,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 курила?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отдернула руку, невольно спрятав ее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колотилось. Она чувствовала, что этот жест, когда Цзи Вань понюхала ее пальцы, был наполнен странной двусмысленностью.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курится? — Цзи Вань взяла пачку сигарет со стола, ее голос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ясно, что она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даже не знала, что ответить. Она открыла рот, их взгляды встретились, и казалось, что обе хотели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приходил? Твой друг оставил тебе это? — предположила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нет, я сама купила, просто из любопытства попробовала.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была вынуждена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виноватой, словно пойманной на месте преступления, и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обедала с Цуй Южань и узнала, что она уже давно открыто говорит о своей ориентации. Ты знаешь, что такое каминг-аут?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сказанные мимоходом, все же затронули тему, которую она хотела обсудить. Она знала, что Цзи Вань, будучи образованной, наверняка слышала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были ясными, она внимательно следила за выражением лица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упуская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Сообщать другим о том, что тебя привлекают люди своего пола, — сказала Цзи Вань. — Это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брови даже не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тайно разочаровалась, но продолжила, меняя формулировки: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считаешь, какая Цуй Южань?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девочка нервничает. Из-за чего? Боится, что ее ложная роль старшего будет подвергнута сомнению?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слова Мэн Буцин легко можно было интерпретировать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думает о Цуй Южань?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продолжала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снова взяла пачку сигарет: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Попробовала из любопытства? 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увидев, что она не отвечает, взглянула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достала сигарету из пачки, ее движения были совершенно непохожи на неуклюжие попытки Мэн Буцин.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зажата между ее тонкими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поднесла ее к губам, пламя зажигалки осветило ее лицо, а затем снова погасло. Легкий дымок вырвался из ее ноздрей, проплыл мимо ее нежного лица и растворился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была настолько прекрасна, что Мэн Буцин застыла с открытым ртом. Она даже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прохладный аромат мяты и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небо быстро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встала и вышла на балкон, легкая тень легла на ее красивое лицо. Она стояла у окна, опустив длинные ресницы, обняв себя и спокойно докуривая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посмотрела на Мэн Буцин,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кури.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наконец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в будущем буду обходить стороной даже чужой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улыбнешься?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спокойно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не улыбнусь?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подошла, взяла у нее пачку сигарет и выбросила ее в мусорное ведро вместе с зажигалкой. Затем подняла глаза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боюсь, что расстроила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стояла у окна, свет лампы освещал ее лицо, и тень постепенно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нахмурилась, но уголки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даже во сне Мэн Буцин видела математические формулы. Напряженные дни пролетели быстро, и вот настал день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избавилась от привычки опаздывать, собралась, несколько раз проверила сумку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аудиторию за сорок минут до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 почитала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Чжан Аньци, с которой она «спорила», секунду назад смеялась, расспрашивая других о подготовке, но, увидев Мэн Буцин, сразу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Опустила глаза, быстро прошла мимо, делая вид, что не заметила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