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Чжися: Конечно, я подписалась на тебя, я так люблю сестру, конечно, подписалась, ты даже не заметила, я буду грустить. [Хнык-хнык]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безжалостно её разоблачила: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подписалась, кому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отправила смешной смайлик с «ха-ха-ха», а Шэнь Ваньцин, прислонившись к изголовью кровати, улыбнулась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продолжала нагло отправлять стикеры: [Ай-яй. Я упала. Чтобы сестрёнка меня обняла и подняла. 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не теряя хладнокровия, прислала ещё один стикер: [Я знаю, тебе неудобно. Обними меня, сестрёнка. Я тебя люблю. 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Лу Чжися бесконечный запас стикеров. В конце концов Шэнь Ваньцин перестала с ней спорить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сама поиграй.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телефон и продолжила изучать финансовые отчёты. Люди в гостиной были неинтересны, к тому же её немного клонило в сон. Она прилегла на диван, собираясь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Чжися разбудил звонок Цзян Мэнлай. Та сказала, что хочет позавтракать в ближайшем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как раз собиралась сегодня снова заняться своей мечтой о боевых искусствах, поэтому, отправив сообщение Шэнь Ваньцин,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было несколько закусочных, одна из которых Лу Чжися посещала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 бао, пельмени на пару, лапша, каша, соевое молоко, ютяо… Всё, что хотелось, было здесь. Цены невысокие, а вкус —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заказала две корзинки сяо лун бао и миску доуфухуа, села за столик на улице и с удовольствием ела, причмокивая.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Мэнлай, отхлебнув соевого молока,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бы отлично подошла для кулинарного блога.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взяла один сяо лун бао, обменяла его на пельмень Цзян Мэнлай и продолжала есть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Лу Чжися пережёвывала пельмень с говядиной. Насыщенный аромат, жирно, но не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некоторое время, после чего Цзян Мэнлай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сказать, говори. — Лу Чжися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всё утро в зале боевых искусств. В перерыве проверила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ответила. Когда время приблизилось к десяти, она, немного подумав,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взял трубку. Снова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Лу Чжися появилась пустота. Она села, выпила глоток воды, провела пальцем по экрану и увидела сообщение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позвонила, нажала на голосовой чат и, спросив, нужно ли купить продукты на обед, как бы невзначай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Шэнь Ваньцин?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называешь её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 в Корее, чтобы делить на старших и младших, правда? — пожаловалась Лу Чжися, но затем изменила тон. — Ладно, а сестрёнка? Она будет обедать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«у нас»? — Янь Фанхуа упрекнула её. — Мы же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Янь, ты странная, — сдалась Лу Чжися. — Ладно, ладно, сестрёнка будет обедать дома? Так можно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ждать ответа Янь Фанхуа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нельзя, то всё равно можно. Если ты будешь продолжать так, я вообще перестану говорить. Ведь Шэнь Ваньцин не придирается, дорогая мамочка, ты тоже не придирайся,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знаешь, что она не придирается?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спроси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Ваньцин, ты придираешься? — Янь Фанхуа напрямую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Ваньцин, как всегда, был спокойным. Она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вы самые главные, правда. Дорогая мамочка, моя любимая сестрёнка, скажите, что вы хотите на обед? Я куплю и сама приготовлю, как насчёт этого? — Лу Чжися нарочно говорила странным тоном, заставив Янь Фанхуа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Лу Чжися купила продукты, вернулась домой и сама приготовила три мясных блюда, два овощных и суп. Вкус был настолько хорош, что даже Янь Фанхуа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Лёгкие, умелые движения Лу Чжися вызвали у неё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мало готовила для ребёнка, слишком берегла свои руки, всегда была занята и часто нанимала домработницу.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задумалась, не были ли эти деньги потрачены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в шутку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за границей научилась готовить китайские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Чжися взглянула на Шэнь Ваньцин, которая якобы помогала мыть овощи, но на самом деле занималась чем-то другим, и небрежно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домработницы научили?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Фанхуа задала этот вопрос, Лу Чжися опомнилась, прикрыла Шэнь Ваньцин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помогать,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она вытеснила Шэнь Ваньцин и неопределённо ответила Янь Фанхуа: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больше не говорила на эту тему. После обеда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тоже собиралась уходить. Лу Чжися, как тень, следовала за ней,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дела, которые нужно сделать дома, может, сделаешь их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— Шэнь Ваньцин переобувалась у двери, сняла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присела и взяла её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Помогаю обуться. — Лу Чжися надела ей туфли,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Ваньцин, можно задать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узнать, почему Шэнь Ваньцин не отвечала на её звонки последние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спала, — спокойно ответила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того как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волновалась. Хотя бы отправь мне сообщение,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протянула руку. Лу Чжися поняла намёк, передала ей сумку,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это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неудобно, я верю, что сестрёнка сможет преодолеть трудности. И в награду я решаю подарить тебе большой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броситься к ней, но Шэнь Ваньцин уклонилась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Вчерашние правила ты уже забыла. В следующий раз, если повторится, будешь наказана.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вышла из дома, встала у подъезда и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отправила ей плачущий стикер, но она не ответила, а вместо этого зашла в настройки и установила новые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Вибрацию телефона она тоже изменила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появилось уведомление от Лу Чжися: [Сестрёнка, подними голову.]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держала что-то в руках, поднесла ко рту, подула и бросила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самолётик, извиваясь и кружась, упал у ног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его и обнаружила, что рядом прикреплено сердечко, тоже сложенное из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зазвонил. Лу Чжися отправила сообщение: [Сестрёнка, я сложила это давно, красиво? Внутри есть секретное послание, которое я написала тогда. Если однажды ты почувствуешь ко мне что-то, обязательно открой его, но только после того, как почувствуешь!]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взяла бумажный самолётик и ушла, а Лу Чжися, подперев лицо руками, с улыбкой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изящная фигура исчезла за углом. Улыбка Лу Чжися слегка потускнела, и в сердце осталась пустота, которую ничто не могло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постояла у окна пару секунд, схватила телефон и побежала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села в машину и развернула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оказалось любовное письмо, написанное размашисто.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была маленькая надпись: [В случае повреждения обмену не подлежит. Последствия на вашей совести.]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листа был большой отпечаток помады, явно нанесённый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отправила сообщение: [Сестрёнка! Ты уехала?]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Шэнь Ваньцин уже тронулась, но она приказала остановиться и ответила: [Ещё нет.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[Собачка сестрёнки: Тогда подожди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приказала вернуть машину к подъезду. Лу Чжися отправила голосовое сообщение, торопливо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сфотографировать красное сердечко! Это символ нашей любви, я хочу сама его сфотографировать! А заодно и твою роскошную машину! Можно, сестрёнка?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уже рядом, радостно бежала к ней, как будто видела хозяина, который пришёл забрать её домой, полная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собачка была рядом. Шэнь Ваньцин, следуя линиям сгиба, несколько раз пыталась сложить сердечко обратно. Чёрт, оно не складывалось.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внезапно умчалась, и большая собачка, конечно, не смогла её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Чжися была в шоке, подумала, что Шэнь Ваньцин её не заметила, и срочно отправила ей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позвонила. Шэнь Ваньцин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дела. Приходи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собачка пинала камешки на дороге, выражая своё недовольство. Но раз уж она уже вышла, возвращаться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грустная собачка стояла на обочине, немного подумала и решила воспользоваться общественным транспортом.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ждала автобуса, она жаловалась сестрёнке, ныла, примерно так: [Когда-то я и моя сестрёнка были на расстоянии одного шага, но я немного замешкалась, и моя сестрёнка умчалась. Если бы небо дало мне ещё один шанс, я бы изо всех сил бросилась вперёд, чтобы сесть в машину. Если бы нужно было ограничить эту скорость, я бы посчитала…]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пошли формулы, буквы V, S, T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