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Хэсюань возразил:</w:t>
      </w:r>
    </w:p>
    <w:p w:rsidR="00BB20FC" w:rsidRPr="00357A74" w:rsidRDefault="00357A74" w:rsidP="00BB20FC">
      <w:pPr>
        <w:jc w:val="left"/>
        <w:rPr>
          <w:sz w:val="28"/>
          <w:lang w:val="en-US"/>
        </w:rPr>
      </w:pPr>
      <w:r w:rsidRPr="00357A74">
        <w:rPr>
          <w:sz w:val="28"/>
          <w:lang w:val="en-US"/>
        </w:rPr>
        <w:t>— Это же нормально, ты же везде встречаешь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говорил, словно с дураком:</w:t>
      </w:r>
    </w:p>
    <w:p w:rsidR="00BB20FC" w:rsidRPr="00357A74" w:rsidRDefault="00357A74" w:rsidP="00BB20FC">
      <w:pPr>
        <w:jc w:val="left"/>
        <w:rPr>
          <w:sz w:val="28"/>
          <w:lang w:val="en-US"/>
        </w:rPr>
      </w:pPr>
      <w:r w:rsidRPr="00357A74">
        <w:rPr>
          <w:sz w:val="28"/>
          <w:lang w:val="en-US"/>
        </w:rPr>
        <w:t>— Тогда скажи, если я такая знаменитость, разве не приглашаю ли я других на шоу, если пойду с тобой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можем пойти в... — Вэнь Хэсюань запнулся, пробормотал себе под нос. — В отдельный зал, но там же нет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сказал Сюй Шиси. — Иди пить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 Вэнь Хэсюань предложил решение. — Я возьму алкоголь и Чжу Вэнь, и мы приедем в твой отель, ладно? Чэн сейчас занят как жених, он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получится, — отказал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Хэсюань повысил голос:</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посмотрел на только что написанную песню, которую всё ещё дописывал:</w:t>
      </w:r>
    </w:p>
    <w:p w:rsidR="00BB20FC" w:rsidRPr="00357A74" w:rsidRDefault="00357A74" w:rsidP="00BB20FC">
      <w:pPr>
        <w:jc w:val="left"/>
        <w:rPr>
          <w:sz w:val="28"/>
          <w:lang w:val="en-US"/>
        </w:rPr>
      </w:pPr>
      <w:r w:rsidRPr="00357A74">
        <w:rPr>
          <w:sz w:val="28"/>
          <w:lang w:val="en-US"/>
        </w:rPr>
        <w:t>— Я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работа может быть в отеле? Вэнь Хэсюань задумался, затем спросил:</w:t>
      </w:r>
    </w:p>
    <w:p w:rsidR="00BB20FC" w:rsidRPr="00357A74" w:rsidRDefault="00357A74" w:rsidP="00BB20FC">
      <w:pPr>
        <w:jc w:val="left"/>
        <w:rPr>
          <w:sz w:val="28"/>
          <w:lang w:val="en-US"/>
        </w:rPr>
      </w:pPr>
      <w:r w:rsidRPr="00357A74">
        <w:rPr>
          <w:sz w:val="28"/>
          <w:lang w:val="en-US"/>
        </w:rPr>
        <w:t>— Пишешь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ответил:</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Хэсюань взмолился:</w:t>
      </w:r>
    </w:p>
    <w:p w:rsidR="00BB20FC" w:rsidRPr="00357A74" w:rsidRDefault="00357A74" w:rsidP="00BB20FC">
      <w:pPr>
        <w:jc w:val="left"/>
        <w:rPr>
          <w:sz w:val="28"/>
          <w:lang w:val="en-US"/>
        </w:rPr>
      </w:pPr>
      <w:r w:rsidRPr="00357A74">
        <w:rPr>
          <w:sz w:val="28"/>
          <w:lang w:val="en-US"/>
        </w:rPr>
        <w:t>— Звезда, ты наконец-то выкроил два дня, разве ты не можешь провести их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вертел ручкой и подсчитал для Вэнь Хэсюаня:</w:t>
      </w:r>
    </w:p>
    <w:p w:rsidR="00BB20FC" w:rsidRPr="00357A74" w:rsidRDefault="00357A74" w:rsidP="00BB20FC">
      <w:pPr>
        <w:jc w:val="left"/>
        <w:rPr>
          <w:sz w:val="28"/>
          <w:lang w:val="en-US"/>
        </w:rPr>
      </w:pPr>
      <w:r w:rsidRPr="00357A74">
        <w:rPr>
          <w:sz w:val="28"/>
          <w:lang w:val="en-US"/>
        </w:rPr>
        <w:t>— Одна моя песня стоит семизначной суммы. Если бы ты был на моём месте, ты бы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Хэсюань замялся:</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писать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Сюй Шиси был похож на него? Разве ему не хватало этих нескольких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хватает, — кратко ответил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пойдёшь? — снова спросил Вэнь Хэсюань.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был непреклонен:</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сдался Вэнь Хэсюань. — Я ещё позвал Юань Маоцзя и твоего маленького фаната, но раз так, то пусть они не приезжают. Я и Чжу Вэнь поедем к ним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 Чжу Вэнь:</w:t>
      </w:r>
    </w:p>
    <w:p w:rsidR="00BB20FC" w:rsidRPr="00357A74" w:rsidRDefault="00357A74" w:rsidP="00BB20FC">
      <w:pPr>
        <w:jc w:val="left"/>
        <w:rPr>
          <w:sz w:val="28"/>
          <w:lang w:val="en-US"/>
        </w:rPr>
      </w:pPr>
      <w:r w:rsidRPr="00357A74">
        <w:rPr>
          <w:sz w:val="28"/>
          <w:lang w:val="en-US"/>
        </w:rPr>
        <w:t>—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услышал, как Чжу Вэнь сказала:</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в его пальцах внезапно остановилась, и он спросил:</w:t>
      </w:r>
    </w:p>
    <w:p w:rsidR="00BB20FC" w:rsidRPr="00357A74" w:rsidRDefault="00357A74" w:rsidP="00BB20FC">
      <w:pPr>
        <w:jc w:val="left"/>
        <w:rPr>
          <w:sz w:val="28"/>
          <w:lang w:val="en-US"/>
        </w:rPr>
      </w:pPr>
      <w:r w:rsidRPr="00357A74">
        <w:rPr>
          <w:sz w:val="28"/>
          <w:lang w:val="en-US"/>
        </w:rPr>
        <w:t>— Юань Маоцзя уже закончил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это он позвонил и предложил выпить. Он сказал, что звонил тебе, но ты был всё время выключен, и он не знал, где ты остановился, поэтому позвонил мне, — быстро сказал Вэнь Хэсюань. — Я не буду больше тебя держать, мне нужно срочно позвонить Юань Маоцзя и спросить, не уехали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Сюй Шиси положил ручку. — Приезжайте.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Маоцзя привёз Сун Жана к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остановились у входа в отель, их поразила толпа фанатов и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либо держали камеры и фотоаппараты, либо размахивали плакатами с поддержкой Сюй Шиси. Фанаты стояли спокойно, но журналисты вели себя беспокойно, осматривались и пытались выведать у сотрудников отеля, в каком номере остановился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Маоцзя ехал на машине съёмочной группы, и предыдущий владелец предусмотрительно наклеил на окна тонировку, поэтому люди снаружи не знали, что в машине сидят Юань Маоцзя и Сун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Выйти здесь было невозможно, портье и охрана были заняты, отгоняя журналистов. Юань Маоцзя поехал по указателям на подземную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сидел на пассажирском сиденье, на коленях у него лежал открытый сценарий, но он не читал его. Он смотрел на телефон, нахмурившись:</w:t>
      </w:r>
    </w:p>
    <w:p w:rsidR="00BB20FC" w:rsidRPr="00357A74" w:rsidRDefault="00357A74" w:rsidP="00BB20FC">
      <w:pPr>
        <w:jc w:val="left"/>
        <w:rPr>
          <w:sz w:val="28"/>
          <w:lang w:val="en-US"/>
        </w:rPr>
      </w:pPr>
      <w:r w:rsidRPr="00357A74">
        <w:rPr>
          <w:sz w:val="28"/>
          <w:lang w:val="en-US"/>
        </w:rPr>
        <w:t>— Днём один фанат опубликовал в Weibo пост о встрече с Сюй Шиси, указав локацию отеля. Фанаты и журналисты пришли сюда, увидев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публикуя пост, был слишком взволнован и поставил много восклицательных знаков, но не подумал о том, какие последствия это может иметь для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 месте была описана прохожими и некоторыми фанатами в Weibo, что вызвало волну споров. Те, кто был настроен более дружелюбно, мягко объясняли девушке, которая раскрыла местонахождение Сюй Шиси, последствия её поступка. Те, кто был более вспыльчив, начали ругаться в комментариях под её постом. А те, кто давно следил за Сюй Шиси, пришли сюда, чтобы обвинить его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его фанаты, Арбузы, серьёзно мешают нормальной работе отеля и другим постояльцам.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Хэштеги #СюйШисиВГородеХ, #ФанатыСюйШисиСобрались, #ФанатыСюйШисиМешаютПостояльцамОтеля висели в топе Weibo, не поднимаясь выше и не опускаясь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студия Сюй Шиси изо всех сил пыталась сбить волну, но когда ты на вершине, ты становишься мишенью для многих, и любое движение может быть раздуто до невероятных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Маоцзя вздохнул:</w:t>
      </w:r>
    </w:p>
    <w:p w:rsidR="00BB20FC" w:rsidRPr="00357A74" w:rsidRDefault="00357A74" w:rsidP="00BB20FC">
      <w:pPr>
        <w:jc w:val="left"/>
        <w:rPr>
          <w:sz w:val="28"/>
          <w:lang w:val="en-US"/>
        </w:rPr>
      </w:pPr>
      <w:r w:rsidRPr="00357A74">
        <w:rPr>
          <w:sz w:val="28"/>
          <w:lang w:val="en-US"/>
        </w:rPr>
        <w:t>— Быть на вершине — это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нахмурившись, печатал на телефоне. Он опубликовал пост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[@СюйШисиВМоейПостели: «Поведение фанатов отражается на кумире. Надеюсь, в следующий раз, когда вы будете что-то делать, вы подумаете не только о своих чувствах, но и о том, как это повлияет на кумира. Наши слова и действия влияют на то, как другие воспринимают кумира, и даже могут быть использованы конкурентами как оружие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Свекровь высказалась, фанаты начали поддерживать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вот почему этот хэштег о том, что фанаты мешают отелю, так быстро поднялся!</w:t>
      </w:r>
    </w:p>
    <w:p w:rsidR="00BB20FC" w:rsidRPr="00357A74" w:rsidRDefault="00357A74" w:rsidP="00BB20FC">
      <w:pPr>
        <w:jc w:val="left"/>
        <w:rPr>
          <w:sz w:val="28"/>
          <w:lang w:val="en-US"/>
        </w:rPr>
      </w:pPr>
      <w:r w:rsidRPr="00357A74">
        <w:rPr>
          <w:sz w:val="28"/>
          <w:lang w:val="en-US"/>
        </w:rPr>
        <w:t>— Я в шоке, я в шоке, я в шоке! Фанаты, собравшиеся у отеля, чем они отличаются от сасэн-фанатов??! Все же знают, что это личная поездка кумира! Разве они не понимают, что значит «личная»?!</w:t>
      </w:r>
    </w:p>
    <w:p w:rsidR="00BB20FC" w:rsidRPr="00357A74" w:rsidRDefault="00357A74" w:rsidP="00BB20FC">
      <w:pPr>
        <w:jc w:val="left"/>
        <w:rPr>
          <w:sz w:val="28"/>
          <w:lang w:val="en-US"/>
        </w:rPr>
      </w:pPr>
      <w:r w:rsidRPr="00357A74">
        <w:rPr>
          <w:sz w:val="28"/>
          <w:lang w:val="en-US"/>
        </w:rPr>
        <w:t>— На месте больше всего шумели журналисты и папарацци, а всё сваливают на Сюй Шиси!!! У него что, спина слишком широкая?</w:t>
      </w:r>
    </w:p>
    <w:p w:rsidR="00BB20FC" w:rsidRPr="00357A74" w:rsidRDefault="00357A74" w:rsidP="00BB20FC">
      <w:pPr>
        <w:jc w:val="left"/>
        <w:rPr>
          <w:sz w:val="28"/>
          <w:lang w:val="en-US"/>
        </w:rPr>
      </w:pPr>
      <w:r w:rsidRPr="00357A74">
        <w:rPr>
          <w:sz w:val="28"/>
          <w:lang w:val="en-US"/>
        </w:rPr>
        <w:t>— Честно говоря, я понимаю, что встретить кумира — это очень волнительно, но прежде чем публиковать пост, подумайте головой!</w:t>
      </w:r>
    </w:p>
    <w:p w:rsidR="00BB20FC" w:rsidRPr="00357A74" w:rsidRDefault="00357A74" w:rsidP="00BB20FC">
      <w:pPr>
        <w:jc w:val="left"/>
        <w:rPr>
          <w:sz w:val="28"/>
          <w:lang w:val="en-US"/>
        </w:rPr>
      </w:pPr>
      <w:r w:rsidRPr="00357A74">
        <w:rPr>
          <w:sz w:val="28"/>
          <w:lang w:val="en-US"/>
        </w:rPr>
        <w:t>— Твой кумир и так холоден, а вы продолжаете делать глупости, разве можно винить его за то, что он даже не улыбается вам?</w:t>
      </w:r>
    </w:p>
    <w:p w:rsidR="00BB20FC" w:rsidRPr="00357A74" w:rsidRDefault="00357A74" w:rsidP="00BB20FC">
      <w:pPr>
        <w:jc w:val="left"/>
        <w:rPr>
          <w:sz w:val="28"/>
          <w:lang w:val="en-US"/>
        </w:rPr>
      </w:pPr>
      <w:r w:rsidRPr="00357A74">
        <w:rPr>
          <w:sz w:val="28"/>
          <w:lang w:val="en-US"/>
        </w:rPr>
        <w:t>— Пожалуйста, фанаты у отеля, разойдитесь уже! Разве нельзя поддержать кумира в другое время? Поддержка во время личной поездки — это просто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поисков они наконец нашли место на подземной парковке. Прежде чем выйти из машины, Юань Маоцзя хотел напомнить Сун Жану, чтобы он полностью экипировался, но, обернувшись, увидел, что тот уже готов, и на его лице, кроме ушей, не было видно ни одного открытого участка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собрался, — сказал Юань Маоцзя, надевая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поднял большой палец, хваля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воры, поднялись на 18-й этаж. К счастью, по пути они никого не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считал номера комнат и остановился перед дверью 1812, спросив у Юань Маоцзя:</w:t>
      </w:r>
    </w:p>
    <w:p w:rsidR="00BB20FC" w:rsidRPr="00357A74" w:rsidRDefault="00357A74" w:rsidP="00BB20FC">
      <w:pPr>
        <w:jc w:val="left"/>
        <w:rPr>
          <w:sz w:val="28"/>
          <w:lang w:val="en-US"/>
        </w:rPr>
      </w:pPr>
      <w:r w:rsidRPr="00357A74">
        <w:rPr>
          <w:sz w:val="28"/>
          <w:lang w:val="en-US"/>
        </w:rPr>
        <w:t>—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Маоцзя кивнул, и Сун Жан постучал в дверь, как было условлено, два коротких и один длинный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после последнего стука дверь щёлкнула и открылась, изнутри хлынул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стоял в дверях, казалось, он только что вышел из душа, на нём была свободная футболка и спортивные штаны, на голове полотенце, с кончиков волос капала вода, пропитывая воротник футболки.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Воротник был свободным, и из-под него виднелась белая кожа и ключица.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заметил маленькую родинку под левой ключицей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влажный аромат геля для душа и шампуня.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отступил в сторону, давая им пройти, и кивнул на диван в гостиной, чтобы они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следил за Сюй Шиси взглядом. Тот лениво вытирал мокрые волосы, подошёл к окну и посмотрел вниз, слушая, что говорил человек на другом конце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тролли в интернете явно были организованы. Мы сразу наняли своих троллей, и, благодаря контролю фанатов, тема начала терять популярность, — Чэн Янь был на грани нервного срыва, ему хотелось оторвать голову фанатке, которая опубликовала локацию отеля. — Я просто в шоке от этой девушки, неужели она не могла подумать перед тем, как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холодно сказал:</w:t>
      </w:r>
    </w:p>
    <w:p w:rsidR="00BB20FC" w:rsidRPr="00357A74" w:rsidRDefault="00357A74" w:rsidP="00BB20FC">
      <w:pPr>
        <w:jc w:val="left"/>
        <w:rPr>
          <w:sz w:val="28"/>
          <w:lang w:val="en-US"/>
        </w:rPr>
      </w:pPr>
      <w:r w:rsidRPr="00357A74">
        <w:rPr>
          <w:sz w:val="28"/>
          <w:lang w:val="en-US"/>
        </w:rPr>
        <w:t>— Чэн Янь, следи за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Шиси обычно редко проявлял энтузиазм по отношению к фанатам, он всегда их защищал.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работал с Сюй Шиси пять лет и знал это. Сюй Шиси больше не был начинающим артистом, которым можно было манипулировать, в их отношениях он был абсолютным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ему это не нравилось, Чэн Янь должен был следовать за ним, только ворча:</w:t>
      </w:r>
    </w:p>
    <w:p w:rsidR="00BB20FC" w:rsidRPr="00357A74" w:rsidRDefault="00357A74" w:rsidP="00BB20FC">
      <w:pPr>
        <w:jc w:val="left"/>
        <w:rPr>
          <w:sz w:val="28"/>
          <w:lang w:val="en-US"/>
        </w:rPr>
      </w:pPr>
      <w:r w:rsidRPr="00357A74">
        <w:rPr>
          <w:sz w:val="28"/>
          <w:lang w:val="en-US"/>
        </w:rPr>
        <w:t>— Если бы ты так же заботился о них в обычное время, как сейчас, я бы уже 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то случилось. Сейчас ругать её бесполезно, — сказал Сюй Шиси. — Она поступила необдуманно, но она не сасэн-фанат, она удалила пост и извинилась.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стоял у окна, спиной к Сун 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холодным, но он не обвинял фанатку, которая поставила его в такую ситуацию. Сун Жан не видел его лица, только его широкие плечи и мягкий свет, отражающийся от каштановых волос под светом хрустальной люстры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http://bllate.org/book/15536/1381393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