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телефонном разговоре Чэн Янь продолжал говорить о собравшихся внизу СМИ и фанатах, но Сюй Шиси прервал его болтовню, прямо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отвел взгляд и сел на одноместный диван рядом с Сун 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Случайные встречи я могу понять, но преследовать до отеля, зная, что это личный визит, — это уже поведение сасэн-фаната.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взглянул на его руку, лежащую на подлокотнике дивана. Черная кожаная обивка подчеркивала необычайную белизну его кожи. Рука с четко выраженными костяшками и выступающей запястной костью, длинный указательный палец легонько постукивал по черной поверхности. Сун Жан услышал, как Сюй Шиси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очень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Сюй Шиси, как всегда, не выдавали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почесал подушечку пальца, едва не подумав, что эти слова Сюй Шиси были адресованы ему, как будто он переступил грань между фанатом и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оправдывался: «И визит на съемочную площадку, и приезд в отель были по приглашению Юань Маоцзя, так что... наверное... его нельзя винить,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закончил разговор, и Сун Жан с тревогой смотрел на него, боясь, что тот назовет его сасэн-фанатом и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заговорить,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знал, что этот маленький фанат успел нафантазировать столько всего, просто слушая его разговор по телефону. Он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поднялись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парковку, к счастью, там никого не было, — ответил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взглянул на Сун Жана, почувствовав, что он чем-то отличается от того, каким был на съемочной площадке, но не стал углубляться. Быстро обдумав ситуацию,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Маоцзя, имея опыт в таких делах, сразу понял намерения Сюй Шиси. Он открыл список контактов на телефоне, одновременно набирая номер и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узнаю, где сейчас Чжу Вэнь. Пока никого нет, постараемся уйти, чтобы потом не застрять.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набрал номер, как в коридоре раздался звонок, хотя издалека его было плохо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быстро обменялся взглядом с Сюй Шиси, положил трубку, и звонок в коридоре тут 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изменил маршрут к спальне и направился к двери. Как только в нее постучали, он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Хэсюаня замерла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Вэнь, вы через главный вход поднялись или через парковку?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Хэсюань поставил бутылку вина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при таком положении дел внизу, кто сможет подняться через главный вход, тот настоящий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парковке отеля сейчас тоже человек десять, постоянно следят за лифтами, есть и фанаты, 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— вздохнул Юань Маоцзя, откинувшись на спинку дивана. — Теперь уйти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Хэсюань приподнял штору и посмотрел вниз. Фанаты все еще упорно держали таблички с именем Сюй Шиси, яркие и крупные буквы были видны даже с восемнадцатого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дождутся, то сами разойдутся, правда?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ли... — покачал головой Юань Маоцзя. — Ты не представляешь, насколько упорны эти журналисты ради заголовка и фанаты ради возможности увидеть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 о сплетнях в индустрии: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например, один второстепенный знаменитость, на мероприятии фанаты могли ждать его у отеля целый день, несмотря на жару или холод, только чтобы мельком увидеть своего любимца. А уж Сюй Шиси такое переживал много раз, фанаты внизу точно не уйдут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тут бессильна, максимум разгонит толпу, но они не могут постоянно дежурить у входа в отель. Как только полиция уйдет, все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Хэсюань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знаменитостью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Хэсюань, прежде чем жалеть знаменитостей, проверь, сколько денег у тебя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Юань Маоцзя, сам будучи знаменитостью. — Артисты зарабатывают много, их часто видят, и социальная ответственность у них велика. Такие ситуации — обычное дело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Хэсюань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меня, когда я лысею от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рассмеялся, но, заметив Сун Жана,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Жан, что с тобой?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который старался быть незаметным, чтобы его не приняли за сасэн-фаната и не выгнали, неожиданно оказался в центре внимания.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странный? — Юань Маоцзя подвинулся ближе, разглядывая его лицо. — Почему сейчас, увидев Сюй Шиси, ты совсем не волнуешься? Утром ты чуть ли не прилип к нему, а теперь, спустя полдня, ты разочаровался?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разочаровался? — раздался голос Сюй Шиси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откинулся назад и увидел, как Сюй Шиси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волосы уже почти высохли. Услышав слова Юань Маоцзя, он посмотрел на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смотрел, как перевернутый Сюй Шиси приближался, пока не остановился за диваном, опустив взгляд и глядя ему в глаза. С нахмуренными бровями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разочаровался?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тут же вскочил с дивана, торопливо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посмотрел на Юань Маоцзя,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Сун Жан совсем не волнуется при виде тебя, вот я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Шутить над ним весело? — спросил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убежденно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пошучу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нет, не надо, — Юань Маоцзя отодвинулся от Сун Жана. — Давай, Сюй Шиси, садись рядом со своим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проигнорировал его и успокоил Сун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 делать,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фанатов и СМИ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спускаться вниз было не лучшей идеей. Из пятерых присутствующих трое были публичными личностями. Даже если Юань Маоцзя и Сун Жан смогут отвлечь СМИ, они не смогут отвлечь фанатов, пришедших ради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они появятся вместе в другом отеле во время съемок, это даст повод для множества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обращайте на них внимания, — сказал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уже нашла несколько бокалов и начала наливать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Вэнь Хэсюанем уже забронировали комнаты, у Сюй Шиси тоже есть три комнаты. Раз вы не можете спуститься вниз, давайте не будем думать об этом. Пейте,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была любительницей выпить и давно хотела начать. Она знала, что Сюй Шиси бережет голос и не пьет, поэтому, наливая четвертый бокал, спросила Сун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как у тебя с алкоголем?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уже девятнадцать, да? — удивилась Чжу Вэнь. — Ни разу в жизни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запах алкоголя, и он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наклонила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хотел сказать, что не будет пить, но, увидев рядом Сюй Шиси, постеснялся. «В девятнадцать лет ни разу не пробовать алкоголь — это ведь наверняка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обычно спокойная, когда дело касалось алкоголя, проявляла все худшие стороны застолья. Она сказала, что Сун Жан только попробует, но налила почти полный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постучал по стенке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немного? Мне бы и глотка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пододвинул бокал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сама, Сун Жан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Сун Жан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заметил, как Сун Жан хотел что-то сказать, но постеснялся. Он подумал, что, раз Сун Жан его фанат, то он должен защищать его, тем более что все в комнате были его друзьями, и он чувствовал ответственность за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— спросил он Сун Жана. — Если хочешь — скажи, если не хочешь — тоже скажи, не стесняйся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действительно колебался. Ему не нравился алкоголь, но все вокруг были друзьями Сюй Шиси. «Если он выпьет с ними, то, можно сказать, он станет другом Сюй Шиси?»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или не пить — вот в чем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посмотрел на него, взял бокал и вылил почти все содержимое в бокал Чжу Вэнь, оставив лишь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бокал Сун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